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9E" w:rsidRDefault="00CC059E" w:rsidP="00CC059E">
      <w:pPr>
        <w:pStyle w:val="a3"/>
      </w:pPr>
    </w:p>
    <w:p w:rsidR="00610114" w:rsidRDefault="00610114" w:rsidP="00CC059E">
      <w:pPr>
        <w:pStyle w:val="a3"/>
      </w:pPr>
    </w:p>
    <w:p w:rsidR="00610114" w:rsidRPr="00CC059E" w:rsidRDefault="00610114" w:rsidP="00CC059E">
      <w:pPr>
        <w:pStyle w:val="a3"/>
      </w:pPr>
    </w:p>
    <w:p w:rsidR="00CC059E" w:rsidRDefault="00CC059E" w:rsidP="00CC059E">
      <w:pPr>
        <w:pStyle w:val="a3"/>
        <w:jc w:val="center"/>
      </w:pPr>
      <w:r w:rsidRPr="00CC059E">
        <w:rPr>
          <w:rFonts w:ascii="Times New Roman" w:hAnsi="Times New Roman" w:cs="Times New Roman"/>
          <w:b/>
          <w:sz w:val="24"/>
          <w:szCs w:val="24"/>
        </w:rPr>
        <w:t>Оглавление</w:t>
      </w:r>
    </w:p>
    <w:p w:rsidR="00CC059E" w:rsidRDefault="00CC059E" w:rsidP="00CC059E"/>
    <w:p w:rsidR="00CC059E" w:rsidRDefault="00CC059E" w:rsidP="00CC059E"/>
    <w:p w:rsidR="00CC059E" w:rsidRPr="00CC059E" w:rsidRDefault="008F7B7E" w:rsidP="0008472E">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Практика-тренинг </w:t>
      </w:r>
      <w:r w:rsidR="00CC059E" w:rsidRPr="00CC059E">
        <w:rPr>
          <w:rFonts w:ascii="Times New Roman" w:hAnsi="Times New Roman" w:cs="Times New Roman"/>
          <w:b/>
          <w:sz w:val="24"/>
          <w:szCs w:val="24"/>
        </w:rPr>
        <w:t>1</w:t>
      </w:r>
      <w:r w:rsidR="00CC059E">
        <w:rPr>
          <w:rFonts w:ascii="Times New Roman" w:hAnsi="Times New Roman" w:cs="Times New Roman"/>
          <w:b/>
          <w:sz w:val="24"/>
          <w:szCs w:val="24"/>
        </w:rPr>
        <w:t>.</w:t>
      </w:r>
      <w:r w:rsidR="00CC059E" w:rsidRPr="00CC059E">
        <w:rPr>
          <w:rFonts w:ascii="Times New Roman" w:hAnsi="Times New Roman" w:cs="Times New Roman"/>
          <w:b/>
          <w:sz w:val="24"/>
          <w:szCs w:val="24"/>
        </w:rPr>
        <w:t xml:space="preserve"> </w:t>
      </w:r>
      <w:r w:rsidR="00CC059E" w:rsidRPr="00CC059E">
        <w:rPr>
          <w:rFonts w:ascii="Times New Roman" w:hAnsi="Times New Roman" w:cs="Times New Roman"/>
          <w:sz w:val="24"/>
          <w:szCs w:val="24"/>
        </w:rPr>
        <w:t>Стяжание Здоровья Человека-Служащего, Архетипической Души, матрицы Души ИВО. Тренинговая составляющая в отстро</w:t>
      </w:r>
      <w:r w:rsidR="00CC059E">
        <w:rPr>
          <w:rFonts w:ascii="Times New Roman" w:hAnsi="Times New Roman" w:cs="Times New Roman"/>
          <w:sz w:val="24"/>
          <w:szCs w:val="24"/>
        </w:rPr>
        <w:t>йки Души и усвоении стяжённого .</w:t>
      </w:r>
      <w:r w:rsidR="00CC059E" w:rsidRPr="00CC059E">
        <w:rPr>
          <w:rFonts w:ascii="Times New Roman" w:hAnsi="Times New Roman" w:cs="Times New Roman"/>
          <w:sz w:val="24"/>
          <w:szCs w:val="24"/>
        </w:rPr>
        <w:t>……………………………</w:t>
      </w:r>
      <w:r w:rsidR="00CC059E">
        <w:rPr>
          <w:rFonts w:ascii="Times New Roman" w:hAnsi="Times New Roman" w:cs="Times New Roman"/>
          <w:sz w:val="24"/>
          <w:szCs w:val="24"/>
        </w:rPr>
        <w:t>………………………………………………………</w:t>
      </w:r>
      <w:r>
        <w:rPr>
          <w:rFonts w:ascii="Times New Roman" w:hAnsi="Times New Roman" w:cs="Times New Roman"/>
          <w:sz w:val="24"/>
          <w:szCs w:val="24"/>
        </w:rPr>
        <w:t>…………….</w:t>
      </w:r>
      <w:r w:rsidR="00CC059E">
        <w:rPr>
          <w:rFonts w:ascii="Times New Roman" w:hAnsi="Times New Roman" w:cs="Times New Roman"/>
          <w:sz w:val="24"/>
          <w:szCs w:val="24"/>
        </w:rPr>
        <w:t xml:space="preserve">. </w:t>
      </w:r>
      <w:r w:rsidR="00CC059E" w:rsidRPr="00CC059E">
        <w:rPr>
          <w:rFonts w:ascii="Times New Roman" w:hAnsi="Times New Roman" w:cs="Times New Roman"/>
          <w:sz w:val="24"/>
          <w:szCs w:val="24"/>
        </w:rPr>
        <w:t xml:space="preserve">  2</w:t>
      </w:r>
    </w:p>
    <w:p w:rsidR="00CC059E" w:rsidRDefault="00CC059E" w:rsidP="0008472E">
      <w:pPr>
        <w:jc w:val="both"/>
      </w:pPr>
    </w:p>
    <w:p w:rsidR="00CC059E" w:rsidRPr="00CC059E" w:rsidRDefault="00CC059E" w:rsidP="0008472E">
      <w:pPr>
        <w:pStyle w:val="a3"/>
        <w:jc w:val="both"/>
        <w:rPr>
          <w:rStyle w:val="a4"/>
          <w:rFonts w:ascii="Times New Roman" w:hAnsi="Times New Roman" w:cs="Times New Roman"/>
          <w:sz w:val="24"/>
          <w:szCs w:val="24"/>
        </w:rPr>
      </w:pPr>
      <w:r>
        <w:rPr>
          <w:rStyle w:val="a4"/>
          <w:rFonts w:ascii="Times New Roman" w:hAnsi="Times New Roman"/>
          <w:b/>
          <w:sz w:val="24"/>
          <w:szCs w:val="24"/>
        </w:rPr>
        <w:t>Практика 2</w:t>
      </w:r>
      <w:r>
        <w:rPr>
          <w:rStyle w:val="a4"/>
          <w:b/>
        </w:rPr>
        <w:t xml:space="preserve">. </w:t>
      </w:r>
      <w:r w:rsidRPr="00CC059E">
        <w:rPr>
          <w:rFonts w:ascii="Times New Roman" w:hAnsi="Times New Roman" w:cs="Times New Roman"/>
          <w:sz w:val="24"/>
          <w:szCs w:val="24"/>
        </w:rPr>
        <w:t>Стяжание архетипической ча</w:t>
      </w:r>
      <w:r w:rsidR="004E1519">
        <w:rPr>
          <w:rFonts w:ascii="Times New Roman" w:hAnsi="Times New Roman" w:cs="Times New Roman"/>
          <w:sz w:val="24"/>
          <w:szCs w:val="24"/>
        </w:rPr>
        <w:t xml:space="preserve">сти Голос Полномочий, стяжание </w:t>
      </w:r>
      <w:r w:rsidRPr="00CC059E">
        <w:rPr>
          <w:rFonts w:ascii="Times New Roman" w:hAnsi="Times New Roman" w:cs="Times New Roman"/>
          <w:sz w:val="24"/>
          <w:szCs w:val="24"/>
        </w:rPr>
        <w:t>архетипичес</w:t>
      </w:r>
      <w:r w:rsidR="004E1519">
        <w:rPr>
          <w:rFonts w:ascii="Times New Roman" w:hAnsi="Times New Roman" w:cs="Times New Roman"/>
          <w:sz w:val="24"/>
          <w:szCs w:val="24"/>
        </w:rPr>
        <w:t>-</w:t>
      </w:r>
      <w:r w:rsidRPr="00CC059E">
        <w:rPr>
          <w:rFonts w:ascii="Times New Roman" w:hAnsi="Times New Roman" w:cs="Times New Roman"/>
          <w:sz w:val="24"/>
          <w:szCs w:val="24"/>
        </w:rPr>
        <w:t xml:space="preserve">кой матрицы Самоорганизации Здоровья Человека </w:t>
      </w:r>
      <w:r>
        <w:rPr>
          <w:rFonts w:ascii="Times New Roman" w:hAnsi="Times New Roman" w:cs="Times New Roman"/>
          <w:sz w:val="24"/>
          <w:szCs w:val="24"/>
        </w:rPr>
        <w:t>ИВО……..</w:t>
      </w:r>
      <w:r>
        <w:rPr>
          <w:rStyle w:val="a4"/>
          <w:rFonts w:ascii="Times New Roman" w:hAnsi="Times New Roman"/>
          <w:sz w:val="24"/>
          <w:szCs w:val="24"/>
        </w:rPr>
        <w:t xml:space="preserve">…………….. </w:t>
      </w:r>
      <w:r w:rsidR="004E1519">
        <w:rPr>
          <w:rStyle w:val="a4"/>
          <w:rFonts w:ascii="Times New Roman" w:hAnsi="Times New Roman"/>
          <w:sz w:val="24"/>
          <w:szCs w:val="24"/>
        </w:rPr>
        <w:t xml:space="preserve">…………… </w:t>
      </w:r>
      <w:r>
        <w:rPr>
          <w:rStyle w:val="a4"/>
          <w:rFonts w:ascii="Times New Roman" w:hAnsi="Times New Roman"/>
          <w:sz w:val="24"/>
          <w:szCs w:val="24"/>
        </w:rPr>
        <w:t xml:space="preserve"> 11</w:t>
      </w:r>
    </w:p>
    <w:p w:rsidR="00CC059E" w:rsidRPr="00CC059E" w:rsidRDefault="00CC059E" w:rsidP="0008472E">
      <w:pPr>
        <w:pStyle w:val="a3"/>
        <w:jc w:val="both"/>
        <w:rPr>
          <w:rStyle w:val="a4"/>
          <w:rFonts w:ascii="Times New Roman" w:hAnsi="Times New Roman"/>
          <w:sz w:val="24"/>
          <w:szCs w:val="24"/>
        </w:rPr>
      </w:pPr>
    </w:p>
    <w:p w:rsidR="00CC059E" w:rsidRDefault="00CC059E" w:rsidP="0008472E">
      <w:pPr>
        <w:pStyle w:val="a3"/>
        <w:jc w:val="both"/>
        <w:rPr>
          <w:rStyle w:val="a4"/>
          <w:sz w:val="24"/>
          <w:szCs w:val="24"/>
        </w:rPr>
      </w:pPr>
    </w:p>
    <w:p w:rsidR="004E1519" w:rsidRDefault="00CC059E" w:rsidP="0008472E">
      <w:pPr>
        <w:pStyle w:val="a3"/>
        <w:jc w:val="both"/>
        <w:rPr>
          <w:rFonts w:ascii="Times New Roman" w:eastAsia="Arial Unicode MS" w:hAnsi="Times New Roman"/>
          <w:sz w:val="24"/>
          <w:szCs w:val="24"/>
        </w:rPr>
      </w:pPr>
      <w:r>
        <w:rPr>
          <w:rFonts w:ascii="Times New Roman" w:hAnsi="Times New Roman" w:cs="Times New Roman"/>
          <w:b/>
          <w:sz w:val="24"/>
          <w:szCs w:val="24"/>
        </w:rPr>
        <w:t xml:space="preserve">Практика-тренинг 3. </w:t>
      </w:r>
      <w:r w:rsidR="004E1519">
        <w:rPr>
          <w:rFonts w:ascii="Times New Roman" w:eastAsia="Arial Unicode MS" w:hAnsi="Times New Roman"/>
          <w:sz w:val="24"/>
          <w:szCs w:val="24"/>
          <w:lang w:val="kk-KZ"/>
        </w:rPr>
        <w:t>В</w:t>
      </w:r>
      <w:r w:rsidR="004E1519" w:rsidRPr="004E1519">
        <w:rPr>
          <w:rFonts w:ascii="Times New Roman" w:eastAsia="Arial Unicode MS" w:hAnsi="Times New Roman"/>
          <w:sz w:val="24"/>
          <w:szCs w:val="24"/>
          <w:lang w:val="kk-KZ"/>
        </w:rPr>
        <w:t xml:space="preserve"> реабилитационном центре ИВАС Свет</w:t>
      </w:r>
      <w:r w:rsidR="004E1519" w:rsidRPr="004E1519">
        <w:rPr>
          <w:rFonts w:ascii="Times New Roman" w:eastAsia="Arial Unicode MS" w:hAnsi="Times New Roman"/>
          <w:sz w:val="24"/>
          <w:szCs w:val="24"/>
        </w:rPr>
        <w:t xml:space="preserve">.  </w:t>
      </w:r>
      <w:r w:rsidR="004E1519">
        <w:rPr>
          <w:rFonts w:ascii="Times New Roman" w:eastAsia="Arial Unicode MS" w:hAnsi="Times New Roman"/>
          <w:sz w:val="24"/>
          <w:szCs w:val="24"/>
        </w:rPr>
        <w:t>Элементы самооргани-</w:t>
      </w:r>
    </w:p>
    <w:p w:rsidR="00CC059E" w:rsidRPr="004E1519" w:rsidRDefault="004E1519" w:rsidP="0008472E">
      <w:pPr>
        <w:pStyle w:val="a3"/>
        <w:jc w:val="both"/>
        <w:rPr>
          <w:rFonts w:ascii="Times New Roman" w:eastAsia="Arial Unicode MS" w:hAnsi="Times New Roman"/>
          <w:sz w:val="24"/>
          <w:szCs w:val="24"/>
        </w:rPr>
      </w:pPr>
      <w:r>
        <w:rPr>
          <w:rFonts w:ascii="Times New Roman" w:eastAsia="Arial Unicode MS" w:hAnsi="Times New Roman"/>
          <w:sz w:val="24"/>
          <w:szCs w:val="24"/>
        </w:rPr>
        <w:t xml:space="preserve">зации: </w:t>
      </w:r>
      <w:r w:rsidRPr="004E1519">
        <w:rPr>
          <w:rFonts w:ascii="Times New Roman" w:eastAsia="Arial Unicode MS" w:hAnsi="Times New Roman"/>
          <w:sz w:val="24"/>
          <w:szCs w:val="24"/>
        </w:rPr>
        <w:t>релаксаци</w:t>
      </w:r>
      <w:r w:rsidRPr="004E1519">
        <w:rPr>
          <w:rFonts w:ascii="Times New Roman" w:eastAsia="Arial Unicode MS" w:hAnsi="Times New Roman"/>
          <w:sz w:val="24"/>
          <w:szCs w:val="24"/>
          <w:lang w:val="kk-KZ"/>
        </w:rPr>
        <w:t>я</w:t>
      </w:r>
      <w:r w:rsidRPr="004E1519">
        <w:rPr>
          <w:rFonts w:ascii="Times New Roman" w:eastAsia="Arial Unicode MS" w:hAnsi="Times New Roman"/>
          <w:sz w:val="24"/>
          <w:szCs w:val="24"/>
        </w:rPr>
        <w:t>, расслабление и самовосстановление</w:t>
      </w:r>
      <w:r>
        <w:rPr>
          <w:rFonts w:ascii="Times New Roman" w:eastAsia="Arial Unicode MS" w:hAnsi="Times New Roman"/>
          <w:sz w:val="24"/>
          <w:szCs w:val="24"/>
        </w:rPr>
        <w:t xml:space="preserve"> разными лечебными с</w:t>
      </w:r>
      <w:r w:rsidRPr="004E1519">
        <w:rPr>
          <w:rFonts w:ascii="Times New Roman" w:eastAsia="Arial Unicode MS" w:hAnsi="Times New Roman"/>
          <w:sz w:val="24"/>
          <w:szCs w:val="24"/>
        </w:rPr>
        <w:t>редами</w:t>
      </w:r>
      <w:r>
        <w:rPr>
          <w:rFonts w:ascii="Times New Roman" w:eastAsia="Arial Unicode MS" w:hAnsi="Times New Roman"/>
          <w:sz w:val="24"/>
          <w:szCs w:val="24"/>
        </w:rPr>
        <w:t xml:space="preserve"> </w:t>
      </w:r>
      <w:r w:rsidR="00CC059E">
        <w:rPr>
          <w:rFonts w:ascii="Times New Roman" w:hAnsi="Times New Roman" w:cs="Times New Roman"/>
          <w:sz w:val="24"/>
          <w:szCs w:val="24"/>
        </w:rPr>
        <w:t>………………………………</w:t>
      </w:r>
      <w:r>
        <w:rPr>
          <w:rFonts w:ascii="Times New Roman" w:hAnsi="Times New Roman" w:cs="Times New Roman"/>
          <w:sz w:val="24"/>
          <w:szCs w:val="24"/>
        </w:rPr>
        <w:t>………………………………………………………………….</w:t>
      </w:r>
      <w:r w:rsidR="00CC059E">
        <w:rPr>
          <w:rFonts w:ascii="Times New Roman" w:hAnsi="Times New Roman" w:cs="Times New Roman"/>
          <w:sz w:val="24"/>
          <w:szCs w:val="24"/>
        </w:rPr>
        <w:t xml:space="preserve">  1</w:t>
      </w:r>
      <w:r>
        <w:rPr>
          <w:rFonts w:ascii="Times New Roman" w:hAnsi="Times New Roman" w:cs="Times New Roman"/>
          <w:sz w:val="24"/>
          <w:szCs w:val="24"/>
        </w:rPr>
        <w:t>4</w:t>
      </w:r>
    </w:p>
    <w:p w:rsidR="00CC059E" w:rsidRDefault="00CC059E" w:rsidP="0008472E">
      <w:pPr>
        <w:pStyle w:val="a3"/>
        <w:jc w:val="both"/>
        <w:rPr>
          <w:rFonts w:ascii="Times New Roman" w:hAnsi="Times New Roman" w:cs="Times New Roman"/>
          <w:sz w:val="24"/>
          <w:szCs w:val="24"/>
        </w:rPr>
      </w:pPr>
    </w:p>
    <w:p w:rsidR="00CC059E" w:rsidRDefault="00CC059E" w:rsidP="0008472E">
      <w:pPr>
        <w:pStyle w:val="a3"/>
        <w:jc w:val="both"/>
        <w:rPr>
          <w:rFonts w:ascii="Times New Roman" w:hAnsi="Times New Roman" w:cs="Times New Roman"/>
          <w:sz w:val="24"/>
          <w:szCs w:val="24"/>
        </w:rPr>
      </w:pPr>
    </w:p>
    <w:p w:rsidR="004E1519" w:rsidRDefault="00CC059E" w:rsidP="0008472E">
      <w:pPr>
        <w:pStyle w:val="a3"/>
        <w:jc w:val="both"/>
        <w:rPr>
          <w:rFonts w:ascii="Times New Roman" w:hAnsi="Times New Roman" w:cs="Times New Roman"/>
          <w:sz w:val="24"/>
          <w:szCs w:val="24"/>
        </w:rPr>
      </w:pPr>
      <w:r>
        <w:rPr>
          <w:rFonts w:ascii="Times New Roman" w:hAnsi="Times New Roman" w:cs="Times New Roman"/>
          <w:b/>
          <w:sz w:val="24"/>
          <w:szCs w:val="24"/>
          <w:lang w:val="x-none"/>
        </w:rPr>
        <w:t>П</w:t>
      </w:r>
      <w:r>
        <w:rPr>
          <w:rFonts w:ascii="Times New Roman" w:hAnsi="Times New Roman" w:cs="Times New Roman"/>
          <w:b/>
          <w:sz w:val="24"/>
          <w:szCs w:val="24"/>
        </w:rPr>
        <w:t>р</w:t>
      </w:r>
      <w:r>
        <w:rPr>
          <w:rFonts w:ascii="Times New Roman" w:hAnsi="Times New Roman" w:cs="Times New Roman"/>
          <w:b/>
          <w:sz w:val="24"/>
          <w:szCs w:val="24"/>
          <w:lang w:val="x-none"/>
        </w:rPr>
        <w:t>актика</w:t>
      </w:r>
      <w:r>
        <w:rPr>
          <w:rFonts w:ascii="Times New Roman" w:hAnsi="Times New Roman" w:cs="Times New Roman"/>
          <w:b/>
          <w:sz w:val="24"/>
          <w:szCs w:val="24"/>
        </w:rPr>
        <w:t xml:space="preserve"> 4.</w:t>
      </w:r>
      <w:r>
        <w:rPr>
          <w:rFonts w:ascii="Times New Roman" w:hAnsi="Times New Roman" w:cs="Times New Roman"/>
          <w:b/>
          <w:sz w:val="24"/>
          <w:szCs w:val="24"/>
          <w:lang w:val="x-none"/>
        </w:rPr>
        <w:t xml:space="preserve"> </w:t>
      </w:r>
      <w:r w:rsidR="004E1519">
        <w:rPr>
          <w:rFonts w:ascii="Times New Roman" w:hAnsi="Times New Roman" w:cs="Times New Roman"/>
          <w:sz w:val="24"/>
          <w:szCs w:val="24"/>
        </w:rPr>
        <w:t>Н</w:t>
      </w:r>
      <w:r w:rsidR="004E1519" w:rsidRPr="004E1519">
        <w:rPr>
          <w:rFonts w:ascii="Times New Roman" w:hAnsi="Times New Roman" w:cs="Times New Roman"/>
          <w:sz w:val="24"/>
          <w:szCs w:val="24"/>
        </w:rPr>
        <w:t>очная подготовка в зале Прасинтезности Здоровья</w:t>
      </w:r>
      <w:r w:rsidR="004E1519">
        <w:rPr>
          <w:rFonts w:ascii="Times New Roman" w:hAnsi="Times New Roman" w:cs="Times New Roman"/>
          <w:sz w:val="24"/>
          <w:szCs w:val="24"/>
        </w:rPr>
        <w:t xml:space="preserve"> ИВО</w:t>
      </w:r>
      <w:r w:rsidR="004E1519" w:rsidRPr="004E1519">
        <w:rPr>
          <w:rFonts w:ascii="Times New Roman" w:hAnsi="Times New Roman" w:cs="Times New Roman"/>
          <w:sz w:val="24"/>
          <w:szCs w:val="24"/>
        </w:rPr>
        <w:t xml:space="preserve"> в Си-ИВДИВО </w:t>
      </w:r>
    </w:p>
    <w:p w:rsidR="00CC059E" w:rsidRPr="004E1519" w:rsidRDefault="004E1519" w:rsidP="0008472E">
      <w:pPr>
        <w:pStyle w:val="a3"/>
        <w:jc w:val="both"/>
        <w:rPr>
          <w:rFonts w:ascii="Times New Roman" w:hAnsi="Times New Roman" w:cs="Times New Roman"/>
          <w:b/>
          <w:sz w:val="24"/>
          <w:szCs w:val="24"/>
        </w:rPr>
      </w:pPr>
      <w:r w:rsidRPr="004E1519">
        <w:rPr>
          <w:rFonts w:ascii="Times New Roman" w:hAnsi="Times New Roman" w:cs="Times New Roman"/>
          <w:sz w:val="24"/>
          <w:szCs w:val="24"/>
        </w:rPr>
        <w:t>Метагалактики</w:t>
      </w:r>
      <w:r w:rsidRPr="00AD5E59">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08472E">
        <w:rPr>
          <w:rFonts w:ascii="Times New Roman" w:hAnsi="Times New Roman" w:cs="Times New Roman"/>
          <w:sz w:val="24"/>
          <w:szCs w:val="24"/>
        </w:rPr>
        <w:t xml:space="preserve"> </w:t>
      </w:r>
      <w:r>
        <w:rPr>
          <w:rFonts w:ascii="Times New Roman" w:hAnsi="Times New Roman" w:cs="Times New Roman"/>
          <w:sz w:val="24"/>
          <w:szCs w:val="24"/>
        </w:rPr>
        <w:t xml:space="preserve"> 19</w:t>
      </w:r>
    </w:p>
    <w:p w:rsidR="00CC059E" w:rsidRDefault="00CC059E" w:rsidP="0008472E">
      <w:pPr>
        <w:pStyle w:val="a3"/>
        <w:jc w:val="both"/>
        <w:rPr>
          <w:rFonts w:ascii="Times New Roman" w:hAnsi="Times New Roman" w:cs="Times New Roman"/>
          <w:sz w:val="24"/>
          <w:szCs w:val="24"/>
        </w:rPr>
      </w:pPr>
    </w:p>
    <w:p w:rsidR="00CC059E" w:rsidRDefault="00CC059E" w:rsidP="0008472E">
      <w:pPr>
        <w:pStyle w:val="a3"/>
        <w:jc w:val="both"/>
        <w:rPr>
          <w:rFonts w:ascii="Times New Roman" w:hAnsi="Times New Roman" w:cs="Times New Roman"/>
          <w:b/>
          <w:sz w:val="24"/>
          <w:szCs w:val="24"/>
          <w:lang w:val="x-none"/>
        </w:rPr>
      </w:pPr>
    </w:p>
    <w:p w:rsidR="00CC059E" w:rsidRDefault="004E1519" w:rsidP="0008472E">
      <w:pPr>
        <w:pStyle w:val="a3"/>
        <w:jc w:val="both"/>
        <w:rPr>
          <w:rFonts w:ascii="Times New Roman" w:hAnsi="Times New Roman" w:cs="Times New Roman"/>
          <w:sz w:val="24"/>
          <w:szCs w:val="24"/>
        </w:rPr>
      </w:pPr>
      <w:r>
        <w:rPr>
          <w:rFonts w:ascii="Times New Roman" w:hAnsi="Times New Roman" w:cs="Times New Roman"/>
          <w:b/>
          <w:sz w:val="24"/>
          <w:szCs w:val="24"/>
          <w:lang w:val="x-none"/>
        </w:rPr>
        <w:t>Практик</w:t>
      </w:r>
      <w:r>
        <w:rPr>
          <w:rFonts w:ascii="Times New Roman" w:hAnsi="Times New Roman" w:cs="Times New Roman"/>
          <w:b/>
          <w:sz w:val="24"/>
          <w:szCs w:val="24"/>
        </w:rPr>
        <w:t>а</w:t>
      </w:r>
      <w:r w:rsidR="00CC059E">
        <w:rPr>
          <w:rFonts w:ascii="Times New Roman" w:hAnsi="Times New Roman" w:cs="Times New Roman"/>
          <w:b/>
          <w:sz w:val="24"/>
          <w:szCs w:val="24"/>
        </w:rPr>
        <w:t xml:space="preserve"> 5.</w:t>
      </w:r>
      <w:r w:rsidR="00CC059E">
        <w:rPr>
          <w:rFonts w:ascii="Times New Roman" w:hAnsi="Times New Roman" w:cs="Times New Roman"/>
          <w:sz w:val="24"/>
          <w:szCs w:val="24"/>
        </w:rPr>
        <w:t xml:space="preserve"> </w:t>
      </w:r>
      <w:r>
        <w:rPr>
          <w:rFonts w:ascii="Times New Roman" w:hAnsi="Times New Roman" w:cs="Times New Roman"/>
          <w:sz w:val="24"/>
          <w:szCs w:val="24"/>
        </w:rPr>
        <w:t>Я</w:t>
      </w:r>
      <w:r w:rsidRPr="004E1519">
        <w:rPr>
          <w:rFonts w:ascii="Times New Roman" w:hAnsi="Times New Roman" w:cs="Times New Roman"/>
          <w:sz w:val="24"/>
          <w:szCs w:val="24"/>
        </w:rPr>
        <w:t>вление Вершения Метагалактического Целителя матрицей Здоровья. Зал Здоровья корпуса лечебницы ИВАС Мория и Свет, как Куб Синтеза, действия этим и в этом</w:t>
      </w:r>
      <w:r w:rsidR="008F7B7E">
        <w:rPr>
          <w:rFonts w:ascii="Times New Roman" w:hAnsi="Times New Roman" w:cs="Times New Roman"/>
          <w:sz w:val="24"/>
          <w:szCs w:val="24"/>
        </w:rPr>
        <w:t xml:space="preserve">  </w:t>
      </w:r>
      <w:r w:rsidR="00CC059E">
        <w:rPr>
          <w:rFonts w:ascii="Times New Roman" w:hAnsi="Times New Roman" w:cs="Times New Roman"/>
          <w:sz w:val="24"/>
          <w:szCs w:val="24"/>
        </w:rPr>
        <w:t>…………………</w:t>
      </w:r>
      <w:r>
        <w:rPr>
          <w:rFonts w:ascii="Times New Roman" w:hAnsi="Times New Roman" w:cs="Times New Roman"/>
          <w:sz w:val="24"/>
          <w:szCs w:val="24"/>
        </w:rPr>
        <w:t>……………………………………………………………………</w:t>
      </w:r>
      <w:r w:rsidR="008F7B7E">
        <w:rPr>
          <w:rFonts w:ascii="Times New Roman" w:hAnsi="Times New Roman" w:cs="Times New Roman"/>
          <w:sz w:val="24"/>
          <w:szCs w:val="24"/>
        </w:rPr>
        <w:t>…</w:t>
      </w:r>
      <w:r w:rsidR="0008472E">
        <w:rPr>
          <w:rFonts w:ascii="Times New Roman" w:hAnsi="Times New Roman" w:cs="Times New Roman"/>
          <w:sz w:val="24"/>
          <w:szCs w:val="24"/>
        </w:rPr>
        <w:t xml:space="preserve">…….....  </w:t>
      </w:r>
      <w:bookmarkStart w:id="0" w:name="_GoBack"/>
      <w:bookmarkEnd w:id="0"/>
      <w:r w:rsidR="0008472E">
        <w:rPr>
          <w:rFonts w:ascii="Times New Roman" w:hAnsi="Times New Roman" w:cs="Times New Roman"/>
          <w:sz w:val="24"/>
          <w:szCs w:val="24"/>
        </w:rPr>
        <w:t xml:space="preserve"> </w:t>
      </w:r>
      <w:r>
        <w:rPr>
          <w:rFonts w:ascii="Times New Roman" w:hAnsi="Times New Roman" w:cs="Times New Roman"/>
          <w:sz w:val="24"/>
          <w:szCs w:val="24"/>
        </w:rPr>
        <w:t>19</w:t>
      </w:r>
    </w:p>
    <w:p w:rsidR="00CC059E" w:rsidRDefault="00CC059E" w:rsidP="0008472E">
      <w:pPr>
        <w:pStyle w:val="a3"/>
        <w:jc w:val="both"/>
        <w:rPr>
          <w:rFonts w:ascii="Times New Roman" w:hAnsi="Times New Roman" w:cs="Times New Roman"/>
          <w:sz w:val="24"/>
          <w:szCs w:val="24"/>
        </w:rPr>
      </w:pPr>
    </w:p>
    <w:p w:rsidR="008F7B7E" w:rsidRDefault="008F7B7E" w:rsidP="0008472E">
      <w:pPr>
        <w:pStyle w:val="a3"/>
        <w:jc w:val="both"/>
        <w:rPr>
          <w:rFonts w:ascii="Times New Roman" w:hAnsi="Times New Roman" w:cs="Times New Roman"/>
          <w:sz w:val="24"/>
          <w:szCs w:val="24"/>
        </w:rPr>
      </w:pPr>
    </w:p>
    <w:p w:rsidR="008F7B7E" w:rsidRPr="008F7B7E" w:rsidRDefault="008F7B7E" w:rsidP="0008472E">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6. </w:t>
      </w:r>
      <w:r w:rsidRPr="008F7B7E">
        <w:rPr>
          <w:rFonts w:ascii="Times New Roman" w:hAnsi="Times New Roman" w:cs="Times New Roman"/>
          <w:sz w:val="24"/>
          <w:szCs w:val="24"/>
        </w:rPr>
        <w:t xml:space="preserve">Стяжание и освоение цельных голограмм телесных систем всех Тел Человека ИВО ракурсом Си-ИВДИВО Метагалактики и 14 архетипа материи. Итоговая практика </w:t>
      </w:r>
    </w:p>
    <w:p w:rsidR="008F7B7E" w:rsidRPr="008F7B7E" w:rsidRDefault="008F7B7E" w:rsidP="0008472E">
      <w:pPr>
        <w:pStyle w:val="a3"/>
        <w:jc w:val="both"/>
        <w:rPr>
          <w:rFonts w:ascii="Times New Roman" w:hAnsi="Times New Roman" w:cs="Times New Roman"/>
          <w:sz w:val="24"/>
          <w:szCs w:val="24"/>
        </w:rPr>
      </w:pPr>
      <w:r>
        <w:rPr>
          <w:rFonts w:ascii="Times New Roman" w:hAnsi="Times New Roman" w:cs="Times New Roman"/>
          <w:sz w:val="24"/>
          <w:szCs w:val="24"/>
        </w:rPr>
        <w:t>…………………………………………………………………………………………………     23</w:t>
      </w:r>
      <w:r w:rsidRPr="008F7B7E">
        <w:rPr>
          <w:rFonts w:ascii="Times New Roman" w:hAnsi="Times New Roman" w:cs="Times New Roman"/>
          <w:sz w:val="24"/>
          <w:szCs w:val="24"/>
        </w:rPr>
        <w:t xml:space="preserve"> </w:t>
      </w:r>
    </w:p>
    <w:p w:rsidR="00CC059E" w:rsidRPr="008F7B7E" w:rsidRDefault="00CC059E" w:rsidP="0008472E">
      <w:pPr>
        <w:pStyle w:val="a3"/>
        <w:jc w:val="both"/>
        <w:rPr>
          <w:rFonts w:ascii="Times New Roman" w:hAnsi="Times New Roman" w:cs="Times New Roman"/>
          <w:sz w:val="24"/>
          <w:szCs w:val="24"/>
        </w:rPr>
      </w:pPr>
    </w:p>
    <w:p w:rsidR="00CC059E" w:rsidRPr="008F7B7E" w:rsidRDefault="00CC059E" w:rsidP="0008472E">
      <w:pPr>
        <w:pStyle w:val="a3"/>
        <w:jc w:val="both"/>
        <w:rPr>
          <w:rFonts w:ascii="Times New Roman" w:hAnsi="Times New Roman" w:cs="Times New Roman"/>
          <w:sz w:val="24"/>
          <w:szCs w:val="24"/>
        </w:rPr>
      </w:pPr>
    </w:p>
    <w:p w:rsidR="00CC059E" w:rsidRPr="008F7B7E" w:rsidRDefault="00CC059E" w:rsidP="0008472E">
      <w:pPr>
        <w:pStyle w:val="a3"/>
        <w:jc w:val="both"/>
        <w:rPr>
          <w:rFonts w:ascii="Times New Roman" w:hAnsi="Times New Roman" w:cs="Times New Roman"/>
        </w:rPr>
      </w:pPr>
    </w:p>
    <w:p w:rsidR="00CC059E" w:rsidRPr="008F7B7E" w:rsidRDefault="00CC059E" w:rsidP="0008472E">
      <w:pPr>
        <w:pStyle w:val="a3"/>
        <w:jc w:val="both"/>
        <w:rPr>
          <w:rFonts w:ascii="Times New Roman" w:hAnsi="Times New Roman" w:cs="Times New Roman"/>
          <w:sz w:val="24"/>
          <w:szCs w:val="24"/>
        </w:rPr>
      </w:pPr>
      <w:r w:rsidRPr="008F7B7E">
        <w:rPr>
          <w:rFonts w:ascii="Times New Roman" w:hAnsi="Times New Roman" w:cs="Times New Roman"/>
          <w:sz w:val="24"/>
          <w:szCs w:val="24"/>
        </w:rPr>
        <w:t xml:space="preserve">                                                                                                                          </w:t>
      </w:r>
    </w:p>
    <w:p w:rsidR="00CC059E" w:rsidRPr="008F7B7E" w:rsidRDefault="00CC059E" w:rsidP="0008472E">
      <w:pPr>
        <w:pStyle w:val="a3"/>
        <w:jc w:val="both"/>
        <w:rPr>
          <w:rFonts w:ascii="Times New Roman" w:hAnsi="Times New Roman" w:cs="Times New Roman"/>
          <w:sz w:val="24"/>
          <w:szCs w:val="24"/>
        </w:rPr>
      </w:pPr>
    </w:p>
    <w:p w:rsidR="00CC059E" w:rsidRDefault="00CC059E" w:rsidP="0008472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CC059E" w:rsidRDefault="00CC059E" w:rsidP="0008472E">
      <w:pPr>
        <w:pStyle w:val="a3"/>
        <w:jc w:val="both"/>
        <w:rPr>
          <w:rFonts w:ascii="Times New Roman" w:hAnsi="Times New Roman" w:cs="Times New Roman"/>
          <w:sz w:val="24"/>
          <w:szCs w:val="24"/>
        </w:rPr>
      </w:pPr>
    </w:p>
    <w:p w:rsidR="00CC059E" w:rsidRDefault="00CC059E" w:rsidP="0008472E">
      <w:pPr>
        <w:pStyle w:val="a3"/>
        <w:jc w:val="both"/>
        <w:rPr>
          <w:rFonts w:ascii="Times New Roman" w:hAnsi="Times New Roman" w:cs="Times New Roman"/>
          <w:color w:val="FF0000"/>
          <w:sz w:val="24"/>
          <w:szCs w:val="24"/>
        </w:rPr>
      </w:pPr>
    </w:p>
    <w:p w:rsidR="00CC059E" w:rsidRDefault="00CC059E" w:rsidP="0008472E">
      <w:pPr>
        <w:jc w:val="both"/>
      </w:pPr>
    </w:p>
    <w:p w:rsidR="00CC059E" w:rsidRDefault="00CC059E" w:rsidP="0008472E">
      <w:pPr>
        <w:pStyle w:val="a3"/>
        <w:jc w:val="both"/>
        <w:rPr>
          <w:rFonts w:ascii="Times New Roman" w:hAnsi="Times New Roman" w:cs="Times New Roman"/>
          <w:color w:val="FF0000"/>
          <w:sz w:val="24"/>
          <w:szCs w:val="24"/>
        </w:rPr>
      </w:pPr>
    </w:p>
    <w:p w:rsidR="00CC059E" w:rsidRDefault="00CC059E" w:rsidP="0008472E">
      <w:pPr>
        <w:pStyle w:val="a3"/>
        <w:jc w:val="both"/>
        <w:rPr>
          <w:rFonts w:ascii="Times New Roman" w:hAnsi="Times New Roman" w:cs="Times New Roman"/>
          <w:color w:val="FF0000"/>
          <w:sz w:val="24"/>
          <w:szCs w:val="24"/>
        </w:rPr>
      </w:pPr>
    </w:p>
    <w:p w:rsidR="00CC059E" w:rsidRDefault="00CC059E" w:rsidP="00CC059E">
      <w:pPr>
        <w:pStyle w:val="a3"/>
        <w:rPr>
          <w:rFonts w:ascii="Times New Roman" w:hAnsi="Times New Roman" w:cs="Times New Roman"/>
          <w:color w:val="FF0000"/>
          <w:sz w:val="24"/>
          <w:szCs w:val="24"/>
        </w:rPr>
      </w:pPr>
    </w:p>
    <w:p w:rsidR="00CC059E" w:rsidRDefault="00CC059E" w:rsidP="00CC059E">
      <w:pPr>
        <w:pStyle w:val="a3"/>
        <w:rPr>
          <w:rFonts w:ascii="Times New Roman" w:hAnsi="Times New Roman" w:cs="Times New Roman"/>
          <w:color w:val="FF0000"/>
          <w:sz w:val="24"/>
          <w:szCs w:val="24"/>
        </w:rPr>
      </w:pPr>
    </w:p>
    <w:p w:rsidR="00CC059E" w:rsidRDefault="00CC059E" w:rsidP="00CC059E">
      <w:pPr>
        <w:pStyle w:val="a3"/>
        <w:rPr>
          <w:rFonts w:ascii="Times New Roman" w:hAnsi="Times New Roman" w:cs="Times New Roman"/>
          <w:color w:val="FF0000"/>
          <w:sz w:val="24"/>
          <w:szCs w:val="24"/>
        </w:rPr>
      </w:pPr>
    </w:p>
    <w:p w:rsidR="00CC059E" w:rsidRDefault="00CC059E" w:rsidP="00CC059E">
      <w:pPr>
        <w:pStyle w:val="a3"/>
        <w:rPr>
          <w:rFonts w:ascii="Times New Roman" w:hAnsi="Times New Roman" w:cs="Times New Roman"/>
          <w:color w:val="FF0000"/>
          <w:sz w:val="24"/>
          <w:szCs w:val="24"/>
        </w:rPr>
      </w:pPr>
    </w:p>
    <w:p w:rsidR="00CC059E" w:rsidRDefault="00CC059E" w:rsidP="00CC059E">
      <w:pPr>
        <w:pStyle w:val="a3"/>
        <w:rPr>
          <w:rFonts w:ascii="Times New Roman" w:hAnsi="Times New Roman" w:cs="Times New Roman"/>
          <w:color w:val="FF0000"/>
          <w:sz w:val="24"/>
          <w:szCs w:val="24"/>
        </w:rPr>
      </w:pPr>
    </w:p>
    <w:p w:rsidR="00CC059E" w:rsidRDefault="00CC059E" w:rsidP="00CC059E">
      <w:pPr>
        <w:pStyle w:val="a3"/>
        <w:rPr>
          <w:rFonts w:ascii="Times New Roman" w:hAnsi="Times New Roman" w:cs="Times New Roman"/>
          <w:color w:val="FF0000"/>
          <w:sz w:val="24"/>
          <w:szCs w:val="24"/>
        </w:rPr>
      </w:pPr>
    </w:p>
    <w:p w:rsidR="00671BB1" w:rsidRPr="00610114" w:rsidRDefault="00043F0D" w:rsidP="00671BB1">
      <w:pPr>
        <w:pStyle w:val="a3"/>
        <w:jc w:val="both"/>
        <w:rPr>
          <w:rFonts w:ascii="Times New Roman" w:hAnsi="Times New Roman" w:cs="Times New Roman"/>
          <w:sz w:val="24"/>
          <w:szCs w:val="24"/>
        </w:rPr>
      </w:pPr>
      <w:r>
        <w:rPr>
          <w:rFonts w:ascii="Times New Roman" w:hAnsi="Times New Roman" w:cs="Times New Roman"/>
          <w:color w:val="FF0000"/>
          <w:sz w:val="24"/>
          <w:szCs w:val="24"/>
        </w:rPr>
        <w:lastRenderedPageBreak/>
        <w:t>1 день 1 часть                                                                                                            2:34:05-3:28:</w:t>
      </w:r>
      <w:r w:rsidR="00671BB1" w:rsidRPr="00043F0D">
        <w:rPr>
          <w:rFonts w:ascii="Times New Roman" w:hAnsi="Times New Roman" w:cs="Times New Roman"/>
          <w:color w:val="FF0000"/>
          <w:sz w:val="24"/>
          <w:szCs w:val="24"/>
        </w:rPr>
        <w:t xml:space="preserve">07         </w:t>
      </w:r>
      <w:r w:rsidR="00176322" w:rsidRPr="00043F0D">
        <w:rPr>
          <w:rFonts w:ascii="Times New Roman" w:hAnsi="Times New Roman" w:cs="Times New Roman"/>
          <w:color w:val="FF0000"/>
          <w:sz w:val="24"/>
          <w:szCs w:val="24"/>
        </w:rPr>
        <w:t xml:space="preserve">         </w:t>
      </w:r>
    </w:p>
    <w:p w:rsidR="00671BB1" w:rsidRDefault="00671BB1" w:rsidP="00671BB1">
      <w:pPr>
        <w:pStyle w:val="a3"/>
        <w:jc w:val="center"/>
        <w:rPr>
          <w:rFonts w:ascii="Times New Roman" w:hAnsi="Times New Roman" w:cs="Times New Roman"/>
          <w:b/>
          <w:sz w:val="24"/>
          <w:szCs w:val="24"/>
        </w:rPr>
      </w:pPr>
      <w:r>
        <w:rPr>
          <w:rFonts w:ascii="Times New Roman" w:hAnsi="Times New Roman" w:cs="Times New Roman"/>
          <w:b/>
          <w:sz w:val="24"/>
          <w:szCs w:val="24"/>
        </w:rPr>
        <w:t>Практика-тренинг</w:t>
      </w:r>
      <w:r w:rsidR="00D80D27">
        <w:rPr>
          <w:rFonts w:ascii="Times New Roman" w:hAnsi="Times New Roman" w:cs="Times New Roman"/>
          <w:b/>
          <w:sz w:val="24"/>
          <w:szCs w:val="24"/>
        </w:rPr>
        <w:t xml:space="preserve"> 1</w:t>
      </w:r>
    </w:p>
    <w:p w:rsidR="00671BB1" w:rsidRDefault="00671BB1" w:rsidP="00671BB1">
      <w:pPr>
        <w:pStyle w:val="a3"/>
        <w:jc w:val="both"/>
        <w:rPr>
          <w:rFonts w:ascii="Times New Roman" w:hAnsi="Times New Roman" w:cs="Times New Roman"/>
          <w:b/>
          <w:sz w:val="24"/>
          <w:szCs w:val="24"/>
        </w:rPr>
      </w:pPr>
      <w:r>
        <w:rPr>
          <w:rFonts w:ascii="Times New Roman" w:hAnsi="Times New Roman" w:cs="Times New Roman"/>
          <w:b/>
          <w:sz w:val="24"/>
          <w:szCs w:val="24"/>
        </w:rPr>
        <w:t>стяжание Здоров</w:t>
      </w:r>
      <w:r w:rsidR="00CC059E">
        <w:rPr>
          <w:rFonts w:ascii="Times New Roman" w:hAnsi="Times New Roman" w:cs="Times New Roman"/>
          <w:b/>
          <w:sz w:val="24"/>
          <w:szCs w:val="24"/>
        </w:rPr>
        <w:t xml:space="preserve">ья Человека-Служащего, </w:t>
      </w:r>
      <w:r>
        <w:rPr>
          <w:rFonts w:ascii="Times New Roman" w:hAnsi="Times New Roman" w:cs="Times New Roman"/>
          <w:b/>
          <w:sz w:val="24"/>
          <w:szCs w:val="24"/>
        </w:rPr>
        <w:t>Архетипич</w:t>
      </w:r>
      <w:r w:rsidR="00CC059E">
        <w:rPr>
          <w:rFonts w:ascii="Times New Roman" w:hAnsi="Times New Roman" w:cs="Times New Roman"/>
          <w:b/>
          <w:sz w:val="24"/>
          <w:szCs w:val="24"/>
        </w:rPr>
        <w:t>еской Души, матрицы Души ИВО. Т</w:t>
      </w:r>
      <w:r>
        <w:rPr>
          <w:rFonts w:ascii="Times New Roman" w:hAnsi="Times New Roman" w:cs="Times New Roman"/>
          <w:b/>
          <w:sz w:val="24"/>
          <w:szCs w:val="24"/>
        </w:rPr>
        <w:t xml:space="preserve">ренинговая составляющая в отстройки Души и усвоении стяжённого. </w:t>
      </w:r>
    </w:p>
    <w:p w:rsidR="00671BB1" w:rsidRDefault="00671BB1" w:rsidP="00671BB1">
      <w:pPr>
        <w:pStyle w:val="a3"/>
        <w:jc w:val="both"/>
        <w:rPr>
          <w:rFonts w:ascii="Times New Roman" w:hAnsi="Times New Roman" w:cs="Times New Roman"/>
          <w:b/>
          <w:sz w:val="24"/>
          <w:szCs w:val="24"/>
        </w:rPr>
      </w:pP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Итак. Возжигаемся всеми ядрами синтеза, которые есть у нас. Синтезируемся физично  и синтезфизично с Изначально Вышестоящими Аватарами Синтеза Кут Хуми и Фаинь. И переходим по их Огню в зал ИВДИВО 17 миллиардов 179 миллионов 869 тысяч 120-ю синтез-ивдиво-цельность. Разворачиваемся в зале Изначально Вышестоящих Аватаров Синтеза Кут Хуми и Фаинь, приветствуем их. Ох, они улыбаются, что-то нам готовят. Да? Есть.  </w:t>
      </w:r>
    </w:p>
    <w:p w:rsidR="009D3A57"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Настраиваясь на них, синтезируемся, стяжаем Синтез Синтеза Изначально Вышестоящего Отца. Внимание! Заполняемся этим Синтез Синтезом. И просим Кут Хуми и Фаинь ввести нас в 3-й Синтез</w:t>
      </w:r>
      <w:r w:rsidR="00ED45A9">
        <w:rPr>
          <w:rFonts w:ascii="Times New Roman" w:hAnsi="Times New Roman" w:cs="Times New Roman"/>
          <w:sz w:val="24"/>
          <w:szCs w:val="24"/>
        </w:rPr>
        <w:t xml:space="preserve"> Школы </w:t>
      </w:r>
      <w:r>
        <w:rPr>
          <w:rFonts w:ascii="Times New Roman" w:hAnsi="Times New Roman" w:cs="Times New Roman"/>
          <w:sz w:val="24"/>
          <w:szCs w:val="24"/>
        </w:rPr>
        <w:t>Изначально Вышестоящего Здоро</w:t>
      </w:r>
      <w:r w:rsidR="00ED45A9">
        <w:rPr>
          <w:rFonts w:ascii="Times New Roman" w:hAnsi="Times New Roman" w:cs="Times New Roman"/>
          <w:sz w:val="24"/>
          <w:szCs w:val="24"/>
        </w:rPr>
        <w:t>вья, Метагалактическая Медицина</w:t>
      </w:r>
      <w:r>
        <w:rPr>
          <w:rFonts w:ascii="Times New Roman" w:hAnsi="Times New Roman" w:cs="Times New Roman"/>
          <w:sz w:val="24"/>
          <w:szCs w:val="24"/>
        </w:rPr>
        <w:t>.</w:t>
      </w:r>
    </w:p>
    <w:p w:rsidR="00671BB1" w:rsidRDefault="009D3A57"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1BB1">
        <w:rPr>
          <w:rFonts w:ascii="Times New Roman" w:hAnsi="Times New Roman" w:cs="Times New Roman"/>
          <w:sz w:val="24"/>
          <w:szCs w:val="24"/>
        </w:rPr>
        <w:t xml:space="preserve"> Стяжаем на это условия, стяжае</w:t>
      </w:r>
      <w:r>
        <w:rPr>
          <w:rFonts w:ascii="Times New Roman" w:hAnsi="Times New Roman" w:cs="Times New Roman"/>
          <w:sz w:val="24"/>
          <w:szCs w:val="24"/>
        </w:rPr>
        <w:t xml:space="preserve">м сферу-оболочку ИВДИВО работы </w:t>
      </w:r>
      <w:r w:rsidR="00671BB1">
        <w:rPr>
          <w:rFonts w:ascii="Times New Roman" w:hAnsi="Times New Roman" w:cs="Times New Roman"/>
          <w:sz w:val="24"/>
          <w:szCs w:val="24"/>
        </w:rPr>
        <w:t>Школы 3-м семинаром, 3-м синтезом и стяжаем в разработку каждому из нас ядро Здоровья Человека-Служащего. Или в скобках второе назва</w:t>
      </w:r>
      <w:r w:rsidR="00804C9F">
        <w:rPr>
          <w:rFonts w:ascii="Times New Roman" w:hAnsi="Times New Roman" w:cs="Times New Roman"/>
          <w:sz w:val="24"/>
          <w:szCs w:val="24"/>
        </w:rPr>
        <w:t>ние семинара (Вершение Здоровья)</w:t>
      </w:r>
      <w:r w:rsidR="00671BB1">
        <w:rPr>
          <w:rFonts w:ascii="Times New Roman" w:hAnsi="Times New Roman" w:cs="Times New Roman"/>
          <w:sz w:val="24"/>
          <w:szCs w:val="24"/>
        </w:rPr>
        <w:t xml:space="preserve">. Мы идём к Вершению, только первые шаги делаем.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Кут Хуми и Фаинь, этими условиями, входим в магнитный синтез соответствующего Здоровья Человека-Служащего, концентрируя, насыщая его собою. И далее глубже в этом, синтезируясь с Кут Хуми и Фаинь, синтезируемся с Изначально Вышестоящими Аватарами Синтеза Си-ИВДИВО Метагалактики Мория и Свет, Гл</w:t>
      </w:r>
      <w:r w:rsidR="009D3A57">
        <w:rPr>
          <w:rFonts w:ascii="Times New Roman" w:hAnsi="Times New Roman" w:cs="Times New Roman"/>
          <w:sz w:val="24"/>
          <w:szCs w:val="24"/>
        </w:rPr>
        <w:t>άв</w:t>
      </w:r>
      <w:r>
        <w:rPr>
          <w:rFonts w:ascii="Times New Roman" w:hAnsi="Times New Roman" w:cs="Times New Roman"/>
          <w:sz w:val="24"/>
          <w:szCs w:val="24"/>
        </w:rPr>
        <w:t xml:space="preserve">ами этой Школы. У них другой Синтез, попроживайте, различите вот, на основании чувствования можно различить.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Приветствуем Морию и Свет, синтезируясь с ними, стяжаем Синтез Мудрости/Синтез Прамудрости Изначально Вышестоящего Отца. Стяжаем также у Изначально Вышестоящих Аватаров Синтеза Мории и Свет Здоровье Человека-Служащего. И сопрягаемся ядром этого семинара «Здоровье Человека-Служащего» с ядрами Здоровья Изначально Вышестоящих Аватаров Синтеза Мория и Свет. Просим разработку ядерного синтеза 3-го этапа действия Школы каждым из нас данного семинара в течение 12 часов и далее самостоятельно.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Мория и Свет, сопрягаемся ядром этого синтеза с их ядрами Здоровья, иньский-яньский ракурс. Есть. И просим это в разработке, в первой практике ввести нас в работу Школы, где принцип, даже не принцип, а как бы… одно из условий развёртывания Школы Есмь Вершение Здоровья, а этим занимается Человек-Служащий. И просим показать нам глубину 3 горизонта организации материи со всеми её стандартами, характеристиками, о чём мы с вами чуть-чуть поговорили, но не о всём.</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Мория и Свет в их глубину, Мудрость, насыщенность Здоровья на все 12 часов, возжигаемся 4-м магнитным синтезом. И далее стяжаем Здоровье Души у ИВАС Мория и Свет, стяжаем собственно Синтез Души у ИВАС Кут Хуми и Фаинь. Они так с интересом с нами работать начинают. Душа есть у Мория и Свет, тоже можно сопрячь, потому что Здоровье Души без Души не бывает.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Вот внимание! Два Огня Души у нас, перекрёстно, четыре даже. Настраиваемся на Душу Кут Хуми и чувствуем её, погружаемся. У нас уже начинает выковыриваться из Души какие-то состояния, реакции. Реакции тоже могут быть, но такие…нижестоящие, эмоции могут быть. Эмоция – это энергия чувств, но без записи информации в неё. Это не может Душа организоваться и записать чувства, тогда она эмоционирует. Эмоции бывают положительные, отрицательные. </w:t>
      </w:r>
      <w:r>
        <w:rPr>
          <w:rFonts w:ascii="Times New Roman" w:hAnsi="Times New Roman" w:cs="Times New Roman"/>
          <w:b/>
          <w:sz w:val="24"/>
          <w:szCs w:val="24"/>
          <w:u w:val="single"/>
        </w:rPr>
        <w:t>Эмоции должны быть, иначе Человек не сможет вообще чувства иметь</w:t>
      </w:r>
      <w:r>
        <w:rPr>
          <w:rFonts w:ascii="Times New Roman" w:hAnsi="Times New Roman" w:cs="Times New Roman"/>
          <w:sz w:val="24"/>
          <w:szCs w:val="24"/>
        </w:rPr>
        <w:t xml:space="preserve">. Но вопрос в том, что в норме </w:t>
      </w:r>
      <w:r>
        <w:rPr>
          <w:rFonts w:ascii="Times New Roman" w:hAnsi="Times New Roman" w:cs="Times New Roman"/>
          <w:b/>
          <w:sz w:val="24"/>
          <w:szCs w:val="24"/>
          <w:u w:val="single"/>
        </w:rPr>
        <w:t>эмоции должны вырастать в чувства</w:t>
      </w:r>
      <w:r>
        <w:rPr>
          <w:rFonts w:ascii="Times New Roman" w:hAnsi="Times New Roman" w:cs="Times New Roman"/>
          <w:sz w:val="24"/>
          <w:szCs w:val="24"/>
        </w:rPr>
        <w:t>.</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Погружайтесь, чувствуйте Душу Отца. Кут Хуми сейчас создал среду своей Душою, вы не влазите внутрь. Владыка это не допустит, но чувствовать Душу Кут Хуми можно. То есть вы сканируйте состояние Души Кут Хуми, какое оно это состояние, можно вслух говорить. Какая Душа у Кут Хуми? Попробуйте охарактеризовать. Вот характеристики идут из информации чувств в первую очередь.</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Яркая, тёплая.</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Светлая очень.</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А? Яркая, тёплая, светлая.</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Обволакивающая.</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Заполняющая.</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Заполняющая нас, пусть будет так. Обволакивающая имеет двоякий смысл, да? Вот. Внимание! Маленький нюансик: если вы это чувствует</w:t>
      </w:r>
      <w:r w:rsidR="00237077">
        <w:rPr>
          <w:rFonts w:ascii="Times New Roman" w:hAnsi="Times New Roman" w:cs="Times New Roman"/>
          <w:sz w:val="24"/>
          <w:szCs w:val="24"/>
        </w:rPr>
        <w:t>е, у вас есть чем чувствовать, з</w:t>
      </w:r>
      <w:r>
        <w:rPr>
          <w:rFonts w:ascii="Times New Roman" w:hAnsi="Times New Roman" w:cs="Times New Roman"/>
          <w:sz w:val="24"/>
          <w:szCs w:val="24"/>
        </w:rPr>
        <w:t>начит, вы можете становиться такими же, ребята, это – стандарт. А теперь становитесь сами своей Душою такими же большими, человечными, светлыми. Ещё глубже Душа Отца вас бу..,  Душа Кут Хуми, ну и Отец тоже будет вас заполнять.</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Настраиваемся на Душу Фаинь. Чувствуем Душу Фаинь своей Душою. Душа с Душою сопересекается, обратите внимание, в Отце естественно, там это всё… тут же автоматически включается. Ну и какие чувства к вам сейчас являет Фаинь.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Нежность.</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М?</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Нежность.</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Нежность? Нежность. Совершенно верно. Ещё?</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Радость, очень такая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Радость. При чём настоящая радость, не то, что у нас иногда бывает вот это вот голливудская улыбка. Да? Глубокая, искренняя, не взирая на нашу неразвитость. Запомните, пожалуйста, реально Аватары всегда искренне рады. Если не рады, то искренне это также показывают. В любом случае вот этот фон Любви, он обеспечивает вот это наше взаимодействие с ними. Ну и во всём этом, во всех этих деталях входите в Любовь Кут Хуми и Фаинь к нам, Душою чувствуйте, заполняйтесь их состоянием Души Любви или Любви Души.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 На нёбе всё время меняется состояние, какое-то…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Отлично, там же Душа физически фиксируется. Нёбо или вот сюда выход под нос, между губой и носом точечка, это выход фиксации Души сюда. Ваша Душа насыщается разными новыми возможностями, потенциализируется. Хорошооо.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Теперь Душа Мории. Прих</w:t>
      </w:r>
      <w:r w:rsidR="00237077">
        <w:rPr>
          <w:rFonts w:ascii="Times New Roman" w:hAnsi="Times New Roman" w:cs="Times New Roman"/>
          <w:sz w:val="24"/>
          <w:szCs w:val="24"/>
        </w:rPr>
        <w:t>óд</w:t>
      </w:r>
      <w:r>
        <w:rPr>
          <w:rFonts w:ascii="Times New Roman" w:hAnsi="Times New Roman" w:cs="Times New Roman"/>
          <w:sz w:val="24"/>
          <w:szCs w:val="24"/>
        </w:rPr>
        <w:t>ите вы к Мории, Душа в Душу и начинаете общаться. В 5 расе и мечтать боялись об этом. А теперь легко, естественно достигаем вот такого общения с Аватарами Синтеза. Светское общение. Душа другая у Мории?</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Да.</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xml:space="preserve"> - Могущество, при чём бескрайнее.</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Мощная такая, больше отстроенность воспринимается. На самом деле это нами так воспринимается. Там отстроенность высочайшая и у Кут Хуми и у Мории. Таак. Хорошо. Ещё что? Скорее всего это Истина так звучит Душою.</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Строгая.</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Строгая, да? А Любовь есть к нам?</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Свободно стало.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А?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Свободно стало, знаете, лёгкость во всём теле. Я от чего-то освободилась, опустошилась и мне легко стало.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Отлично! Молодцы! Вот точно также каждый освобождайтесь от блоков перед Морией, от рабского состояния, когда он такой Великий, а я тут ничтожный. Вот эти все оценки здесь неуместны. Есть. Дальше.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Сейчас вот достоинство звучит, как освободились, сразу зазвучало достоинство.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Вот. Как они нас приветствуют? Как Аватары нас чувствуют? Попросите поделиться чувствованием нас как частности у них. И заполняйтесь чувствами нас от Аватаров. Что главное в этом чувстве записано? Бережное отношение, как к Отцу на самом деле. Как к маленьким, растущим и цельным таким существам, выразителям Отца. Вот это очень чётко сейчас звучит у всех Аватаров. Хорошо!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Аватареса Свет смеётся. Что она чувствует сразу же в нас? Её чувства нас, они о чём? Вот она специально сейчас какой-то ракурс чувств показывает.</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Забота.</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Забота, раз. Что ещё?</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Потенциализирует.</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Потенциализирует, два. А ещё что? Чувствуйте, что она ещё делает. Организуйтесь чувствами с нею. Организуйтесь, заполняясь её синтезом, чтобы новое чувствование, акт взаимоорганизации у вас сложился, как у Свет.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Упорядочивает.</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Иерархизирует, да? Ещё что?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Взаимопомощь как фактор эволюции, это – один из элементов человечности.</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И что она делает в этом?</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Передаёт свой опыт сейчас.</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Она лечит нас. Уже лечит.  Вы почувствуйте это, лечебное состояние Души Свет.  Не всё лечит, не всё подряд. Нам ведь недаром, то есть мы должны что-то ещё сделать, не для неё, а вообще сделать, да?  А именно когда, что? Какие-то автоматически завершает в нас блоки, помогает нам открыться, в этом начало лечебного процесса. Есть такое, да? Хорошо.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взаимоорганизуясь Душами каждый из нас с Душами 4-х ИВ Аватаров Синтеза, мы переходим в зал ИВ Отца в Си-ИВДИВО Метагалактику 17 миллиардов 179 миллионов 869 тысяч 185-ю синтез-ивдиво-цельность. Становимся пред Отцом. Разворачиваемся Ипостасями 3 Синтеза Школы Изначально Вышестоящего Здоровья в Нур-Султане пред Отцом, и просим преображения нас и синтез нас Архетипическою Душою ракурса 14 архетипа.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Но, мы просим научить нас усваивать Огонь и Синтез взаимоорганизацией Души Отца с нашей Душой и вот так чувственным усвоением Огня Души Отца собою. То есть, чтобы мы не скатились в прежний принцип действия «взять и всё», мы должны ещё не просто взять, стяжать Огонь и Синтез Души, а должны перестроиться, переорганизоваться им, тогда это будет действие ракурса Души и начало 3 горизонта.</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не разборчиво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Вот, вот, вот. Это всё более глубокое принятие Огня. Смотрите, мы на 3 горизонт начинаем выходить, а их 16, а на самом деле их 64.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синтезируясь с ИВ Отцом, мы стяжаем прямой Синтез Архетипической Души ИВ Отца. Заполняемся и перестраиваемся, впитывая этот синтез собою.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То есть, мы должны достичь в результате каждого действия перестройку внутри себя, вызвать хотя бы её на себя. Достичь вот, мы не оценим это, а вот вызвать эту перестройку нужно попробовать. Во-первых, мы утверждаем, мы заполняемся, реально этот огонь вводим, впускаем в нас и просим Отца включить необходимую фундаментальность самоо</w:t>
      </w:r>
      <w:r w:rsidR="008F5BF3">
        <w:rPr>
          <w:rFonts w:ascii="Times New Roman" w:hAnsi="Times New Roman" w:cs="Times New Roman"/>
          <w:sz w:val="24"/>
          <w:szCs w:val="24"/>
        </w:rPr>
        <w:t>рганизации в нас с Огнём Души Изначально Вышестоящего</w:t>
      </w:r>
      <w:r>
        <w:rPr>
          <w:rFonts w:ascii="Times New Roman" w:hAnsi="Times New Roman" w:cs="Times New Roman"/>
          <w:sz w:val="24"/>
          <w:szCs w:val="24"/>
        </w:rPr>
        <w:t xml:space="preserve"> </w:t>
      </w:r>
      <w:r w:rsidR="008F5BF3">
        <w:rPr>
          <w:rFonts w:ascii="Times New Roman" w:hAnsi="Times New Roman" w:cs="Times New Roman"/>
          <w:sz w:val="24"/>
          <w:szCs w:val="24"/>
        </w:rPr>
        <w:t>Отца и Огнём Души Изначально Вышестоящего</w:t>
      </w:r>
      <w:r>
        <w:rPr>
          <w:rFonts w:ascii="Times New Roman" w:hAnsi="Times New Roman" w:cs="Times New Roman"/>
          <w:sz w:val="24"/>
          <w:szCs w:val="24"/>
        </w:rPr>
        <w:t xml:space="preserve"> Отца. Также Синтеза. Есть?</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F5BF3">
        <w:rPr>
          <w:rFonts w:ascii="Times New Roman" w:hAnsi="Times New Roman" w:cs="Times New Roman"/>
          <w:sz w:val="24"/>
          <w:szCs w:val="24"/>
        </w:rPr>
        <w:t xml:space="preserve"> Далее глубже, синтезируясь с Изначально Вышестоящим </w:t>
      </w:r>
      <w:r>
        <w:rPr>
          <w:rFonts w:ascii="Times New Roman" w:hAnsi="Times New Roman" w:cs="Times New Roman"/>
          <w:sz w:val="24"/>
          <w:szCs w:val="24"/>
        </w:rPr>
        <w:t>Отцом, мы стяжаем ядро Архетипической Души, возжигаемся и продолжаем включаться в организацию тем Огнём. А он всё поступает и поступает в нас. Мы стяжаем</w:t>
      </w:r>
      <w:r w:rsidR="00237077">
        <w:rPr>
          <w:rFonts w:ascii="Times New Roman" w:hAnsi="Times New Roman" w:cs="Times New Roman"/>
          <w:sz w:val="24"/>
          <w:szCs w:val="24"/>
        </w:rPr>
        <w:t xml:space="preserve"> у Изначально Вышестоящего</w:t>
      </w:r>
      <w:r>
        <w:rPr>
          <w:rFonts w:ascii="Times New Roman" w:hAnsi="Times New Roman" w:cs="Times New Roman"/>
          <w:sz w:val="24"/>
          <w:szCs w:val="24"/>
        </w:rPr>
        <w:t xml:space="preserve"> Отца 17 миллиардов 179 миллионов 869 тысяч 184 сферы-оболочки Души. Мы стяжаем у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ышестоящего</w:t>
      </w:r>
      <w:r>
        <w:rPr>
          <w:rFonts w:ascii="Times New Roman" w:hAnsi="Times New Roman" w:cs="Times New Roman"/>
          <w:sz w:val="24"/>
          <w:szCs w:val="24"/>
        </w:rPr>
        <w:t xml:space="preserve"> Отца такое же количество систем - чакр Души, это именно для </w:t>
      </w:r>
      <w:r>
        <w:rPr>
          <w:rFonts w:ascii="Times New Roman" w:hAnsi="Times New Roman" w:cs="Times New Roman"/>
          <w:sz w:val="24"/>
          <w:szCs w:val="24"/>
        </w:rPr>
        <w:lastRenderedPageBreak/>
        <w:t xml:space="preserve">14 архетипа. Но в базе чакр 256. 256 будет повторяться много раз, чтоб выразиться 17-ю миллиардами.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проникаясь Творением Отца, включайтесь в перестройку, переорганизацию нас и организацию архетипическими чакрами Души. Я не могу сказать, что вы должны чувствовать, что вы должны проживать. Это у всех очень по-разному. Здесь лучше вообще ничего не говорить, чтобы не сбивать.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Мы стяжаем у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237077">
        <w:rPr>
          <w:rFonts w:ascii="Times New Roman" w:hAnsi="Times New Roman" w:cs="Times New Roman"/>
          <w:sz w:val="24"/>
          <w:szCs w:val="24"/>
        </w:rPr>
        <w:t>тца</w:t>
      </w:r>
      <w:r>
        <w:rPr>
          <w:rFonts w:ascii="Times New Roman" w:hAnsi="Times New Roman" w:cs="Times New Roman"/>
          <w:sz w:val="24"/>
          <w:szCs w:val="24"/>
        </w:rPr>
        <w:t xml:space="preserve"> 256, а в целом больше 17 миллиардов аппаратов Души, разное состояние матриц. Аппарат, как инструмент синтезирования чувств, и он тоже должен быть разный.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ышестоящим</w:t>
      </w:r>
      <w:r>
        <w:rPr>
          <w:rFonts w:ascii="Times New Roman" w:hAnsi="Times New Roman" w:cs="Times New Roman"/>
          <w:sz w:val="24"/>
          <w:szCs w:val="24"/>
        </w:rPr>
        <w:t xml:space="preserve"> Отцом, мы стяжаем у Отца далее насыщенность Архетипическими частностями чувства ИВ Отца ракурса 14 архетипа. Заполняемся чувствами Отца. Вот здесь вот легче будет почувствовать, что Отец к нам испытывает. Есть.</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у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ышестоящего</w:t>
      </w:r>
      <w:r>
        <w:rPr>
          <w:rFonts w:ascii="Times New Roman" w:hAnsi="Times New Roman" w:cs="Times New Roman"/>
          <w:sz w:val="24"/>
          <w:szCs w:val="24"/>
        </w:rPr>
        <w:t xml:space="preserve"> Отца 32-рицу компетенции Души, как выражение Огня всех 32-х архетипов в части Душа. Вы можете себя здесь чувствовать, но попробуйте переориентироваться чувствами на Отца. Взаимно организоваться его Огнём и своей Душою. Да, здесь очень мало информации будет принято, настолько она высокая. Но с чего-то начинать чувствования Отца необходимо. Есть.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Мы просим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ышестоящего</w:t>
      </w:r>
      <w:r>
        <w:rPr>
          <w:rFonts w:ascii="Times New Roman" w:hAnsi="Times New Roman" w:cs="Times New Roman"/>
          <w:sz w:val="24"/>
          <w:szCs w:val="24"/>
        </w:rPr>
        <w:t xml:space="preserve"> Отца в реализации новой телесной системности нас сформировать и сотворить каждому из нас чувство зрения, чувствовать ракурсом телесной системы зрение. И вот в этом Едином теле, не в Душе, в Едином теле будет формироваться чувство зрения, когда мы чувствуем, зрим на базе зрительной системы, свойственной Единому телу. Попробуйте открыть глазки, смотреть на Отца по-другому, другим стандартом, другой функцией своей, новой, которую тут же заложил нам Отец.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Вопрос расшифровки. Отпустите свой мозг, не указывайте ему, что мы должны видеть, когда мы смотрим на Отца. И просто отдайтесь. Синтезируйтесь, проникайтесь Отцом, зрите. Где зрительная система, это какая? Волевая система. Или Мудрая система, не помню сейчас точно. Если проживаете, в теле должна быть такая серьёзная перестройка, просто плавка, потому что ещё телесные системы задействованы.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Ну, и стяжаем у ИВ Отца матрицей Души функционал зрительной системы. Самое интересное ваши все вышестоящие тела видят Отца. До физики не у всех получается довести.   А теперь вот это однородное, не однородное, а Единое тело, которым мы стоим сейчас перед Отцом ракурсом Души архетипической, синтезируйте с физичностью. Вот здесь разверните Огонь этого Однородного тела.   22-11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Ну, а теперь с точки зрения физичности посмотрите на Отца. Почувствуете его Любовь к нам. Почувствуйте Мудрость отношения к нам. Почувствуйте Волю, только такую… сейчас она нежная Воля нашего развития, нашего взаимодействия. Ну, почувствуйте Творящий Синтез каждого из нас. Синтез сложно чувствовать, само чувство того, что Отец Творит нас можно почувствовать, синтез не чувствуется.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Погружайтесь в среду Души Отца и, сформировываясь окончательно Душою каждого из нас, мы просим у Отца прощение за любые недоработки вольные или невольные нашей Души. И, выходя на возожжённость именно стяжённой Архетипической Душою, минимум цельной Душой, она, как часть, включается в архетипическую, мы просим у ИВ Отца преображения накоплений нашей Души.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внимание!  Мы стоим в сфере Души каждого. Под ногами Зерцало Души, матрица этого Зерцала развёрнута. Знаете, как клеточка, вот такая она, не совсем она правильная матрица, где перпендикулярно линии строят. А такая вот как не соты даже, а такая вот многомерная, вот в неё можно погружаться и в ней такие разные формы, ячеечки в этой матрице.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мы просим у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ышестоящего</w:t>
      </w:r>
      <w:r>
        <w:rPr>
          <w:rFonts w:ascii="Times New Roman" w:hAnsi="Times New Roman" w:cs="Times New Roman"/>
          <w:sz w:val="24"/>
          <w:szCs w:val="24"/>
        </w:rPr>
        <w:t xml:space="preserve"> Отца выявить то, что можно сжечь в Душе, как матричные накопления, записанные, как глубокие накопления нашего Духа, </w:t>
      </w:r>
      <w:r>
        <w:rPr>
          <w:rFonts w:ascii="Times New Roman" w:hAnsi="Times New Roman" w:cs="Times New Roman"/>
          <w:sz w:val="24"/>
          <w:szCs w:val="24"/>
        </w:rPr>
        <w:lastRenderedPageBreak/>
        <w:t>неполезные, те, что можно сжечь. И, не вскрывая вот эти вот таксончики матрицы, мы просим у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ышестоящего</w:t>
      </w:r>
      <w:r>
        <w:rPr>
          <w:rFonts w:ascii="Times New Roman" w:hAnsi="Times New Roman" w:cs="Times New Roman"/>
          <w:sz w:val="24"/>
          <w:szCs w:val="24"/>
        </w:rPr>
        <w:t xml:space="preserve"> Отца специальный Огонь. Как шарик охватывает всё то, что поднялось над матрицей и тут же всё это вспыхнуло и исчезло, аннигилировалось или сгорело. Вот. И другие достижения Души, то есть записи деятельности Души, они не исчезли. Но они не будут упаковываться у нас в этой матрице, и нам легче будет их перестроить. Сам Дух, сами записи Духа в теле Матрицы, в теле Души, он не исчез.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проникаясь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ышестоящим</w:t>
      </w:r>
      <w:r>
        <w:rPr>
          <w:rFonts w:ascii="Times New Roman" w:hAnsi="Times New Roman" w:cs="Times New Roman"/>
          <w:sz w:val="24"/>
          <w:szCs w:val="24"/>
        </w:rPr>
        <w:t xml:space="preserve"> Отцом, </w:t>
      </w:r>
      <w:r>
        <w:rPr>
          <w:rFonts w:ascii="Times New Roman" w:hAnsi="Times New Roman" w:cs="Times New Roman"/>
          <w:b/>
          <w:sz w:val="24"/>
          <w:szCs w:val="24"/>
        </w:rPr>
        <w:t>внимание!</w:t>
      </w:r>
      <w:r>
        <w:rPr>
          <w:rFonts w:ascii="Times New Roman" w:hAnsi="Times New Roman" w:cs="Times New Roman"/>
          <w:sz w:val="24"/>
          <w:szCs w:val="24"/>
        </w:rPr>
        <w:t xml:space="preserve"> Стоя Единым телом в сфере Души, мы просим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ышестоящего</w:t>
      </w:r>
      <w:r>
        <w:rPr>
          <w:rFonts w:ascii="Times New Roman" w:hAnsi="Times New Roman" w:cs="Times New Roman"/>
          <w:sz w:val="24"/>
          <w:szCs w:val="24"/>
        </w:rPr>
        <w:t xml:space="preserve"> Отца насыщения нас стандартами, параметрами архетипической материи и стяжаем  Синтез 14-ти архетипический. Внимание. 64 синтеза. Нет, вначале 14 Синтезов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ышестоящего</w:t>
      </w:r>
      <w:r>
        <w:rPr>
          <w:rFonts w:ascii="Times New Roman" w:hAnsi="Times New Roman" w:cs="Times New Roman"/>
          <w:sz w:val="24"/>
          <w:szCs w:val="24"/>
        </w:rPr>
        <w:t xml:space="preserve"> Отца, как архетипические синтезы, где первый архетипический синтез Души входит как часть в следующий и так все 14-ть входят. И разворачиваемся синтез-14-ти-архетипическим, Синтезом Души, ИВДИВО Души, впечатывая стандарты, параметры Души каждому из нас от Отца в сферу-оболочку Души ИВДИВО. И, фиксируя и насыщая ядро синтеза Души данными стандартами собственно 14-ти архетипов, чтобы Душа могла смело в этих пределах развиваться. </w:t>
      </w:r>
    </w:p>
    <w:p w:rsidR="00237077"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Далее, синтезируясь с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ышестоящим</w:t>
      </w:r>
      <w:r>
        <w:rPr>
          <w:rFonts w:ascii="Times New Roman" w:hAnsi="Times New Roman" w:cs="Times New Roman"/>
          <w:sz w:val="24"/>
          <w:szCs w:val="24"/>
        </w:rPr>
        <w:t xml:space="preserve"> Отцом, мы стяжаем у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237077">
        <w:rPr>
          <w:rFonts w:ascii="Times New Roman" w:hAnsi="Times New Roman" w:cs="Times New Roman"/>
          <w:sz w:val="24"/>
          <w:szCs w:val="24"/>
        </w:rPr>
        <w:t>тца</w:t>
      </w:r>
      <w:r>
        <w:rPr>
          <w:rFonts w:ascii="Times New Roman" w:hAnsi="Times New Roman" w:cs="Times New Roman"/>
          <w:sz w:val="24"/>
          <w:szCs w:val="24"/>
        </w:rPr>
        <w:t xml:space="preserve"> 64 Синтеза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237077">
        <w:rPr>
          <w:rFonts w:ascii="Times New Roman" w:hAnsi="Times New Roman" w:cs="Times New Roman"/>
          <w:sz w:val="24"/>
          <w:szCs w:val="24"/>
        </w:rPr>
        <w:t>тца</w:t>
      </w:r>
      <w:r>
        <w:rPr>
          <w:rFonts w:ascii="Times New Roman" w:hAnsi="Times New Roman" w:cs="Times New Roman"/>
          <w:sz w:val="24"/>
          <w:szCs w:val="24"/>
        </w:rPr>
        <w:t xml:space="preserve">, стяжая метрически, а потом матрично синтез видов материи каждому из нас, заполняясь. </w:t>
      </w:r>
    </w:p>
    <w:p w:rsidR="00237077" w:rsidRDefault="00237077"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1BB1">
        <w:rPr>
          <w:rFonts w:ascii="Times New Roman" w:hAnsi="Times New Roman" w:cs="Times New Roman"/>
          <w:sz w:val="24"/>
          <w:szCs w:val="24"/>
        </w:rPr>
        <w:t>Стяжаем у И</w:t>
      </w:r>
      <w:r>
        <w:rPr>
          <w:rFonts w:ascii="Times New Roman" w:hAnsi="Times New Roman" w:cs="Times New Roman"/>
          <w:sz w:val="24"/>
          <w:szCs w:val="24"/>
        </w:rPr>
        <w:t xml:space="preserve">значально </w:t>
      </w:r>
      <w:r w:rsidR="00671BB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671BB1">
        <w:rPr>
          <w:rFonts w:ascii="Times New Roman" w:hAnsi="Times New Roman" w:cs="Times New Roman"/>
          <w:sz w:val="24"/>
          <w:szCs w:val="24"/>
        </w:rPr>
        <w:t>О</w:t>
      </w:r>
      <w:r>
        <w:rPr>
          <w:rFonts w:ascii="Times New Roman" w:hAnsi="Times New Roman" w:cs="Times New Roman"/>
          <w:sz w:val="24"/>
          <w:szCs w:val="24"/>
        </w:rPr>
        <w:t>тца</w:t>
      </w:r>
      <w:r w:rsidR="00671BB1">
        <w:rPr>
          <w:rFonts w:ascii="Times New Roman" w:hAnsi="Times New Roman" w:cs="Times New Roman"/>
          <w:sz w:val="24"/>
          <w:szCs w:val="24"/>
        </w:rPr>
        <w:t xml:space="preserve"> 256 типов материи в метричной связке, потом в матричной развёртке. </w:t>
      </w:r>
    </w:p>
    <w:p w:rsidR="00671BB1" w:rsidRDefault="00237077"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1BB1">
        <w:rPr>
          <w:rFonts w:ascii="Times New Roman" w:hAnsi="Times New Roman" w:cs="Times New Roman"/>
          <w:sz w:val="24"/>
          <w:szCs w:val="24"/>
        </w:rPr>
        <w:t>Стяжаем у И</w:t>
      </w:r>
      <w:r>
        <w:rPr>
          <w:rFonts w:ascii="Times New Roman" w:hAnsi="Times New Roman" w:cs="Times New Roman"/>
          <w:sz w:val="24"/>
          <w:szCs w:val="24"/>
        </w:rPr>
        <w:t xml:space="preserve">значально </w:t>
      </w:r>
      <w:r w:rsidR="00671BB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671BB1">
        <w:rPr>
          <w:rFonts w:ascii="Times New Roman" w:hAnsi="Times New Roman" w:cs="Times New Roman"/>
          <w:sz w:val="24"/>
          <w:szCs w:val="24"/>
        </w:rPr>
        <w:t>О</w:t>
      </w:r>
      <w:r>
        <w:rPr>
          <w:rFonts w:ascii="Times New Roman" w:hAnsi="Times New Roman" w:cs="Times New Roman"/>
          <w:sz w:val="24"/>
          <w:szCs w:val="24"/>
        </w:rPr>
        <w:t>тца</w:t>
      </w:r>
      <w:r w:rsidR="00671BB1">
        <w:rPr>
          <w:rFonts w:ascii="Times New Roman" w:hAnsi="Times New Roman" w:cs="Times New Roman"/>
          <w:sz w:val="24"/>
          <w:szCs w:val="24"/>
        </w:rPr>
        <w:t xml:space="preserve"> минимум 49 видов организации материи синтез-14-ти-архетипично или меньшее количество материи. Здесь у всех по-разному будет стяжаться.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Также стяжаем метрику видов организации материи, чем может Душа быть организована и выражена. И стяжаем матричную развёртку в нас, в центре, вокруг ядра. То есть  матрица, она пока формируется. И она такой матричной оболочкой вокруг ядра Души формируется, очень чётко это видно.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далее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ышестоящим</w:t>
      </w:r>
      <w:r>
        <w:rPr>
          <w:rFonts w:ascii="Times New Roman" w:hAnsi="Times New Roman" w:cs="Times New Roman"/>
          <w:sz w:val="24"/>
          <w:szCs w:val="24"/>
        </w:rPr>
        <w:t xml:space="preserve"> Отцом, вот так вот телесно, со всего тела, которое стоит на Зерцале, мы фактически вот так, отпуская весь достигнутый синтез Души, и просим Отца развернуть ту матрицу нашей Души, которая будет способствовать развитию ракурсом одного из 14-ти архетипов, но, в преодолении старых матричных связей, недостаточной мерности, недостаточной, не этой эпохи метричности. Метрицы, как стандарты материи, могут быть из разных эпох у нас. И мы просим развернуть стандартом Отца, метричностью Души и матрицей в итоге вокруг нас. В Зерцале как бы впечатывается, переформатируется само Зерцало матрицей Души Человека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237077">
        <w:rPr>
          <w:rFonts w:ascii="Times New Roman" w:hAnsi="Times New Roman" w:cs="Times New Roman"/>
          <w:sz w:val="24"/>
          <w:szCs w:val="24"/>
        </w:rPr>
        <w:t>тца</w:t>
      </w:r>
      <w:r>
        <w:rPr>
          <w:rFonts w:ascii="Times New Roman" w:hAnsi="Times New Roman" w:cs="Times New Roman"/>
          <w:sz w:val="24"/>
          <w:szCs w:val="24"/>
        </w:rPr>
        <w:t xml:space="preserve"> новой эпохи или Сати-юги.</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стяжаем от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237077">
        <w:rPr>
          <w:rFonts w:ascii="Times New Roman" w:hAnsi="Times New Roman" w:cs="Times New Roman"/>
          <w:sz w:val="24"/>
          <w:szCs w:val="24"/>
        </w:rPr>
        <w:t>тца</w:t>
      </w:r>
      <w:r>
        <w:rPr>
          <w:rFonts w:ascii="Times New Roman" w:hAnsi="Times New Roman" w:cs="Times New Roman"/>
          <w:sz w:val="24"/>
          <w:szCs w:val="24"/>
        </w:rPr>
        <w:t xml:space="preserve"> максимум заполнения таксончиков этой матрицы, клеточек этой матрицы вот насколько, насколько ваша Душа, новая Душа это воспримет. Кстати, ядро синтеза Души, оно небольшое, оно в центре Зерцала находится, плавает, вот увидьте, фиксируется, когда наполовину погружённое в Душу. Сейчас это очень чётко видно. Само линзовидное тело оно такое гелеобразное, но, очень живое. Я не знаю, как это описать, но по-другому сложилось, переформатировалось.</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ышестоящим</w:t>
      </w:r>
      <w:r>
        <w:rPr>
          <w:rFonts w:ascii="Times New Roman" w:hAnsi="Times New Roman" w:cs="Times New Roman"/>
          <w:sz w:val="24"/>
          <w:szCs w:val="24"/>
        </w:rPr>
        <w:t xml:space="preserve"> Отцом, мы стяжаем у Отца взаимоорганизацию Души каждого из нас с 14-м архетипом Си-ИВДИВО Метагалактика. И сонастраиваемся, проникаемся и включаемся в действие под названием взаимоорганизация, когда вот всё, что у нас есть в Душе начинает взаимоорганизовываться с 14-м архетипом, с его материей.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В вас может не все 17 миллиардов си-ивдиво-цельности развернуться, а там сколько? 768, по-моему. Сколько мы стяжали на Новый год? 3256 (три двести пятьдесят шесть) </w:t>
      </w:r>
      <w:r w:rsidRPr="00237077">
        <w:rPr>
          <w:rFonts w:ascii="Times New Roman" w:hAnsi="Times New Roman" w:cs="Times New Roman"/>
          <w:color w:val="000000" w:themeColor="text1"/>
          <w:sz w:val="24"/>
          <w:szCs w:val="24"/>
        </w:rPr>
        <w:t>256-</w:t>
      </w:r>
      <w:r>
        <w:rPr>
          <w:rFonts w:ascii="Times New Roman" w:hAnsi="Times New Roman" w:cs="Times New Roman"/>
          <w:sz w:val="24"/>
          <w:szCs w:val="24"/>
        </w:rPr>
        <w:lastRenderedPageBreak/>
        <w:t>риц. Это очень много тоже. 768 чакр у вас при этом может формироваться. Или 768 аппаратов, чем вы взаимодействуете с окружающей реальностью. 31-08</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ышестоящим</w:t>
      </w:r>
      <w:r>
        <w:rPr>
          <w:rFonts w:ascii="Times New Roman" w:hAnsi="Times New Roman" w:cs="Times New Roman"/>
          <w:sz w:val="24"/>
          <w:szCs w:val="24"/>
        </w:rPr>
        <w:t xml:space="preserve"> Отцом, мы стяжаем развёртывание цельности матрицы Души, минимум 256 аппаратов обработки данных Си-ИВДИВО Метагалактики. 768 пакетов этих данных.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в Здравии с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ышестоящим</w:t>
      </w:r>
      <w:r>
        <w:rPr>
          <w:rFonts w:ascii="Times New Roman" w:hAnsi="Times New Roman" w:cs="Times New Roman"/>
          <w:sz w:val="24"/>
          <w:szCs w:val="24"/>
        </w:rPr>
        <w:t xml:space="preserve"> Отцом, мы стяжаем у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ышестоящего</w:t>
      </w:r>
      <w:r>
        <w:rPr>
          <w:rFonts w:ascii="Times New Roman" w:hAnsi="Times New Roman" w:cs="Times New Roman"/>
          <w:sz w:val="24"/>
          <w:szCs w:val="24"/>
        </w:rPr>
        <w:t xml:space="preserve"> Отца пакет прав Души каждого из нас жить и быть архетипичным, где права, они как раз включают функционал каждой чакры, а в чакрах – аппаратов, увидьте, пожалуйста. Права – это Огнём записанный функционал матики. Вот такими вот сейчас Огнями с функциями Души нас заполняет Отец, как правами. Принимайте эти права, они у вас есть, значит нужно просто включаться в деятельность Душою: чувствовать, чувствовать и чувствовать. Чувствовать по-разному.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насыщаясь всем от Отца, стяжаем Синтез И</w:t>
      </w:r>
      <w:r w:rsidR="0023707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37077">
        <w:rPr>
          <w:rFonts w:ascii="Times New Roman" w:hAnsi="Times New Roman" w:cs="Times New Roman"/>
          <w:sz w:val="24"/>
          <w:szCs w:val="24"/>
        </w:rPr>
        <w:t>ышестоящего</w:t>
      </w:r>
      <w:r>
        <w:rPr>
          <w:rFonts w:ascii="Times New Roman" w:hAnsi="Times New Roman" w:cs="Times New Roman"/>
          <w:sz w:val="24"/>
          <w:szCs w:val="24"/>
        </w:rPr>
        <w:t xml:space="preserve"> Отца, преображаемся им и, разворачивая в ИВДИВО каждого, вокруг нас, в ИВДИВО в целом всё достигнутое этой практикой. Мы благодарим Отца, усваивая всё, что он нам заложил, оформляясь Телом Души, оно похоже на человеческое.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переходим в зал, в специальный тренинговый зал ИВАС Мории и Свет Си-ИВДИВО Метагалактики в 17 миллиардов 179 миллионов 869 тысяч 118-ю синтез-ивдиво-цельность. Специальный зал, где ведутся синтезы нашей Школы. Встали. Приветствуем здесь уже ИВАС Мория и Свет и просим тренинговую составляющую, тренинг небольшой в отстройки нашей Души, в усваивании того, чем нас наделил Отец.</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На самом деле мы там выглядим как пузатики такие вот, Душа сферически и вроде она торчит или полностью нас охватывает. Или откуда-то она торчит из Единого тела, да? В общем-то всё нужно усваивать.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Настраиваемся. Задача будет чувствовать то, что вы никогда не чувствовали. Итак, начинает Свет, она создаёт в среде зала специальный аромат. Ароматерапия для всех сеанс. Впитываем ракурсом Души. На самом деле впитываем Единым Телом, но ракурсом Души работаем и настраиваемся на чувствование обонятельное Душою. Потому телесная система обоняния здесь будет важна.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попробуйте тем вышестоящим Телом вкусить, заполниться ароматом и попроживать какой это аромат. Кстати, вы можете по-разному воспринимать, но что-то должно быть общее. Только не спать, работайте. Доведите до физики вот то чувство вышестоящего Тела и высокого состояния Души до офизиченности.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Какой аромат, как вы можете охарактеризовать его?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Такое ощущение, что…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Натуральный цветочный аромат при чём</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Натуральный цветочный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У меня свежести.</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Свежести.</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Свежести.</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Свежести, отлично. Ещё какой?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Цветочный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Метагалактический воздух</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Метагалактический воздух, да? И как он?</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Опиши.</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Аромат озона…</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Отлично. Ещё какие ароматы? Настройтесь на Морию. Спросите: у них там есть парфюм? Есть, потому что ароматы - это инструмент своего выражения. Он маленький на самом деле там всё в гармонии, в красоте.</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А с флюидичностью связаны?</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Да, ароматы связаны с флюидичностью. Какой аромат от Мории?</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Из зала: - Сандаловое что-то.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Прянность какая-то.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Сандаловый.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Сандал, да.</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Вот туда, к восточным,</w:t>
      </w:r>
      <w:r w:rsidR="00CC059E">
        <w:rPr>
          <w:rFonts w:ascii="Times New Roman" w:hAnsi="Times New Roman" w:cs="Times New Roman"/>
          <w:sz w:val="24"/>
          <w:szCs w:val="24"/>
        </w:rPr>
        <w:t xml:space="preserve"> да? Классный? Запоминайте.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не разборчиво</w:t>
      </w:r>
      <w:r w:rsidR="00E05BB8">
        <w:rPr>
          <w:rFonts w:ascii="Times New Roman" w:hAnsi="Times New Roman" w:cs="Times New Roman"/>
          <w:i/>
          <w:sz w:val="24"/>
          <w:szCs w:val="24"/>
        </w:rPr>
        <w:t>…</w:t>
      </w:r>
      <w:r>
        <w:rPr>
          <w:rFonts w:ascii="Times New Roman" w:hAnsi="Times New Roman" w:cs="Times New Roman"/>
          <w:i/>
          <w:sz w:val="24"/>
          <w:szCs w:val="24"/>
        </w:rPr>
        <w:t xml:space="preserve">  он такой</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Есть резкие восточные ароматы, которые собственно даже вот блокируют состояние настолько они резкие такие, тяжёлые, а это совсем другой. Есть? Да?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А лично у Свет какой аромат? М? У Свет какой аромат? Проникайтесь. Чувство обонятельное развиваем, всё нормально.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Розы.</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Розами, да?</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Тонкий такой, да?</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Весенней свежести</w:t>
      </w:r>
      <w:r w:rsidR="00E05BB8">
        <w:rPr>
          <w:rFonts w:ascii="Times New Roman" w:hAnsi="Times New Roman" w:cs="Times New Roman"/>
          <w:i/>
          <w:sz w:val="24"/>
          <w:szCs w:val="24"/>
        </w:rPr>
        <w:t>.</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xml:space="preserve">- Нежно… нежно как вот оранжевый цвет, бутончики такие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Ааа, чайные розы.</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sz w:val="24"/>
          <w:szCs w:val="24"/>
        </w:rPr>
        <w:t>Тонкий да аромат. Я, кстати, тоже розы слышала.</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То есть у них парфюм, ароматы естественные бывают, достигаются. Бывает парфюм, бывает который им помогает что-то достичь в Огне во внешней организации, это не отменяется. Сейчас она применила аромат розы, потому что у нас есть ассоциация запаха розы с Учителем, в общем это так помогает нам сблизиться. Есть такое? Есть. Хорошо.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Почему-то в ушах стало сильно после Свет</w:t>
      </w:r>
      <w:r w:rsidR="00E05BB8">
        <w:rPr>
          <w:rFonts w:ascii="Times New Roman" w:hAnsi="Times New Roman" w:cs="Times New Roman"/>
          <w:i/>
          <w:sz w:val="24"/>
          <w:szCs w:val="24"/>
        </w:rPr>
        <w:t>…</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Смотрите, что Свет планировала, что она начинает в общем-то осуществлять. Давайте вот… Есть у нас на физике ароматер</w:t>
      </w:r>
      <w:r w:rsidR="00CC059E">
        <w:rPr>
          <w:rFonts w:ascii="Times New Roman" w:hAnsi="Times New Roman" w:cs="Times New Roman"/>
          <w:sz w:val="24"/>
          <w:szCs w:val="24"/>
        </w:rPr>
        <w:t>апия. Убираем</w:t>
      </w:r>
      <w:r>
        <w:rPr>
          <w:rFonts w:ascii="Times New Roman" w:hAnsi="Times New Roman" w:cs="Times New Roman"/>
          <w:sz w:val="24"/>
          <w:szCs w:val="24"/>
        </w:rPr>
        <w:t xml:space="preserve"> все знания о ней, давайте. Есть воздейст</w:t>
      </w:r>
      <w:r w:rsidR="00CC059E">
        <w:rPr>
          <w:rFonts w:ascii="Times New Roman" w:hAnsi="Times New Roman" w:cs="Times New Roman"/>
          <w:sz w:val="24"/>
          <w:szCs w:val="24"/>
        </w:rPr>
        <w:t>вие среды окружающей, ароматы</w:t>
      </w:r>
      <w:r>
        <w:rPr>
          <w:rFonts w:ascii="Times New Roman" w:hAnsi="Times New Roman" w:cs="Times New Roman"/>
          <w:sz w:val="24"/>
          <w:szCs w:val="24"/>
        </w:rPr>
        <w:t xml:space="preserve"> в том числе, когда мы всю среду обоняем. А есть её воздействие на разные наши структуры, в том числе на ретикулярную формацию физического мозга, то есть на определённые глубокие структуры, в которых на самом деле кроется вот этот пусковой крючок и механизм вскрытия наших накоплений Духа.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Я серьёзные вещи говорю, обратите на это внимание. И вот мы просим у Свет сеансы ароматерапии, когда каждому она создаёт такую ауру, среду необходимого запаха, проникаясь которым, нельзя его даже на физике различить, у вас отгармонизируются, отстроятся накопления Духа Души сейчас, а может быть всего Духа. Вскроются какие-то положительные способности, возможности накопления. В общем-то начнут нивелироваться отрицательные, если таковые были.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просим Свет помочь нам хотя бы во времени осознать, что нам нужно развивать в нашем Духе, какие у нас положительные накопления есть, за счёт чего мы можем вырасти, что мы можем завершать, даже если это относительно. Проникайтесь, пропитывайтесь этим, аромасубстанцией этой.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От света запах может быть? Светлый запах?</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Да, может быть.</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Как-то много света запаха, как показали и убрали аромат, как цвета аромат.</w:t>
      </w:r>
    </w:p>
    <w:p w:rsidR="00671BB1" w:rsidRDefault="00176322"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Есть и цвето</w:t>
      </w:r>
      <w:r w:rsidR="00CC059E">
        <w:rPr>
          <w:rFonts w:ascii="Times New Roman" w:hAnsi="Times New Roman" w:cs="Times New Roman"/>
          <w:sz w:val="24"/>
          <w:szCs w:val="24"/>
        </w:rPr>
        <w:t xml:space="preserve"> </w:t>
      </w:r>
      <w:r>
        <w:rPr>
          <w:rFonts w:ascii="Times New Roman" w:hAnsi="Times New Roman" w:cs="Times New Roman"/>
          <w:sz w:val="24"/>
          <w:szCs w:val="24"/>
        </w:rPr>
        <w:t>терапия. В</w:t>
      </w:r>
      <w:r w:rsidR="00671BB1">
        <w:rPr>
          <w:rFonts w:ascii="Times New Roman" w:hAnsi="Times New Roman" w:cs="Times New Roman"/>
          <w:sz w:val="24"/>
          <w:szCs w:val="24"/>
        </w:rPr>
        <w:t xml:space="preserve"> данном случае ароматерапия идёт. У вас сочетание может быть. Или тако</w:t>
      </w:r>
      <w:r w:rsidR="00CC059E">
        <w:rPr>
          <w:rFonts w:ascii="Times New Roman" w:hAnsi="Times New Roman" w:cs="Times New Roman"/>
          <w:sz w:val="24"/>
          <w:szCs w:val="24"/>
        </w:rPr>
        <w:t xml:space="preserve">е восприятие, тут тоже норма. У </w:t>
      </w:r>
      <w:r w:rsidR="00671BB1">
        <w:rPr>
          <w:rFonts w:ascii="Times New Roman" w:hAnsi="Times New Roman" w:cs="Times New Roman"/>
          <w:sz w:val="24"/>
          <w:szCs w:val="24"/>
        </w:rPr>
        <w:t>специалистов таких разработанных есть ассоциации между цветом, между вкусом, между ароматом. Помните? Аромат сладкий - это же вкусовая характеристика. Вот это всё там разработано очень чётко. Поэтому у нас это тоже может проявляться. Есть?</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Какое-то прояснение в мозгах идёт.</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Вот этот сеанс даёт прояснение в мозгах и очень чётко. Хорошо. Свет раздаёт, там помощница раздаёт нам всем какой-то напиток. Я вижу перед собой что-то как зелёный чай, </w:t>
      </w:r>
      <w:r>
        <w:rPr>
          <w:rFonts w:ascii="Times New Roman" w:hAnsi="Times New Roman" w:cs="Times New Roman"/>
          <w:sz w:val="24"/>
          <w:szCs w:val="24"/>
        </w:rPr>
        <w:lastRenderedPageBreak/>
        <w:t>такой полу, почти прозрачный, соответствующего цвета, слегка такой золотистый напиток. Пробуйте на вкус. У вас могут быть разные напитки, разн</w:t>
      </w:r>
      <w:r w:rsidR="00CC059E">
        <w:rPr>
          <w:rFonts w:ascii="Times New Roman" w:hAnsi="Times New Roman" w:cs="Times New Roman"/>
          <w:sz w:val="24"/>
          <w:szCs w:val="24"/>
        </w:rPr>
        <w:t xml:space="preserve">ая их внешняя выразимость. </w:t>
      </w:r>
      <w:r>
        <w:rPr>
          <w:rFonts w:ascii="Times New Roman" w:hAnsi="Times New Roman" w:cs="Times New Roman"/>
          <w:sz w:val="24"/>
          <w:szCs w:val="24"/>
        </w:rPr>
        <w:t xml:space="preserve">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Какие у нас там вкусовые характеристики есть в напитках? Что вы пробуете? Ну, Свет говорит, это травяные наборы, травяные напитки. Да? Травы не обязательно такие, как у нас есть. Что вы можете сказать о вкусе?</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Яркий.</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Яркий, да?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Вязкий такой.</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Вязкий, да?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Терпкий.</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Терпкий.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С кислинкой.</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С кислинкой.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Сладковатый.</w:t>
      </w:r>
    </w:p>
    <w:p w:rsidR="00671BB1" w:rsidRDefault="00B21629" w:rsidP="00671BB1">
      <w:pPr>
        <w:pStyle w:val="a3"/>
        <w:jc w:val="both"/>
        <w:rPr>
          <w:rFonts w:ascii="Times New Roman" w:hAnsi="Times New Roman" w:cs="Times New Roman"/>
          <w:sz w:val="24"/>
          <w:szCs w:val="24"/>
        </w:rPr>
      </w:pPr>
      <w:r>
        <w:rPr>
          <w:rFonts w:ascii="Times New Roman" w:hAnsi="Times New Roman" w:cs="Times New Roman"/>
          <w:sz w:val="24"/>
          <w:szCs w:val="24"/>
        </w:rPr>
        <w:t>Сладковатый. Е</w:t>
      </w:r>
      <w:r w:rsidR="00671BB1">
        <w:rPr>
          <w:rFonts w:ascii="Times New Roman" w:hAnsi="Times New Roman" w:cs="Times New Roman"/>
          <w:sz w:val="24"/>
          <w:szCs w:val="24"/>
        </w:rPr>
        <w:t>щё что?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Не концентрированный.</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Ну, там концентрированный опасно нашим телам давать, потому что там вышестоящая жидкость, внешнее входит в нас, это ещё нужно усвоить. Хотя бы глоточек сделайте. Поощущайте, почувствуйте вкус. Какие травки, на что похожи на физике они?</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вслух одновременно несколько человек говорят, поэтому не разборчиво.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Такое ощущение, что-то имбирное такое вот.</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Мята. Чабрец. Ассоциация как свежести.</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А может быть огуречный?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Как манго.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Может быть и огуречный. Да. Что? Манго?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Да.</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Вот, смотрите, классно (</w:t>
      </w:r>
      <w:r>
        <w:rPr>
          <w:rFonts w:ascii="Times New Roman" w:hAnsi="Times New Roman" w:cs="Times New Roman"/>
          <w:i/>
          <w:sz w:val="24"/>
          <w:szCs w:val="24"/>
        </w:rPr>
        <w:t>раздаётся чихание одного из присутствующих</w:t>
      </w:r>
      <w:r>
        <w:rPr>
          <w:rFonts w:ascii="Times New Roman" w:hAnsi="Times New Roman" w:cs="Times New Roman"/>
          <w:sz w:val="24"/>
          <w:szCs w:val="24"/>
        </w:rPr>
        <w:t xml:space="preserve"> </w:t>
      </w:r>
      <w:r>
        <w:rPr>
          <w:rFonts w:ascii="Times New Roman" w:hAnsi="Times New Roman" w:cs="Times New Roman"/>
          <w:i/>
          <w:sz w:val="24"/>
          <w:szCs w:val="24"/>
        </w:rPr>
        <w:t>в зале</w:t>
      </w:r>
      <w:r>
        <w:rPr>
          <w:rFonts w:ascii="Times New Roman" w:hAnsi="Times New Roman" w:cs="Times New Roman"/>
          <w:sz w:val="24"/>
          <w:szCs w:val="24"/>
        </w:rPr>
        <w:t xml:space="preserve">). Вам дают тот, активацию того вкуса, который немножко перестроит вашу Душу. Это тот же принцип, что в ароматерапии. На физике это не особо развито. Запомнили этот вкус? </w:t>
      </w:r>
    </w:p>
    <w:p w:rsidR="00671BB1" w:rsidRDefault="00B21629"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Давайте. Т</w:t>
      </w:r>
      <w:r w:rsidR="00671BB1">
        <w:rPr>
          <w:rFonts w:ascii="Times New Roman" w:hAnsi="Times New Roman" w:cs="Times New Roman"/>
          <w:sz w:val="24"/>
          <w:szCs w:val="24"/>
        </w:rPr>
        <w:t>ам такие вот стеклянные, маленькие стаканчики я видела для восточного чая, без ручки, они кстати.</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сразу несколько человек вслух описывают</w:t>
      </w:r>
      <w:r w:rsidR="00B21629">
        <w:rPr>
          <w:rFonts w:ascii="Times New Roman" w:hAnsi="Times New Roman" w:cs="Times New Roman"/>
          <w:i/>
          <w:sz w:val="24"/>
          <w:szCs w:val="24"/>
        </w:rPr>
        <w:t>,</w:t>
      </w:r>
      <w:r>
        <w:rPr>
          <w:rFonts w:ascii="Times New Roman" w:hAnsi="Times New Roman" w:cs="Times New Roman"/>
          <w:i/>
          <w:sz w:val="24"/>
          <w:szCs w:val="24"/>
        </w:rPr>
        <w:t xml:space="preserve"> как выглядят эти стаканчики.</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Вот, хорошо. Очень красивые кстати, хрустальные что ли или с каким-то рисуночком на стекле были. Классно. Хорошо. Дальше: отдавайте их. И далее, угу … (</w:t>
      </w:r>
      <w:r>
        <w:rPr>
          <w:rFonts w:ascii="Times New Roman" w:hAnsi="Times New Roman" w:cs="Times New Roman"/>
          <w:i/>
          <w:sz w:val="24"/>
          <w:szCs w:val="24"/>
        </w:rPr>
        <w:t>пауза</w:t>
      </w:r>
      <w:r>
        <w:rPr>
          <w:rFonts w:ascii="Times New Roman" w:hAnsi="Times New Roman" w:cs="Times New Roman"/>
          <w:sz w:val="24"/>
          <w:szCs w:val="24"/>
        </w:rPr>
        <w:t xml:space="preserve">)…  Далее Свет что-то вам говорит.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Настраивайтесь, активируйте систему слуха. Ипостасно синтезируйтесь с Мория и Свет глубже и пробуйте активировать в вас способности слышать не только физику, а вышестоящую материю и слухом организовываться. Проникаться в процессе слышания Мория и Свет, чтобы они помогли нам тут же организовать сам процесс слышания как таковой. Это телесная система, работа. Ну, а чувства слуха позволят нам итогово сканировать и услышать, если будет развита телесная система, между прочим.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Тембр голоса? Я сейчас не понимаю до конца, что говорит Свет. Тембр голоса у неё какой? Он высокий, очень звонкий, очень чистый.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Звонкий.</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Хорошо. Мория нам что-то говорит. Прямо практически каждому на ушко наклонился, что-то сказал, но не шёпотом, а вот в голос негромко сказал. (</w:t>
      </w:r>
      <w:r>
        <w:rPr>
          <w:rFonts w:ascii="Times New Roman" w:hAnsi="Times New Roman" w:cs="Times New Roman"/>
          <w:i/>
          <w:sz w:val="24"/>
          <w:szCs w:val="24"/>
        </w:rPr>
        <w:t>Звук постукивания жалюзи от ветра</w:t>
      </w:r>
      <w:r>
        <w:rPr>
          <w:rFonts w:ascii="Times New Roman" w:hAnsi="Times New Roman" w:cs="Times New Roman"/>
          <w:sz w:val="24"/>
          <w:szCs w:val="24"/>
        </w:rPr>
        <w:t xml:space="preserve">). Владыка стучит </w:t>
      </w:r>
      <w:r>
        <w:rPr>
          <w:rFonts w:ascii="Times New Roman" w:hAnsi="Times New Roman" w:cs="Times New Roman"/>
          <w:i/>
          <w:sz w:val="24"/>
          <w:szCs w:val="24"/>
        </w:rPr>
        <w:t>(в зале смех</w:t>
      </w:r>
      <w:r>
        <w:rPr>
          <w:rFonts w:ascii="Times New Roman" w:hAnsi="Times New Roman" w:cs="Times New Roman"/>
          <w:sz w:val="24"/>
          <w:szCs w:val="24"/>
        </w:rPr>
        <w:t>). Я не шучу (</w:t>
      </w:r>
      <w:r>
        <w:rPr>
          <w:rFonts w:ascii="Times New Roman" w:hAnsi="Times New Roman" w:cs="Times New Roman"/>
          <w:i/>
          <w:sz w:val="24"/>
          <w:szCs w:val="24"/>
        </w:rPr>
        <w:t>Ведущая смеётся</w:t>
      </w:r>
      <w:r>
        <w:rPr>
          <w:rFonts w:ascii="Times New Roman" w:hAnsi="Times New Roman" w:cs="Times New Roman"/>
          <w:sz w:val="24"/>
          <w:szCs w:val="24"/>
        </w:rPr>
        <w:t>). Стук не жалюзи, а Владыка стучит. Ладно. Так что? Какой голос? Хотя бы тембр, если не распознали, хотя бы тембр.</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Густой.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Густой, низкий голос, да?</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Из зала: - Ближе к басу.</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не разборчиво.</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М? Ещё нет. Вот всеми этими взаимодействиями мы наделяемся. Вы не думайте, что это пройдёт бесследно.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это для восстановления.</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То есть фактически нам формируется способность слышать, начиная с телесной системы, а телесность они разрабатывают Мория и Свет, и в итоге, доводя это до чувства слышания.</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как бы развивается и чувство, и слух.</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Есть?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Угу.</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Есть. Ну и хорошо. А теперь смотрим глаза в глаза Мории. Есть частность Взгляд, здесь это задействуется в том числе, есть система зрительная, есть способность зрить, а потом чувство зрения.</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Настолько глубокий, что пошла отстройка частей.</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Взгляд очень эффективно действует, это вообще-то инструмент. На самом деле это идёт отстройка у нас зрительной системы по разным частям, в первую очередь Мозг накрывает. Когда Владыка зрит, он продолжается нами, он не просто на нас смотрит, он продолжается нами, творя вот эту способность. Вплоть до того, что в его глазах можно прочесть как работает зрительная система, её устройство.</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да, да, да.</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Когда, погружаясь туда, вы можете это выявить. </w:t>
      </w:r>
      <w:r>
        <w:rPr>
          <w:rFonts w:ascii="Times New Roman" w:hAnsi="Times New Roman" w:cs="Times New Roman"/>
          <w:b/>
          <w:sz w:val="24"/>
          <w:szCs w:val="24"/>
          <w:u w:val="single"/>
        </w:rPr>
        <w:t>Вот Владыка говорит натренировать себя надо на эти системы хотя бы базовые для физики</w:t>
      </w:r>
      <w:r>
        <w:rPr>
          <w:rFonts w:ascii="Times New Roman" w:hAnsi="Times New Roman" w:cs="Times New Roman"/>
          <w:sz w:val="24"/>
          <w:szCs w:val="24"/>
        </w:rPr>
        <w:t>. Тактильная сюда тоже будет включаться. Своё тело потрогайте пальчиками, подушечками пальцев, ткань одежды, в которой вы стоите. Тактильное чувство. С одной стороны, система, чтоб это чувство сканировало, выражало, несло информацию о работе нашего тела, тактильной работе тела. Ну, а с другой стороны есть такое чувство. Давайте.</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Из зала: - Мягкая ткань.</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Мягкая. Ещё какая?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xml:space="preserve">-  Шелковистая.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Шелковистая. Ткань. Цвет посмотрите какой.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Жёлтый.</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Искристая.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Искрящая.</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Угу. Свет сказала, что вот эта искристость, которую мы воспринимаем – это эффект Световещества материи. То есть она может эта материя трансформироваться в другие формы, в другое состояние. Она может быть защитой для нас, она может быть помогать нам, как форма, перестроиться, наоборот внутренне глубже позволить чему-то проникнуть. Вплоть до того, что она может организовывать работу инструментов эта форма, она связана с инструментами. Ладно. Хорошо.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Свет. Становимся пред ИВАС Мория и Свет, стяжаем ночную-дневную подготовку формирования взращивания разного рода чувствительности в общем-то синтезом 14-и архетипов, но в стремлении вот это всё ракурсом 14-ти архетипов это наработать. Нас записали на тренировки. Потом спросите, как часто выходить, в какие часы. Они могут быть и дневными эти тренировки.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ИВАС Мория и Све</w:t>
      </w:r>
      <w:r w:rsidR="008F5BF3">
        <w:rPr>
          <w:rFonts w:ascii="Times New Roman" w:hAnsi="Times New Roman" w:cs="Times New Roman"/>
          <w:sz w:val="24"/>
          <w:szCs w:val="24"/>
        </w:rPr>
        <w:t>т, сорганизуемся с Экополисом Изначально Вышестоящего</w:t>
      </w:r>
      <w:r>
        <w:rPr>
          <w:rFonts w:ascii="Times New Roman" w:hAnsi="Times New Roman" w:cs="Times New Roman"/>
          <w:sz w:val="24"/>
          <w:szCs w:val="24"/>
        </w:rPr>
        <w:t xml:space="preserve"> Отца 14 архетипа вот той чувствительностью, которая у нас начала складываться. И в сонастройке этой, впитывая весь этот опы</w:t>
      </w:r>
      <w:r w:rsidR="008F5BF3">
        <w:rPr>
          <w:rFonts w:ascii="Times New Roman" w:hAnsi="Times New Roman" w:cs="Times New Roman"/>
          <w:sz w:val="24"/>
          <w:szCs w:val="24"/>
        </w:rPr>
        <w:t>т возможностей, мы благодарим Изначально Вышестоящего</w:t>
      </w:r>
      <w:r>
        <w:rPr>
          <w:rFonts w:ascii="Times New Roman" w:hAnsi="Times New Roman" w:cs="Times New Roman"/>
          <w:sz w:val="24"/>
          <w:szCs w:val="24"/>
        </w:rPr>
        <w:t xml:space="preserve"> Отца, ИВАС Кут Хуми и Фаинь, Мория и Свет. </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реализацию, физично развёртываем в ИВДИВО должностной компетенции каждого из нас, в ИВДИВО каждого и в ИВДИВО в целом этот </w:t>
      </w:r>
      <w:r>
        <w:rPr>
          <w:rFonts w:ascii="Times New Roman" w:hAnsi="Times New Roman" w:cs="Times New Roman"/>
          <w:sz w:val="24"/>
          <w:szCs w:val="24"/>
        </w:rPr>
        <w:lastRenderedPageBreak/>
        <w:t xml:space="preserve">опыт. Отдавая этот опыт всему ИВДИВО в целом, всем гражданам Планеты Земля. Есть. Просто отэманируйте ваше состояние Огня и его сложенность на сейчас. </w:t>
      </w:r>
    </w:p>
    <w:p w:rsidR="002E4AA7"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И, благодаря ещё раз всех, кто с нами взаимодействовал, выходим из этой практики-тренинга. </w:t>
      </w:r>
    </w:p>
    <w:p w:rsidR="00671BB1" w:rsidRDefault="00671BB1" w:rsidP="00671BB1">
      <w:pPr>
        <w:pStyle w:val="a3"/>
        <w:jc w:val="both"/>
        <w:rPr>
          <w:rFonts w:ascii="Times New Roman" w:hAnsi="Times New Roman" w:cs="Times New Roman"/>
          <w:b/>
          <w:sz w:val="24"/>
          <w:szCs w:val="24"/>
        </w:rPr>
      </w:pPr>
      <w:r>
        <w:rPr>
          <w:rFonts w:ascii="Times New Roman" w:hAnsi="Times New Roman" w:cs="Times New Roman"/>
          <w:b/>
          <w:sz w:val="24"/>
          <w:szCs w:val="24"/>
        </w:rPr>
        <w:t xml:space="preserve">Комментарий </w:t>
      </w:r>
      <w:r w:rsidR="00B21629">
        <w:rPr>
          <w:rFonts w:ascii="Times New Roman" w:hAnsi="Times New Roman" w:cs="Times New Roman"/>
          <w:b/>
          <w:sz w:val="24"/>
          <w:szCs w:val="24"/>
        </w:rPr>
        <w:t xml:space="preserve">и рекомендации </w:t>
      </w:r>
      <w:r>
        <w:rPr>
          <w:rFonts w:ascii="Times New Roman" w:hAnsi="Times New Roman" w:cs="Times New Roman"/>
          <w:b/>
          <w:sz w:val="24"/>
          <w:szCs w:val="24"/>
        </w:rPr>
        <w:t>после практики-тренинга.</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Ну, что? Что-то новое было для вас? Проживание, ощущение. Смотрите</w:t>
      </w:r>
      <w:r w:rsidR="00B21629">
        <w:rPr>
          <w:rFonts w:ascii="Times New Roman" w:hAnsi="Times New Roman" w:cs="Times New Roman"/>
          <w:i/>
          <w:sz w:val="24"/>
          <w:szCs w:val="24"/>
        </w:rPr>
        <w:t>,</w:t>
      </w:r>
      <w:r>
        <w:rPr>
          <w:rFonts w:ascii="Times New Roman" w:hAnsi="Times New Roman" w:cs="Times New Roman"/>
          <w:i/>
          <w:sz w:val="24"/>
          <w:szCs w:val="24"/>
        </w:rPr>
        <w:t xml:space="preserve"> тренинг небольшой, но в вас уже сколько опыта проявилось. Увидьте, что можно на самом деле очень быстро развиваться и разные способности растить. Что нужно делать? Работать. Вот так вот тренироваться. Собирайтесь в маленькие команды, хоть один с Аватарами тренируйтесь, тренируйтесь и тренируйтесь.   </w:t>
      </w:r>
    </w:p>
    <w:p w:rsidR="00671BB1" w:rsidRDefault="00671BB1" w:rsidP="00671BB1">
      <w:pPr>
        <w:pStyle w:val="a3"/>
        <w:jc w:val="both"/>
        <w:rPr>
          <w:rFonts w:ascii="Times New Roman" w:hAnsi="Times New Roman" w:cs="Times New Roman"/>
          <w:i/>
          <w:sz w:val="24"/>
          <w:szCs w:val="24"/>
        </w:rPr>
      </w:pPr>
      <w:r>
        <w:rPr>
          <w:rFonts w:ascii="Times New Roman" w:hAnsi="Times New Roman" w:cs="Times New Roman"/>
          <w:i/>
          <w:sz w:val="24"/>
          <w:szCs w:val="24"/>
        </w:rPr>
        <w:t xml:space="preserve">       Душа тем более. Идёте по улице, чувствуете Архетипическою Душою всё это пространство, вот это вот, какой город, вы буде чувствовать не только физику. А потом отстраивайте эфирное чувство, астральное чувство… это многого стоит на самом деле. Потом людей вот так вот сканируйте, какой материей они отстроены, понимаете? Только не влазьте во внутрь, именно вот воспринимайте то, что от людей эманирует. Чувствуйте то, что от них исходит. Увидели? А потом делайте соответствующие выводы.</w:t>
      </w:r>
    </w:p>
    <w:p w:rsidR="00671BB1" w:rsidRDefault="00671BB1" w:rsidP="00671BB1">
      <w:pPr>
        <w:pStyle w:val="a3"/>
        <w:jc w:val="both"/>
        <w:rPr>
          <w:rFonts w:ascii="Times New Roman" w:hAnsi="Times New Roman" w:cs="Times New Roman"/>
          <w:sz w:val="24"/>
          <w:szCs w:val="24"/>
        </w:rPr>
      </w:pPr>
      <w:r>
        <w:rPr>
          <w:rFonts w:ascii="Times New Roman" w:hAnsi="Times New Roman" w:cs="Times New Roman"/>
          <w:sz w:val="24"/>
          <w:szCs w:val="24"/>
        </w:rPr>
        <w:t xml:space="preserve">     Устали? 25 минут перерыв, без пяти семь мы с вами продолжаем. Давайте. Спасибо. </w:t>
      </w:r>
    </w:p>
    <w:p w:rsidR="00D80D27" w:rsidRDefault="00D80D27" w:rsidP="00671BB1">
      <w:pPr>
        <w:pStyle w:val="a3"/>
        <w:jc w:val="both"/>
        <w:rPr>
          <w:rFonts w:ascii="Times New Roman" w:hAnsi="Times New Roman" w:cs="Times New Roman"/>
          <w:sz w:val="24"/>
          <w:szCs w:val="24"/>
        </w:rPr>
      </w:pPr>
    </w:p>
    <w:p w:rsidR="00D80D27" w:rsidRPr="00043F0D" w:rsidRDefault="00043F0D" w:rsidP="00D80D27">
      <w:pPr>
        <w:pStyle w:val="a3"/>
        <w:rPr>
          <w:rFonts w:ascii="Times New Roman" w:hAnsi="Times New Roman" w:cs="Times New Roman"/>
          <w:color w:val="FF0000"/>
          <w:sz w:val="24"/>
          <w:szCs w:val="24"/>
        </w:rPr>
      </w:pPr>
      <w:bookmarkStart w:id="1" w:name="_Toc87555804"/>
      <w:bookmarkStart w:id="2" w:name="_Hlk77844571"/>
      <w:r>
        <w:rPr>
          <w:rFonts w:ascii="Times New Roman" w:hAnsi="Times New Roman" w:cs="Times New Roman"/>
          <w:color w:val="FF0000"/>
          <w:sz w:val="24"/>
          <w:szCs w:val="24"/>
        </w:rPr>
        <w:t xml:space="preserve">1 день 2 часть </w:t>
      </w:r>
      <w:r w:rsidRPr="00043F0D">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1:18:40-1:36:</w:t>
      </w:r>
      <w:r w:rsidR="002E4AA7" w:rsidRPr="00043F0D">
        <w:rPr>
          <w:rFonts w:ascii="Times New Roman" w:hAnsi="Times New Roman" w:cs="Times New Roman"/>
          <w:color w:val="FF0000"/>
          <w:sz w:val="24"/>
          <w:szCs w:val="24"/>
        </w:rPr>
        <w:t xml:space="preserve">40 </w:t>
      </w:r>
    </w:p>
    <w:p w:rsidR="002E4AA7" w:rsidRPr="00D80D27" w:rsidRDefault="002E4AA7" w:rsidP="00D80D27">
      <w:pPr>
        <w:pStyle w:val="a3"/>
        <w:jc w:val="center"/>
        <w:rPr>
          <w:rFonts w:ascii="Times New Roman" w:hAnsi="Times New Roman" w:cs="Times New Roman"/>
          <w:b/>
          <w:sz w:val="24"/>
          <w:szCs w:val="24"/>
        </w:rPr>
      </w:pPr>
      <w:r w:rsidRPr="00D80D27">
        <w:rPr>
          <w:rFonts w:ascii="Times New Roman" w:hAnsi="Times New Roman" w:cs="Times New Roman"/>
          <w:b/>
          <w:sz w:val="24"/>
          <w:szCs w:val="24"/>
        </w:rPr>
        <w:t>Практика 2</w:t>
      </w:r>
    </w:p>
    <w:p w:rsidR="002E4AA7" w:rsidRPr="00D80D27" w:rsidRDefault="002E4AA7" w:rsidP="00D80D27">
      <w:pPr>
        <w:pStyle w:val="a3"/>
        <w:jc w:val="center"/>
        <w:rPr>
          <w:rFonts w:ascii="Times New Roman" w:hAnsi="Times New Roman" w:cs="Times New Roman"/>
          <w:b/>
          <w:sz w:val="24"/>
          <w:szCs w:val="24"/>
        </w:rPr>
      </w:pPr>
      <w:r w:rsidRPr="00D80D27">
        <w:rPr>
          <w:rFonts w:ascii="Times New Roman" w:hAnsi="Times New Roman" w:cs="Times New Roman"/>
          <w:b/>
          <w:sz w:val="24"/>
          <w:szCs w:val="24"/>
        </w:rPr>
        <w:t>Стяжание архетипической части Голос П</w:t>
      </w:r>
      <w:r w:rsidR="00B21629" w:rsidRPr="00D80D27">
        <w:rPr>
          <w:rFonts w:ascii="Times New Roman" w:hAnsi="Times New Roman" w:cs="Times New Roman"/>
          <w:b/>
          <w:sz w:val="24"/>
          <w:szCs w:val="24"/>
        </w:rPr>
        <w:t xml:space="preserve">олномочий, стяжание </w:t>
      </w:r>
      <w:r w:rsidRPr="00D80D27">
        <w:rPr>
          <w:rFonts w:ascii="Times New Roman" w:hAnsi="Times New Roman" w:cs="Times New Roman"/>
          <w:b/>
          <w:sz w:val="24"/>
          <w:szCs w:val="24"/>
        </w:rPr>
        <w:t xml:space="preserve">архетипической </w:t>
      </w:r>
      <w:r w:rsidR="00B21629" w:rsidRPr="00D80D27">
        <w:rPr>
          <w:rFonts w:ascii="Times New Roman" w:hAnsi="Times New Roman" w:cs="Times New Roman"/>
          <w:b/>
          <w:sz w:val="24"/>
          <w:szCs w:val="24"/>
        </w:rPr>
        <w:t>м</w:t>
      </w:r>
      <w:r w:rsidRPr="00D80D27">
        <w:rPr>
          <w:rFonts w:ascii="Times New Roman" w:hAnsi="Times New Roman" w:cs="Times New Roman"/>
          <w:b/>
          <w:sz w:val="24"/>
          <w:szCs w:val="24"/>
        </w:rPr>
        <w:t>атрицы Самоорганизации Здоровья Человека ИВО</w:t>
      </w:r>
    </w:p>
    <w:p w:rsidR="00B21629" w:rsidRPr="002E4AA7" w:rsidRDefault="002E4AA7" w:rsidP="002E4AA7">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035F4C" w:rsidRDefault="00AD5E59" w:rsidP="00035F4C">
      <w:pPr>
        <w:pStyle w:val="a3"/>
        <w:jc w:val="both"/>
        <w:rPr>
          <w:rFonts w:ascii="Times New Roman" w:hAnsi="Times New Roman"/>
          <w:sz w:val="24"/>
          <w:szCs w:val="24"/>
        </w:rPr>
      </w:pPr>
      <w:r>
        <w:rPr>
          <w:rFonts w:ascii="Times New Roman" w:hAnsi="Times New Roman"/>
          <w:sz w:val="24"/>
          <w:szCs w:val="24"/>
        </w:rPr>
        <w:t xml:space="preserve">       </w:t>
      </w:r>
      <w:r w:rsidR="00035F4C">
        <w:rPr>
          <w:rFonts w:ascii="Times New Roman" w:hAnsi="Times New Roman"/>
          <w:sz w:val="24"/>
          <w:szCs w:val="24"/>
        </w:rPr>
        <w:t>Практика. Итак, мы возжигаемся всем синтезом 3-го Синтеза Школы Изначально Вышестоящего Здоровья. Возжигаемся формами Ипостаси Школы. Синтезируемся с Изначально Вышестоящими Аватарами Синтеза Кут Хуми Фаинь Си-ИВДИВО Метагалактики. И настраиваясь, насыщаясь их синтезом, переходим в зал ИВДИВО Си-ИВДИВО Метагалактики в 17.179.869.120-ю синтез-ивдиво-цельность.</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Разворачиваемся в зале ИВДИВО пред Изначально Вышестоящими Аватарами Синтеза Кут Хуми и Фаинь, приветствуя их, синтезируемся с ними. Стяжаем Синтез Синтеза Изначально Вышестоящего Отца, и просим преобразить каждого из нас и синтез нас на рост и развитие Здоровья, Вершение Здоровья. Это, кстати, мы путь к Вершению Здоровья складываем, помним об этом, разработанностью Частью Голос Полномочий, фундаментальностью Самоорганизация и с матрицей самоорганизации материи.</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в этом мы, синтезируясь с Кут Хуми и Фаинь, синтезируемся с Изначально Вышестоящими Аватарами Синтеза Мория и Свет. Проникаясь их Синтезом Истины/Синтезом Праистины Здоровья Изначально Вышестоящего Отца. Мы вместе с четырьмя Аватарами Синтеза переходим в зал Изначально Вышестоящего Отца Си-ИВДИВО Метагалактики в 17.179.869.185-ю синтез-ивдиво-цельность. Становимся пред Отцом, синтезируясь с ним.</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Приветствуем Изначально Вышестоящего Отца, и просим стяжание архетипической Части Голос Полномочия, и просим отстроенности каждого из нас и синтеза нас матрицами Самоорганизации Здоровья. Отец говорит, что можно не в целом по Частям, будет сложно усваиваться, а именно одну матрицу Самоорганизации Здоровья, потому что Части они уже в этом будут в матрице заложены. Чуть-чуть меняем нашу цель.</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настраиваясь на Изначально Вышестоящего Отца, синтезируемся с ним, внимание! как должностно компетентные. Почему? Архетипические Части стяжают и имеют должностную компетенцию.</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Синтезируясь с Отцом, мы стяжаем Синтез Голоса Полномочий Изначально Вышестоящего Отца, как архетипическая Часть ракурса 14-го архетипа. </w:t>
      </w:r>
    </w:p>
    <w:p w:rsidR="00035F4C" w:rsidRDefault="00035F4C" w:rsidP="00035F4C">
      <w:pPr>
        <w:pStyle w:val="a3"/>
        <w:jc w:val="both"/>
        <w:rPr>
          <w:rFonts w:ascii="Times New Roman" w:hAnsi="Times New Roman"/>
          <w:sz w:val="24"/>
          <w:szCs w:val="24"/>
        </w:rPr>
      </w:pPr>
      <w:r>
        <w:rPr>
          <w:rFonts w:ascii="Times New Roman" w:hAnsi="Times New Roman"/>
          <w:sz w:val="24"/>
          <w:szCs w:val="24"/>
        </w:rPr>
        <w:lastRenderedPageBreak/>
        <w:t xml:space="preserve">       Синтезируясь с Изначально Вышестоящим Отцом, мы стяжаем Ядро Части Голос Полномочий. Возжигаемся, переключаемся на это Ядро.</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Далее, глубже синтезируясь с Изначально Вышестоящим Отцом, мы стяжаем у Отца сферы- оболочки Части Голос Полномочий в количестве 17.179.869.184-е сферы-оболочки Части. </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стяжаем 20-ричную организацию Части Голос Полномочия, как собственно Часть с системами, аппаратами, частностями с 8-ю подготовками, с 8-ю компетенциями. И возжигаемся 20-ричностью архетипической Части Голос Полномочий ракурса 14-го архетипа. Заполняемся, настраиваемся на эту Часть. Разворачиваемся ракурсом её Единым телом пред Изначально Вышестоящим Отцом. </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То есть все остальные Части, все 20-рицы Человека здесь, но в эту 20-рицу входит собственно субстанция архетипической Части Голос Полномочий, этим ракурсом мы разворачиваемся пред Отцом. Есть.</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становясь Единым телом пред Отцом, синтезируясь с ним, с Отцом, мы стяжаем у Изначально Вышестоящего Отца архетипическую матрицу Самоорганизации Единого тела синтеза 256-ти Частей 14-го архетипа и 20-рицы организации нас 14-м архетипом ракурса Голоса Полномочий каждого из нас.</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стяжаем, я сейчас не буду говорит каким ракурсом какого мира, но в целом Единым телом, знаете</w:t>
      </w:r>
      <w:r w:rsidR="002E4AA7">
        <w:rPr>
          <w:rFonts w:ascii="Times New Roman" w:hAnsi="Times New Roman"/>
          <w:sz w:val="24"/>
          <w:szCs w:val="24"/>
        </w:rPr>
        <w:t>,</w:t>
      </w:r>
      <w:r>
        <w:rPr>
          <w:rFonts w:ascii="Times New Roman" w:hAnsi="Times New Roman"/>
          <w:sz w:val="24"/>
          <w:szCs w:val="24"/>
        </w:rPr>
        <w:t xml:space="preserve"> как матрица Отца входит в нас, накрывает, структурирует и простраивает, матрица Самоорганизации Здоровья Человека Изначально Вышестоящего Отца.</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То есть эта матрица будет вызывать синтезирование нас собой, она автоматически цельно нас охватывает, чтобы у нас сложились все необходимые фундаментальности, параметры для Здоровья Человека. В этом следующий шаг в Вершении Здоровья, Самоорганизации Здоровья. И тогда не как у Души усилием Души мы </w:t>
      </w:r>
      <w:r w:rsidR="009D3A57">
        <w:rPr>
          <w:rFonts w:ascii="Times New Roman" w:hAnsi="Times New Roman"/>
          <w:sz w:val="24"/>
          <w:szCs w:val="24"/>
        </w:rPr>
        <w:t>организуемся</w:t>
      </w:r>
      <w:r>
        <w:rPr>
          <w:rFonts w:ascii="Times New Roman" w:hAnsi="Times New Roman"/>
          <w:sz w:val="24"/>
          <w:szCs w:val="24"/>
        </w:rPr>
        <w:t xml:space="preserve"> и от этого многое зависит, а здесь может дойти, довести нас до автоматизма многих процессов внутренних, многих наших функций, которые так между собой складываются, иерархизируются, укладываются, синтезируются, что ведут нас эти матрицы к полноте отстроенности на Здорового Человека.</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А теперь впитайте Тонкомировым состоянием минимально, а лучше четырёх мировым состоянием эту матрицу Самоорганизации Здоровья в каждом из нас. </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Завтра, если получиться, вот в эту матричность мы глубже вникнем, поразбираем на чём она основана и строиться. Пока не на чем сегодня эту работу строить, до завтра растём.</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мы стяжаем у Изначально Вышестоящего Отца насыщение нас фундаментальностями Человека, насыщение нас всей полнотой пакетов стандартов, возможностей, частностей, как угодно, параметров Здорового Человека Изначально Вышестоящего Отца ракурса 14-го архетипа.</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насыщаем тем самым матрицу Самоорганизации Здоровья. И просим индивидуально каждого наделить нас, просим Отца наделить теми параметрами, которые у нас недостаточны явлены для Здоровья Синтез-14-ти-архетипического Человека Изначально Вышестоящего Отца.</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Матрица, как цельность, нас вот так вот закручивает, запахтывает, и начинает стягивать по подобию из зала Отца сейчас и потом из всего 14-го архетипа те необходимые параметры. Наша задача так отстроить свою деятельность, чтобы то, что к нам притянулось, усвоить, задействовать.</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Матрица очень серьёзно потенциализирует нас, грубо говоря, она сама самоорганизующе подводит к нам необходимые ситуации, условия, включаясь в которые, ну это нужно будет различать научиться, тонкость здесь нужна. Ситуации, условия, которые включат, задействуют и организуют разные параметры в нас, чтобы этими параметрами мы повысили здоровье. </w:t>
      </w:r>
    </w:p>
    <w:p w:rsidR="00035F4C" w:rsidRDefault="00035F4C" w:rsidP="00035F4C">
      <w:pPr>
        <w:pStyle w:val="a3"/>
        <w:jc w:val="both"/>
        <w:rPr>
          <w:rFonts w:ascii="Times New Roman" w:hAnsi="Times New Roman"/>
          <w:sz w:val="24"/>
          <w:szCs w:val="24"/>
        </w:rPr>
      </w:pPr>
      <w:r>
        <w:rPr>
          <w:rFonts w:ascii="Times New Roman" w:hAnsi="Times New Roman"/>
          <w:sz w:val="24"/>
          <w:szCs w:val="24"/>
        </w:rPr>
        <w:lastRenderedPageBreak/>
        <w:t xml:space="preserve">       Короче, попали называется, ребята. Будем оздоравливаться. И внутри эта матрица нас будет заставлять, точно лениться не получиться. Не захочется, матрица не позволит. Такая живая фундаментальность, которая будет нас постоянно дёргать: вот это следующее тебе надо, вот это, вот это, и вот это. Будет очень интересно, эффект должен быть. Только примите её с радостью, радость позволит Духу расслабиться, не озаряться надо ли мне, смогу ли я?  Это всё выбросьте сейчас, вот близко не допускайте к себе эти состояния, не позволяйте им быть в вас. Вы пред Отцом, какие могут быть размышления и сомнения. Понимаете, да? Вот, отлично.</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стяжаем Синтез Изначально Вышестоящего Отца. И стяжаем у Изначально Вышестоящего Отца минимально 256 пакетов Самоорганизации Си-ИВДИВО Метагалактически ракурсом каждой Части каждому из нас и синтезу нас разные выражения фундаментальности Самоорганизации.</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стяжаем соответственно 256 Чакр Части, архетипической Части Голос Полномочия, 256 матриц Самоорганизации Частей. </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Пока просто Самоорганизация, потом уже Самоорганизация Здоровья, как.. ну, это более широкая матрица получается, чем просто Здоровье. Здоровье в этом тоже будет.</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просим Изначально Вышестоящего Отца наделить нас фундаментальностью Пра-самоорганизации Изначально Вышестоящего Отца. Заполняемся, включая Прасамоорганизация изменения в синтезе каждого из нас, в Ядрах каждой Части на то, чтобы наша Самоорганизация выросла, дотягиваясь до Отцовской, которая как Прасамоорганизация проявляется. </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256 вариантов Самоорганизации ракурса каждой Части мы просим Отца включить в нас окончательно. Включаемся. А это значит каждая Часть начинает в нас действовать строго специфично, если мы ей не мешаем, если мы поддерживаем деятельность этой Частью. Если ничего не делаем, это не сработает, всё остаётся по-прежнему. Есть?</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Вот проживите какую-то внутреннюю динамику Огня в нас. На самом деле вот здесь идёт очень мощная профилактика патологий. Потому что вот этот Дух, знаете, вот как он такой вот циркуляторкой-пилой начинает взрываться, просекаться, перестраиваться на то, что нужно Человеку Изначально Вышестоящего Отца. </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А старый, закостенелый Дух он может взрывать вас, если вы будете сопротивляться, может просто переплавляться так незаметненько, если у вас будет спокойное все принятие и все… такое вот погружённость в деятельность Огнём Отца. То есть вы ничего не принимаете в штыки, а включаетесь в деятельность именно по Огню, то тогда будет правильно срабатывать всё, потому что оценить, как это по Огню, нам нечем. Есть такая.</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Вот пока я говорила вот эта матрица пристраивалась, пристраивалась ракурсом 256-ти Частей. Матрица Компетенций пока мы не возьмём с вами.</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стяжаем Синтез Изначально Вышестоящего Отца. Просим утвердить и преобразить нас на стяжённое, просим начать следующий этап роста нашего Здоровья Самоорганизациями ракурса Человека Изначально Вышестоящего Отца 14-го архетипа.</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разворачиваем самоорганизующий Огонь Изначально Вышестоящего Отца из этих матриц, цельно охватывая цельно всю нашу телесность, Единое тело этим формируя. </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эманируем этот Огонь Самоорганизации новой, которой нами сейчас является, достигается в ИВДИВО в целом. Это значит вызовет от ИВДИВО новую реакцию Дома на нас. Эта реакция будет более глубоко нас задействовать, включать, включать в деятельность, и самое главное будет давать более глубокие, но достижимые результаты. Вот в чём смысл ещё.</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Эманируем Огонь новой Самоорганизации каждого из нас 14-ти архетипической в ИВДИВО Нур-Султан, и в подразделение Служащих здесь присутствующих. </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Эманируем в целом на Планету Земля физично, эту новую Самоорганизацию, встраиваясь в окружающую реальность ею. И в подразделение, где вы служите, вот здесь в </w:t>
      </w:r>
      <w:r>
        <w:rPr>
          <w:rFonts w:ascii="Times New Roman" w:hAnsi="Times New Roman"/>
          <w:sz w:val="24"/>
          <w:szCs w:val="24"/>
        </w:rPr>
        <w:lastRenderedPageBreak/>
        <w:t>Нур-Султан первый вариант. И концентрируем этот Огонь Самоорганизации в подразделение Нур-Султан и Казахстан по праву столицы.</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мы благодарим Изначально Вышестоящего Отца. И, выходя из его зала, зафиксируйтесь на Планете Земля, и попроживайте насколько у вас более глубокое задействование всех условий начинает включаться вот этой темой. Отсюда у вас складывается вовне реализация Голоса Полномочий реально, и вы, в принципе, начинаете двигаться в ту сторону, когда не только как, Человек, а как Полномочный Компетентный начинаете заявлять о себе по Аватарски, а значит созидающе, хотя бы Огнём звучать созидающе на Планете Земля. На самом деле Огнём и надо звучать, материя потом отстраивается. Это ещё один такой выход из этой практики. Есть.</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И, продолжая эманировать, мы ещё раз благодарим Изначально Вышестоящего Отца, Изначально Вышестоящих Аватаров Синтеза Кут Хуми Фаинь, Мория и Свет.</w:t>
      </w:r>
    </w:p>
    <w:p w:rsidR="00035F4C" w:rsidRDefault="00035F4C" w:rsidP="00035F4C">
      <w:pPr>
        <w:pStyle w:val="a3"/>
        <w:jc w:val="both"/>
        <w:rPr>
          <w:rFonts w:ascii="Times New Roman" w:hAnsi="Times New Roman"/>
          <w:sz w:val="24"/>
          <w:szCs w:val="24"/>
        </w:rPr>
      </w:pPr>
      <w:r>
        <w:rPr>
          <w:rFonts w:ascii="Times New Roman" w:hAnsi="Times New Roman"/>
          <w:sz w:val="24"/>
          <w:szCs w:val="24"/>
        </w:rPr>
        <w:t xml:space="preserve">      Возвращаемся в физическую реализацию и выходим из практики.</w:t>
      </w:r>
    </w:p>
    <w:p w:rsidR="00043F0D" w:rsidRDefault="00043F0D" w:rsidP="00035F4C">
      <w:pPr>
        <w:pStyle w:val="a3"/>
        <w:jc w:val="both"/>
        <w:rPr>
          <w:rFonts w:ascii="Times New Roman" w:hAnsi="Times New Roman"/>
          <w:sz w:val="24"/>
          <w:szCs w:val="24"/>
        </w:rPr>
      </w:pPr>
    </w:p>
    <w:p w:rsidR="00035F4C" w:rsidRPr="00043F0D" w:rsidRDefault="00043F0D" w:rsidP="00043F0D">
      <w:pPr>
        <w:spacing w:after="120"/>
        <w:rPr>
          <w:rFonts w:ascii="Times New Roman" w:hAnsi="Times New Roman"/>
          <w:color w:val="FF0000"/>
          <w:lang w:val="kk-KZ"/>
        </w:rPr>
      </w:pPr>
      <w:r>
        <w:rPr>
          <w:rFonts w:ascii="Times New Roman" w:hAnsi="Times New Roman"/>
          <w:color w:val="FF0000"/>
        </w:rPr>
        <w:t xml:space="preserve">2 день 1 часть                                                                                                                  </w:t>
      </w:r>
      <w:r w:rsidRPr="00D80D27">
        <w:rPr>
          <w:rFonts w:ascii="Times New Roman" w:hAnsi="Times New Roman"/>
          <w:color w:val="FF0000"/>
        </w:rPr>
        <w:t>01:</w:t>
      </w:r>
      <w:r w:rsidRPr="00D80D27">
        <w:rPr>
          <w:rFonts w:ascii="Times New Roman" w:hAnsi="Times New Roman"/>
          <w:color w:val="FF0000"/>
          <w:lang w:val="kk-KZ"/>
        </w:rPr>
        <w:t>36</w:t>
      </w:r>
      <w:r w:rsidRPr="00D80D27">
        <w:rPr>
          <w:rFonts w:ascii="Times New Roman" w:hAnsi="Times New Roman"/>
          <w:color w:val="FF0000"/>
        </w:rPr>
        <w:t>:</w:t>
      </w:r>
      <w:r w:rsidRPr="00D80D27">
        <w:rPr>
          <w:rFonts w:ascii="Times New Roman" w:hAnsi="Times New Roman"/>
          <w:color w:val="FF0000"/>
          <w:lang w:val="kk-KZ"/>
        </w:rPr>
        <w:t>40</w:t>
      </w:r>
      <w:r w:rsidRPr="00D80D27">
        <w:rPr>
          <w:rFonts w:ascii="Times New Roman" w:hAnsi="Times New Roman"/>
          <w:color w:val="FF0000"/>
        </w:rPr>
        <w:t>– 02:02:54</w:t>
      </w:r>
      <w:r>
        <w:rPr>
          <w:rFonts w:ascii="Times New Roman" w:hAnsi="Times New Roman" w:cs="Times New Roman"/>
          <w:i/>
          <w:sz w:val="24"/>
          <w:szCs w:val="24"/>
          <w:lang w:val="kk-KZ"/>
        </w:rPr>
        <w:t xml:space="preserve">   </w:t>
      </w:r>
      <w:r w:rsidR="00035F4C">
        <w:rPr>
          <w:rFonts w:ascii="Times New Roman" w:hAnsi="Times New Roman"/>
          <w:sz w:val="24"/>
          <w:szCs w:val="24"/>
        </w:rPr>
        <w:t xml:space="preserve">   </w:t>
      </w:r>
    </w:p>
    <w:p w:rsidR="000F6B14" w:rsidRPr="00043F0D" w:rsidRDefault="002E4AA7" w:rsidP="00043F0D">
      <w:pPr>
        <w:pStyle w:val="a3"/>
        <w:jc w:val="center"/>
        <w:rPr>
          <w:rFonts w:ascii="Times New Roman" w:eastAsia="Arial Unicode MS" w:hAnsi="Times New Roman"/>
          <w:b/>
          <w:sz w:val="24"/>
          <w:szCs w:val="24"/>
        </w:rPr>
      </w:pPr>
      <w:r w:rsidRPr="00D80D27">
        <w:rPr>
          <w:rFonts w:ascii="Times New Roman" w:eastAsia="Arial Unicode MS" w:hAnsi="Times New Roman"/>
          <w:b/>
          <w:sz w:val="24"/>
          <w:szCs w:val="24"/>
        </w:rPr>
        <w:t>Практика-Тренинг</w:t>
      </w:r>
      <w:r w:rsidR="002178DB" w:rsidRPr="00D80D27">
        <w:rPr>
          <w:rFonts w:ascii="Times New Roman" w:eastAsia="Arial Unicode MS" w:hAnsi="Times New Roman"/>
          <w:b/>
          <w:sz w:val="24"/>
          <w:szCs w:val="24"/>
        </w:rPr>
        <w:t xml:space="preserve"> 3</w:t>
      </w:r>
      <w:r w:rsidR="00A3507A" w:rsidRPr="00D80D27">
        <w:rPr>
          <w:rFonts w:ascii="Times New Roman" w:eastAsia="Arial Unicode MS" w:hAnsi="Times New Roman"/>
          <w:b/>
          <w:sz w:val="24"/>
          <w:szCs w:val="24"/>
        </w:rPr>
        <w:t xml:space="preserve"> </w:t>
      </w:r>
      <w:r w:rsidR="00A3507A" w:rsidRPr="00D80D27">
        <w:rPr>
          <w:rFonts w:ascii="Times New Roman" w:eastAsia="Arial Unicode MS" w:hAnsi="Times New Roman"/>
          <w:b/>
          <w:sz w:val="24"/>
          <w:szCs w:val="24"/>
          <w:lang w:val="x-none"/>
        </w:rPr>
        <w:br/>
      </w:r>
      <w:r w:rsidR="00A3507A" w:rsidRPr="00D80D27">
        <w:rPr>
          <w:rFonts w:ascii="Times New Roman" w:hAnsi="Times New Roman"/>
          <w:b/>
          <w:sz w:val="24"/>
          <w:szCs w:val="24"/>
          <w:lang w:val="kk-KZ"/>
        </w:rPr>
        <w:t xml:space="preserve"> </w:t>
      </w:r>
      <w:r w:rsidR="00D80D27">
        <w:rPr>
          <w:rFonts w:ascii="Times New Roman" w:eastAsia="Arial Unicode MS" w:hAnsi="Times New Roman"/>
          <w:b/>
          <w:sz w:val="24"/>
          <w:szCs w:val="24"/>
          <w:lang w:val="kk-KZ"/>
        </w:rPr>
        <w:t>в реабилитационном центре</w:t>
      </w:r>
      <w:r w:rsidR="00AD5E59" w:rsidRPr="00D80D27">
        <w:rPr>
          <w:rFonts w:ascii="Times New Roman" w:eastAsia="Arial Unicode MS" w:hAnsi="Times New Roman"/>
          <w:b/>
          <w:sz w:val="24"/>
          <w:szCs w:val="24"/>
          <w:lang w:val="kk-KZ"/>
        </w:rPr>
        <w:t xml:space="preserve"> ИВАС Свет</w:t>
      </w:r>
      <w:r w:rsidR="00AD5E59" w:rsidRPr="00D80D27">
        <w:rPr>
          <w:rFonts w:ascii="Times New Roman" w:eastAsia="Arial Unicode MS" w:hAnsi="Times New Roman"/>
          <w:b/>
          <w:sz w:val="24"/>
          <w:szCs w:val="24"/>
        </w:rPr>
        <w:t xml:space="preserve">.  </w:t>
      </w:r>
      <w:r w:rsidR="004E1519">
        <w:rPr>
          <w:rFonts w:ascii="Times New Roman" w:eastAsia="Arial Unicode MS" w:hAnsi="Times New Roman"/>
          <w:b/>
          <w:sz w:val="24"/>
          <w:szCs w:val="24"/>
        </w:rPr>
        <w:t>Элементы самоорганизации:</w:t>
      </w:r>
      <w:r w:rsidR="00A3507A" w:rsidRPr="00D80D27">
        <w:rPr>
          <w:rFonts w:ascii="Times New Roman" w:hAnsi="Times New Roman"/>
          <w:b/>
          <w:sz w:val="24"/>
          <w:szCs w:val="24"/>
        </w:rPr>
        <w:t xml:space="preserve"> </w:t>
      </w:r>
      <w:r w:rsidR="00A3507A" w:rsidRPr="00D80D27">
        <w:rPr>
          <w:rFonts w:ascii="Times New Roman" w:eastAsia="Arial Unicode MS" w:hAnsi="Times New Roman"/>
          <w:b/>
          <w:sz w:val="24"/>
          <w:szCs w:val="24"/>
        </w:rPr>
        <w:t>релаксаци</w:t>
      </w:r>
      <w:r w:rsidR="00A3507A" w:rsidRPr="00D80D27">
        <w:rPr>
          <w:rFonts w:ascii="Times New Roman" w:eastAsia="Arial Unicode MS" w:hAnsi="Times New Roman"/>
          <w:b/>
          <w:sz w:val="24"/>
          <w:szCs w:val="24"/>
          <w:lang w:val="kk-KZ"/>
        </w:rPr>
        <w:t>я</w:t>
      </w:r>
      <w:r w:rsidR="00A3507A" w:rsidRPr="00D80D27">
        <w:rPr>
          <w:rFonts w:ascii="Times New Roman" w:eastAsia="Arial Unicode MS" w:hAnsi="Times New Roman"/>
          <w:b/>
          <w:sz w:val="24"/>
          <w:szCs w:val="24"/>
        </w:rPr>
        <w:t>, расслабление и самовосстановление</w:t>
      </w:r>
      <w:r w:rsidR="00AD5E59" w:rsidRPr="00D80D27">
        <w:rPr>
          <w:rFonts w:ascii="Times New Roman" w:eastAsia="Arial Unicode MS" w:hAnsi="Times New Roman"/>
          <w:b/>
          <w:sz w:val="24"/>
          <w:szCs w:val="24"/>
        </w:rPr>
        <w:t xml:space="preserve"> разными лечебными средами</w:t>
      </w:r>
      <w:bookmarkStart w:id="3" w:name="_Toc78224174"/>
      <w:bookmarkEnd w:id="1"/>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Новую тему мы сейчас не в состоянии взять ни по времени, ни по состоянию, согласитесь. Что мы с вами можем сделать? Может быть у вас какие-то вопросы есть, чтобы посидели, поусваивали эту тему или чуть-чуть вот в тренинге. У матросов нет вопросов.</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А мы можем про матрицу, вот я не совсем поняла как матрица…  вот эти вот.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Мы завтра эту тему развернём, потому что она по времени у нас не уложится, развивать её неинтересно. Она вообще очень крутая и очень сложная тема. Мы сейчас её просто не возьмём. Тут наши части уже перенапряглись. Угу? Значит, тогда предлагаю следующий вариант. Тренироваться тоже пока сил нет, я по себе тоже сканирую. Да?</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Мы пойд</w:t>
      </w:r>
      <w:r>
        <w:rPr>
          <w:rFonts w:ascii="Times New Roman" w:hAnsi="Times New Roman" w:cs="Times New Roman"/>
          <w:sz w:val="24"/>
          <w:szCs w:val="24"/>
        </w:rPr>
        <w:t>ё</w:t>
      </w:r>
      <w:r>
        <w:rPr>
          <w:rFonts w:ascii="Times New Roman" w:hAnsi="Times New Roman" w:cs="Times New Roman"/>
          <w:sz w:val="24"/>
          <w:szCs w:val="24"/>
          <w:lang w:val="kk-KZ"/>
        </w:rPr>
        <w:t>м попросим Свет провести нас в центр реабилитации и пойдём сонастраиваться теми методами, инструментами, возможностями, которые есть в реабилитационном центре у Свет. Угу? Куда пойдём? В 14 архетип?</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Из зала: в 14-й. </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Давайте в 14-ый.</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Из зала: Там легче видеть. </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Да. Итак, настраиваемся на Аватерессу Свет. Каждый индивидуально внутренне заполняется её Огнём и Синтезом.</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Из зала: Тренинг это, да? </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Такой расслабляющий тренинг, попытка тренинг. Теперь вся команда, объединяемся со Свет, как Главой лечебницы. Она нас переводит сначала в приёмный зал такой вот. Есть специальное помещение, где сначала проводится диагностика, первичная сортировка, так это в медицине называется. Извините, так грубо, и так есть. </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Первичная сортировка. Это, когда в приёмном покое врач определяет куда направить больного, какие первичные анализы сдать и так далее, это вс</w:t>
      </w:r>
      <w:r>
        <w:rPr>
          <w:rFonts w:ascii="Times New Roman" w:hAnsi="Times New Roman" w:cs="Times New Roman"/>
          <w:sz w:val="24"/>
          <w:szCs w:val="24"/>
        </w:rPr>
        <w:t>ё сюда</w:t>
      </w:r>
      <w:r>
        <w:rPr>
          <w:rFonts w:ascii="Times New Roman" w:hAnsi="Times New Roman" w:cs="Times New Roman"/>
          <w:sz w:val="24"/>
          <w:szCs w:val="24"/>
          <w:lang w:val="kk-KZ"/>
        </w:rPr>
        <w:t xml:space="preserve">. Да. Вот. Тогда что мы делаем? Настраиваемся на Аватерессу Свет всей командой. Смотрим. Она говорит, что у нас в целом похожая ситуация: матрица нас вздыбила фактически, в хорошем смысле слова, и вызывает очень мощную перестройку Духом. Поэтому здесь мы пойдём также в  соорганизации в сонастройке с особыми средами в лечебнице, лечебными восстанавливающими средами, пойдём просто расслабляться, чтобы отпустить Дух, а матрица легче усвоилась. Угу? Хорошо. </w:t>
      </w:r>
    </w:p>
    <w:p w:rsidR="00AD5E59"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Прямо идём по коридору за Свет. Идём быстро, расстояние там приличное по зданию, она говорит метров 500. И там есть другое отделение от этого приёмного, мы туда </w:t>
      </w:r>
      <w:r>
        <w:rPr>
          <w:rFonts w:ascii="Times New Roman" w:hAnsi="Times New Roman" w:cs="Times New Roman"/>
          <w:sz w:val="24"/>
          <w:szCs w:val="24"/>
          <w:lang w:val="kk-KZ"/>
        </w:rPr>
        <w:lastRenderedPageBreak/>
        <w:t xml:space="preserve">подходим. Да? Входим в это отделение. Прям вот такие огромные стеклянные двери. Сейчас увидьте, пожалуйста, вот они так раздвигаются, очень широкие, высокие. Входим. </w:t>
      </w:r>
      <w:r w:rsidR="00AD5E59">
        <w:rPr>
          <w:rFonts w:ascii="Times New Roman" w:hAnsi="Times New Roman" w:cs="Times New Roman"/>
          <w:sz w:val="24"/>
          <w:szCs w:val="24"/>
          <w:lang w:val="kk-KZ"/>
        </w:rPr>
        <w:t xml:space="preserve">  </w:t>
      </w:r>
    </w:p>
    <w:p w:rsidR="000F6B14" w:rsidRDefault="00AD5E59"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F6B14">
        <w:rPr>
          <w:rFonts w:ascii="Times New Roman" w:hAnsi="Times New Roman" w:cs="Times New Roman"/>
          <w:sz w:val="24"/>
          <w:szCs w:val="24"/>
          <w:lang w:val="kk-KZ"/>
        </w:rPr>
        <w:t>Куда мы попадаем? Описывайте, что вы видите. Настраивайтесь, чувствуйте, расслабляйтесь. Никто вас не пытает, не спрашивает. Просто вот, что видим, то и... Что проживаем, как соорганизуемся вот это тоже этот эффект, так и действуем. Куда мы попали? Чувствуем хоты бы.</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Из зала: - Разное оборудование диагностирующее.</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Разное оборудование. Кто ещё что видит?</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Из зала: - Зал большой.</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Зал большой. Чем он наполнен?</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Из зала: - Среда расслабляющая.</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Среда расслабляющая. Хорошо.</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Из зала: - Приёмный покой?</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Не приёмный покой. Это уже непосредственно релаксирующий зал. Углубляйтесь, убирайте стереотипы оборудования, в нём его почти нет, оно такое незаметненькое оборудование.</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Из зала: неразборчиво. </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Что есть в целом зале? Что привлекает внимание?</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Из зала: - Бассейн.</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Бассейн, молодец. Первое. Ну, это не первое, что в глаза бросается, а... </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Из зала: - Кушетки. </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-Капсулы.</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Технические вы наши, расслабьтесь. Всё интересней и проще. Оранжерея. Там много разных растений, вы видите, а что ж молчите-то. </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Из зала: - Разные мешают...</w:t>
      </w:r>
    </w:p>
    <w:p w:rsidR="002178DB" w:rsidRDefault="002178DB"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F6B14">
        <w:rPr>
          <w:rFonts w:ascii="Times New Roman" w:hAnsi="Times New Roman" w:cs="Times New Roman"/>
          <w:sz w:val="24"/>
          <w:szCs w:val="24"/>
          <w:lang w:val="kk-KZ"/>
        </w:rPr>
        <w:t xml:space="preserve">А вот оно, это знаете, что нашей самоорганизации мешает. Она ведёт туда, всё просто естественно, а у нас: « Неет, должно быть оборудование, сложное, диагностическое». А мы без диагностики пошли, нас сканировала Свет и сказала: «Итак с вами ясно» и даже описала ситуацию: у нас идёт усвоение этой матрицы. У нас, собственно, действия должно быть на самоорганизацию, когда мы более менее должны объективизироваться в этой окружающей среде. </w:t>
      </w:r>
    </w:p>
    <w:p w:rsidR="000F6B14" w:rsidRDefault="002178DB"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F6B14">
        <w:rPr>
          <w:rFonts w:ascii="Times New Roman" w:hAnsi="Times New Roman" w:cs="Times New Roman"/>
          <w:sz w:val="24"/>
          <w:szCs w:val="24"/>
          <w:lang w:val="kk-KZ"/>
        </w:rPr>
        <w:t>Растения пышные, вот полностью проходим по этим проходам, что они дают? Как раз вот эту среду' свежести, более того, они там подобраны, как лечебные растения.</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Из зала: - Водопады там. </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-Фонтаны.</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Там есть открытая вода, совершенно верно. Там есть разные стихии, давайте так.</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Из зала: - Яркое солнце светит.</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Солнца не вижу. </w:t>
      </w:r>
    </w:p>
    <w:p w:rsidR="000F6B14" w:rsidRDefault="000F6B14" w:rsidP="000F6B14">
      <w:pPr>
        <w:pStyle w:val="a3"/>
        <w:jc w:val="both"/>
        <w:rPr>
          <w:rFonts w:ascii="Times New Roman" w:hAnsi="Times New Roman" w:cs="Times New Roman"/>
          <w:i/>
          <w:sz w:val="24"/>
          <w:szCs w:val="24"/>
          <w:lang w:val="kk-KZ"/>
        </w:rPr>
      </w:pPr>
      <w:r>
        <w:rPr>
          <w:rFonts w:ascii="Times New Roman" w:hAnsi="Times New Roman" w:cs="Times New Roman"/>
          <w:i/>
          <w:sz w:val="24"/>
          <w:szCs w:val="24"/>
          <w:lang w:val="kk-KZ"/>
        </w:rPr>
        <w:t>Из зала: - Но светло так.</w:t>
      </w:r>
    </w:p>
    <w:p w:rsidR="002178DB"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Ну, светло, да. Вполне возможно. Потому что там на самом деле остеклённая...вот это вот... корпус, часть корпуса, солнце может проникать. Ну, вобщем-то нам сейчас, честно говоря, его сложно воспринять Солнце то, а вы попроживайте вот ту среду повдыхайте её. </w:t>
      </w:r>
    </w:p>
    <w:p w:rsidR="000F6B14" w:rsidRDefault="002178DB"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F6B14">
        <w:rPr>
          <w:rFonts w:ascii="Times New Roman" w:hAnsi="Times New Roman" w:cs="Times New Roman"/>
          <w:sz w:val="24"/>
          <w:szCs w:val="24"/>
          <w:lang w:val="kk-KZ"/>
        </w:rPr>
        <w:t xml:space="preserve">Простое упражнение, всем известное: тем телом в координации с физикой мощно, глубоко вдыхаем тот воздух и выдыхаем здесь на физике. Ещё раз вдыхаем тот воздух прямо чётко тем телом вдох делаем и выдыхаем здесь, на физике. Это и заряд стихии Воздуха, ментальный заряд, там много чего. Ещё раз, третий раз вдыхаем воздух там, прямо стараемся по максиму запитаться, максимальный объём вместить воздуха в себя. </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Кстати, его можно уплотнять, чего нельзя на физике. Попроживайте там. Вдыхаешь, потом уплотняешь, больше, больше вдыхаешь, прикольно получается, а потом весь этот воздух ракурса физики выдыхаем. Вот если у вас начинает кружится голова, то завершаем или можно сделать паузу, если вам понравилось. Да?</w:t>
      </w:r>
    </w:p>
    <w:p w:rsidR="000F6B14" w:rsidRDefault="000F6B14" w:rsidP="000F6B1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Теперь садимся в кушеточки, вот такие... не, они такие вот... не кушетки, но они собраны, как кресла. Лёгкие, воздушные кресла, очень удобные. Вот просто ложимся в эти кресла, полулёжа мы находимся так, чтобы ваши тела были расслаблены. Единственно на физике мы сейчас это не позволим, но вот расслабиться можно позволить независимо от позы.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lang w:val="kk-KZ"/>
        </w:rPr>
        <w:t xml:space="preserve">       Закрываем там глазки. Аватаресса нам включает журчание воды, пение птичек, какие-то природные звуки той природы. Она более глубока, чем наша привычная природа. Вот просто напитываемся этим звучанием, той природой, расслябляемся, отпуская все свои мысли, чувства, зажатости по всем телам. Смысла в них нет. Ручки, ножки, мозги не растекаются, а расслабляются они. И вот в нас втекает вот этот звуковой природный фон естетственный. Он тоже самоорганизованный и переключает нас на релаксацию, как на фазу нашей деятельности, самую глубокую релаксацию, которая вед</w:t>
      </w:r>
      <w:r>
        <w:rPr>
          <w:rFonts w:ascii="Times New Roman" w:hAnsi="Times New Roman" w:cs="Times New Roman"/>
          <w:sz w:val="24"/>
          <w:szCs w:val="24"/>
        </w:rPr>
        <w:t xml:space="preserve">ёт к самовосстановлению. Это тоже элемент самоорганизации.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Нас заполняет такая полезная субстанция, которая позволяет нам и оздоровится, не думать ни о чём, успокоиться, скоординироваться чувствами, мыслями, любыми другими Частями, Смыслами какими-то, напряжениями. Они все выравниваются, координируются с базовым тонусом вашим. </w:t>
      </w:r>
      <w:r>
        <w:rPr>
          <w:rFonts w:ascii="Times New Roman" w:hAnsi="Times New Roman" w:cs="Times New Roman"/>
          <w:b/>
          <w:sz w:val="24"/>
          <w:szCs w:val="24"/>
        </w:rPr>
        <w:t>Только в расслабленном в состоянии можно впитать что-то следующее</w:t>
      </w:r>
      <w:r>
        <w:rPr>
          <w:rFonts w:ascii="Times New Roman" w:hAnsi="Times New Roman" w:cs="Times New Roman"/>
          <w:sz w:val="24"/>
          <w:szCs w:val="24"/>
        </w:rPr>
        <w:t xml:space="preserve">, обратите на это внимание. </w:t>
      </w:r>
      <w:r>
        <w:rPr>
          <w:rFonts w:ascii="Times New Roman" w:hAnsi="Times New Roman" w:cs="Times New Roman"/>
          <w:b/>
          <w:sz w:val="24"/>
          <w:szCs w:val="24"/>
        </w:rPr>
        <w:t>Закон самоорганизации</w:t>
      </w:r>
      <w:r>
        <w:rPr>
          <w:rFonts w:ascii="Times New Roman" w:hAnsi="Times New Roman" w:cs="Times New Roman"/>
          <w:sz w:val="24"/>
          <w:szCs w:val="24"/>
        </w:rPr>
        <w:t xml:space="preserve">, когда ты не напрягаешься в наработке, в достижении чего-то.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ничего не нарабатываем только пассивно впитываем в себя субстанцию природную, при чём так отстроенную, которая нас восстанавливает. Вопрос только в нас: расслабиться нам нужно, это - Закон свободы Воли. Просто наполняйтесь, наполняйтесь этой субстанцией, ничего не делая, она автоматически вас заполняет, такое блаженство, благоприятное состояние, музыка слегка-слегка заметная тут.</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Из зала: - А эманировать не надо?</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Не, не надо, не надо. Это не то действие. Просто заполняет. Заполняет, уплотняется в нас. Вызывает ещё более глубокую релаксацию, уплотняясь. У этой субстанции такая специфика, вот она особенная: это особенный Огонь, это особенный Дух, Свет, Энергия этой среды, направленные на расслабление, релаксацию - это тоже, что и расслабление, и самовосстановление.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И попробуйте найти пик расслабления, где начинается точка сборки в вас самоорганизованно, естественно. Природная сборка телом: какая-то перестройка, какая-то новая насыщенность, возникать может новая динамика, то есть фактически новая самоорганизация рождается в вас и, если вы достигаете пика необходимой релаксации. Поэтому не спешите с этой точкой, её нужно прожить, знаете, практически заснуть, потерять контроль над своим телом. Увидьте вот эту технологию, очень полезно её брать. Это, когда на физике Человек погружается в глубокий сон, но на несколько минут, вот похоже на это состояние. Но, это не только физика, это вся наша выразимость вот так должна быть в релаксировано-максимальном состоянии. Пока я говорю, эта релаксация ещё углубляется. Не спешите достигать этой точки кульминации.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Вот сама точка, она будет пройдена естественно не под нашим управлением, потому что это самоорганизация в нас. И когда это начнётся другая активация восстановления, вы это проживёте, никуда это не денется. Управлять этим не получится. Нечем. Я буду контролировать Разумом и говорить вот я здесь расслабляюсь, я здесь начинаю собираться, не получится. Тело это должно само это  сделать, без Разума. Вот то Единое тело синтеза всех Частей.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чем глубже вы расслабитесь, тем глубже, чётче начнётся самоорганизация, вот эта матрица включит свои эффекты. Вот, когда пройдёте мгновение потеря контроля над собою то самое то, что нужно достичь. Если у кого-то не получается, дома сами тренируйтесь. Дома легче будет. Если заснёте, это самое то, что нужно. Отлично. Ну, вот пока как есть.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Начинаем дальше насыщаться, уже более активно насыщаться окружающей средой. Вот идёт другая активация, она другого качества, другого толка, задействуют другие какие-то наши функции, более выравненная, более отстроенная активация. Вот этим можно очень сильно менять и тенденции даже обмена веществ вот этим подходом. Правда, вот нужно сам обмен веществ отпустить, не мешать никакой Части. Это сложно очень сделать, но можно. </w:t>
      </w:r>
    </w:p>
    <w:p w:rsidR="000F6B14" w:rsidRPr="002178DB" w:rsidRDefault="000F6B14" w:rsidP="000F6B14">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2178DB">
        <w:rPr>
          <w:rFonts w:ascii="Times New Roman" w:hAnsi="Times New Roman" w:cs="Times New Roman"/>
          <w:b/>
          <w:sz w:val="24"/>
          <w:szCs w:val="24"/>
        </w:rPr>
        <w:t xml:space="preserve">Вот этим можно менять всю свою перестройку, восстанавливаться после тяжёлого труда, после каких-то психоэмоциональных нагрузок, после разных стяжаний, чтобы вас не плющило, вот так хорошо бы восстанавливаться.  И вот это вот расслабление запускает процесс самоорганизации по-новому пути более качественно. Суть практики в этом.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Начинаем слышать пение птиц, журчание воды, обонять всё окружающее. Есть. И проживайте особенно вот то, Вышестоящее тело. Физика может сработать, может нет, но тоже эффекты будут.  А вот Вышестоящее тело точно расслабилось. И ушла та тяжесть, которая сложилась в конце практики, сложностью этой практики, глубиной нашей перестройки в этой практике. Есть.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Потихоньку встаем с кресел теми Телами. Ну, постойте, попрыгайте, подвигайтесь, поощущайте, почувствуйте своё тело. Стало оно легче, саностроеннее с самим собой хотя бы. В целом эффекты у всех есть эти</w:t>
      </w:r>
      <w:r w:rsidR="002178DB">
        <w:rPr>
          <w:rFonts w:ascii="Times New Roman" w:hAnsi="Times New Roman" w:cs="Times New Roman"/>
          <w:sz w:val="24"/>
          <w:szCs w:val="24"/>
        </w:rPr>
        <w:t>м</w:t>
      </w:r>
      <w:r>
        <w:rPr>
          <w:rFonts w:ascii="Times New Roman" w:hAnsi="Times New Roman" w:cs="Times New Roman"/>
          <w:sz w:val="24"/>
          <w:szCs w:val="24"/>
        </w:rPr>
        <w:t xml:space="preserve">.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идём на журчание воды, идём к водоёму. Это - бассейн. Аватаресса Свет шутит. Помните её воплощение? Не сколько Василиса Премудрая, сколько Царевна Лебедь. Царевна Лебедь, когда она может махнуть рукой и озеро сотворить. Вот она сейчас вам что-то подобное сотворила: вот этот бассейн. Вернее, он и был, но она его заполнила очень интересной субстанцией. Подходите, становитесь по краям бассейна. Сканируйте, что это за жидкость в этом бассейне. Организуйтесь, чувствуйте, проживайте хотя бы, что это за жидкость?</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Из зала: - Гелеобразная какая-то.</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А ещё? Суть её.</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i/>
          <w:sz w:val="24"/>
          <w:szCs w:val="24"/>
          <w:lang w:val="kk-KZ"/>
        </w:rPr>
        <w:t xml:space="preserve">- </w:t>
      </w:r>
      <w:r>
        <w:rPr>
          <w:rFonts w:ascii="Times New Roman" w:hAnsi="Times New Roman" w:cs="Times New Roman"/>
          <w:i/>
          <w:sz w:val="24"/>
          <w:szCs w:val="24"/>
        </w:rPr>
        <w:t>Концентрация субъядерности ил</w:t>
      </w:r>
      <w:r>
        <w:rPr>
          <w:rFonts w:ascii="Times New Roman" w:hAnsi="Times New Roman" w:cs="Times New Roman"/>
          <w:i/>
          <w:sz w:val="24"/>
          <w:szCs w:val="24"/>
          <w:lang w:val="kk-KZ"/>
        </w:rPr>
        <w:t xml:space="preserve">и </w:t>
      </w:r>
      <w:r>
        <w:rPr>
          <w:rFonts w:ascii="Times New Roman" w:hAnsi="Times New Roman" w:cs="Times New Roman"/>
          <w:i/>
          <w:sz w:val="24"/>
          <w:szCs w:val="24"/>
        </w:rPr>
        <w:t>плазма, или</w:t>
      </w:r>
      <w:r>
        <w:rPr>
          <w:rFonts w:ascii="Times New Roman" w:hAnsi="Times New Roman" w:cs="Times New Roman"/>
          <w:i/>
          <w:sz w:val="24"/>
          <w:szCs w:val="24"/>
          <w:lang w:val="kk-KZ"/>
        </w:rPr>
        <w:t xml:space="preserve"> огонь</w:t>
      </w:r>
      <w:r>
        <w:rPr>
          <w:rFonts w:ascii="Times New Roman" w:hAnsi="Times New Roman" w:cs="Times New Roman"/>
          <w:i/>
          <w:sz w:val="24"/>
          <w:szCs w:val="24"/>
        </w:rPr>
        <w:t>.</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Ну, вот близко-близко, но точно никто не сказал.</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Из зала: - Субъядерность</w:t>
      </w:r>
      <w:r w:rsidR="002178DB">
        <w:rPr>
          <w:rFonts w:ascii="Times New Roman" w:hAnsi="Times New Roman" w:cs="Times New Roman"/>
          <w:i/>
          <w:sz w:val="24"/>
          <w:szCs w:val="24"/>
        </w:rPr>
        <w:t>…</w:t>
      </w:r>
      <w:r>
        <w:rPr>
          <w:rFonts w:ascii="Times New Roman" w:hAnsi="Times New Roman" w:cs="Times New Roman"/>
          <w:i/>
          <w:sz w:val="24"/>
          <w:szCs w:val="24"/>
        </w:rPr>
        <w:t xml:space="preserve"> </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 Не разборчиво.</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Дело не в этом.</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Из зала: - Тут даже и не жидкость.</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А что? </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 xml:space="preserve">- Да, может, как огнеобразная эта… </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 Световещество?</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Молодец. Это - жидкий свет. Фактически Световещество. Вот настройтесь. Можете рукой зачерпнуть, поощущать что это такое.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Внимание!</w:t>
      </w:r>
      <w:r>
        <w:rPr>
          <w:rFonts w:ascii="Times New Roman" w:hAnsi="Times New Roman" w:cs="Times New Roman"/>
          <w:sz w:val="24"/>
          <w:szCs w:val="24"/>
        </w:rPr>
        <w:t xml:space="preserve"> На вас меняется форма, вы не раздеваетесь до гола, но та форма уходит. Лёгкие такие костюмы появляются, которые не препятствуют проникновению Света жидкого. А теперь ныряем в этот Свет. Можно погрузиться вот так с лицом, горизонтально лежим, мы не тонем. Давайте: ваши тела там уже нырнули. Да? Теперь открывайтесь жидкому Свету, насыщайтесь им и находите слова, чтобы обозначить, какой эффект оказывает жидкий Свет на Тело.</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 Он прям проникает в тело насквозь.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Проникает, пронзает. Что делает дальше? Дальше.</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 Клетку насыщает. </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 Преображает, меняет структуру.</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Перезаписывает, вот знаете, как… Свет не синтезирует, но как вот перестраивает нас на те записи, которые природой заложены, вышестоящей природой в Световещество. Круто? </w:t>
      </w:r>
      <w:r>
        <w:rPr>
          <w:rFonts w:ascii="Times New Roman" w:hAnsi="Times New Roman" w:cs="Times New Roman"/>
          <w:sz w:val="24"/>
          <w:szCs w:val="24"/>
        </w:rPr>
        <w:lastRenderedPageBreak/>
        <w:t>Напитайте, попросите, чтобы этот Свет…, прямо установку делайте: этот Свет проникает в головной мозг и простраивает в мозге новые нейронные связи ракурсом Тонкого мира. Это потом будет офизичиваться.</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Это - один из методов восстановления у Свет. Одновременно там при других концентрациях и параметрах этот Свет бывает лечебный, когда восстанавливает нарушенные связи, а вы чисто вот погружаетесь, просто новые связи, новые вот эти взаимосвязи Тонкомировые отстраиваются в вас. Почему? По вашему Образу и Слову Тонкого мира. Не вообще как-то, а так, как вам положено.</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Из зала: - Ощущение бодрости практически моментально.</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Свет заряжает серьёзно. Он же более мощная субстанция, чем просто энергия даже. Вот жидкого Духа я там пока ещё не видела, а жидкий Свет есть. Знаете, эта субстанция не льётся, она как будто искрится, вот на отдельные мельчайшие частички раскладывается. Да? Вот одновременно так они все взаимосвязаны как в жидкости, очень интересно, такой искрящейся, если взять с руки стекает, искорки маленькие, увидели? Как звёздочки такие, только очень маленькие.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Нос кто-то погрузите, а то у вас всё тело светится, а нос один нет. Лицо погрузите, не бойтесь, вы там не задохнётесь.</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Из зала: - Омолодимся, да?</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Здесь омоложения эффект, да. И самовосстановление, и самоорганизация, но только больше такой световой, когда Свет определяет вот эти самоорганизующие моменты, начала. Напитались, внимание, глубже? А?</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Из зала: - Я там вообще плаваю.</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sz w:val="24"/>
          <w:szCs w:val="24"/>
        </w:rPr>
        <w:t xml:space="preserve">Расслабься! Не надо там плавать. Плавать - это активная позиция. Вам нужно расслабиться там именно. Просто полежите горизонтально, погрузившись в эту жидкость. Вопрос следующий что… </w:t>
      </w:r>
      <w:r>
        <w:rPr>
          <w:rFonts w:ascii="Times New Roman" w:hAnsi="Times New Roman" w:cs="Times New Roman"/>
          <w:b/>
          <w:sz w:val="24"/>
          <w:szCs w:val="24"/>
          <w:u w:val="single"/>
        </w:rPr>
        <w:t>Утвердите, что жидкий Свет, он глубже проникает в кости, до костей он пока сложно, мышцы пропитывает, кости - самая плотная ткань должна насытиться, тогда полнота вот этого насыщения</w:t>
      </w:r>
      <w:r>
        <w:rPr>
          <w:rFonts w:ascii="Times New Roman" w:hAnsi="Times New Roman" w:cs="Times New Roman"/>
          <w:sz w:val="24"/>
          <w:szCs w:val="24"/>
        </w:rPr>
        <w:t xml:space="preserve">. </w:t>
      </w:r>
      <w:r>
        <w:rPr>
          <w:rFonts w:ascii="Times New Roman" w:hAnsi="Times New Roman" w:cs="Times New Roman"/>
          <w:i/>
          <w:sz w:val="24"/>
          <w:szCs w:val="24"/>
        </w:rPr>
        <w:t>(Пауза).</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Владычица говорит: «Всё. Выходим из воды». Знаете, просто приказали, Тело встало. Снова форма Ипостаси Школы. Ну, теперь поощущайте себя, почувствуйте себя. Что в вас изменилось? Легкость. Да! Свет убирает ненужные связи Энергии, которые у нас как грязь, могут присутствовать. Это вот тоже такой эффект.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Владычица вам выдаёт абонементный билет в этот зал, в это отделение на месяц и говорит, что это далеко не все возможности, которые в этом отделении реабилитации существуют, и вы можете сюда приходить и осваивать следующие какие-то виды восстановления</w:t>
      </w:r>
      <w:r>
        <w:rPr>
          <w:rFonts w:ascii="Times New Roman" w:hAnsi="Times New Roman" w:cs="Times New Roman"/>
          <w:sz w:val="24"/>
          <w:szCs w:val="24"/>
        </w:rPr>
        <w:t xml:space="preserve">. Принимайте этот билетик, впитывайте, это будет как сияние из нас, специфическая запись. Его не нужно в карманчики ложить, вот он где-то вот тут вот где-то от груди уже сияет, и вам пропуск обеспечен в этот центр реабилитационный. Всё. Восстанавливаемся. </w:t>
      </w:r>
    </w:p>
    <w:p w:rsidR="000F6B14" w:rsidRDefault="000F6B14" w:rsidP="000F6B14">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Аватерессу Свет за эти возможности. Благодарим Аватара Морию. Возвращаемся в физическую реализацию и выходим из практики.</w:t>
      </w:r>
    </w:p>
    <w:p w:rsidR="000F6B14" w:rsidRDefault="000F6B14" w:rsidP="000F6B14">
      <w:pPr>
        <w:pStyle w:val="a3"/>
        <w:jc w:val="both"/>
        <w:rPr>
          <w:rFonts w:ascii="Times New Roman" w:hAnsi="Times New Roman" w:cs="Times New Roman"/>
          <w:sz w:val="24"/>
          <w:szCs w:val="24"/>
        </w:rPr>
      </w:pPr>
    </w:p>
    <w:p w:rsidR="000F6B14" w:rsidRDefault="000F6B14" w:rsidP="000F6B14">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Комментарий и рекомендации после практики.  </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У нас ещё одна практика маленькая. Не спешим. Как у вас, есть что сказать?</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sz w:val="24"/>
          <w:szCs w:val="24"/>
        </w:rPr>
        <w:t>Из зала: - Расслабляющая</w:t>
      </w:r>
      <w:r>
        <w:rPr>
          <w:rFonts w:ascii="Times New Roman" w:hAnsi="Times New Roman" w:cs="Times New Roman"/>
          <w:i/>
          <w:sz w:val="24"/>
          <w:szCs w:val="24"/>
        </w:rPr>
        <w:t>.</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 xml:space="preserve">Полезно, да? Вот ищите другие возможности восстанавливаться, потому что это тоже оздоровление. Принцип в чём? Активная фаза действия у нас может преобладать, и вот эта активная фаза, она требует затрат Энергии, Света, Духа, Огня. Сейчас, мы через пять минут уходим. Что вы вскочили? </w:t>
      </w:r>
    </w:p>
    <w:p w:rsidR="000F6B14" w:rsidRDefault="000F6B14" w:rsidP="000F6B14">
      <w:pPr>
        <w:pStyle w:val="a3"/>
        <w:jc w:val="both"/>
        <w:rPr>
          <w:rFonts w:ascii="Times New Roman" w:hAnsi="Times New Roman" w:cs="Times New Roman"/>
          <w:i/>
          <w:sz w:val="24"/>
          <w:szCs w:val="24"/>
        </w:rPr>
      </w:pPr>
      <w:r>
        <w:rPr>
          <w:rFonts w:ascii="Times New Roman" w:hAnsi="Times New Roman" w:cs="Times New Roman"/>
          <w:i/>
          <w:sz w:val="24"/>
          <w:szCs w:val="24"/>
        </w:rPr>
        <w:t xml:space="preserve">       А вам нужно увидеть, что вот эта активная фаза должна сочетаться с расслаблением, чтобы потраченное восстановилось. И на самом деле очень важно и то и другое. </w:t>
      </w:r>
      <w:r>
        <w:rPr>
          <w:rFonts w:ascii="Times New Roman" w:hAnsi="Times New Roman" w:cs="Times New Roman"/>
          <w:b/>
          <w:i/>
          <w:sz w:val="24"/>
          <w:szCs w:val="24"/>
        </w:rPr>
        <w:t xml:space="preserve">Если преобладает расслабление - мы неправильно развиваемся. Если у нас </w:t>
      </w:r>
      <w:r>
        <w:rPr>
          <w:rFonts w:ascii="Times New Roman" w:hAnsi="Times New Roman" w:cs="Times New Roman"/>
          <w:b/>
          <w:i/>
          <w:sz w:val="24"/>
          <w:szCs w:val="24"/>
        </w:rPr>
        <w:lastRenderedPageBreak/>
        <w:t>преобладает вот эта вот рабочая фаза активности - мы не восстанавливаемся. Мы начинаем, вплоть до того, что себя разрушать</w:t>
      </w:r>
      <w:r>
        <w:rPr>
          <w:rFonts w:ascii="Times New Roman" w:hAnsi="Times New Roman" w:cs="Times New Roman"/>
          <w:i/>
          <w:sz w:val="24"/>
          <w:szCs w:val="24"/>
        </w:rPr>
        <w:t xml:space="preserve">. </w:t>
      </w:r>
      <w:r>
        <w:rPr>
          <w:rFonts w:ascii="Times New Roman" w:hAnsi="Times New Roman" w:cs="Times New Roman"/>
          <w:b/>
          <w:i/>
          <w:sz w:val="24"/>
          <w:szCs w:val="24"/>
        </w:rPr>
        <w:t>Это касается абсолютно всех Частей. Это касается Здоровья в целом</w:t>
      </w:r>
      <w:r>
        <w:rPr>
          <w:rFonts w:ascii="Times New Roman" w:hAnsi="Times New Roman" w:cs="Times New Roman"/>
          <w:i/>
          <w:sz w:val="24"/>
          <w:szCs w:val="24"/>
        </w:rPr>
        <w:t>. Вот это тоже очень важно. Взяли это?</w:t>
      </w:r>
    </w:p>
    <w:bookmarkEnd w:id="2"/>
    <w:bookmarkEnd w:id="3"/>
    <w:p w:rsidR="00043F0D" w:rsidRDefault="00043F0D" w:rsidP="001C27A8">
      <w:pPr>
        <w:pStyle w:val="a3"/>
        <w:rPr>
          <w:rFonts w:ascii="Times New Roman" w:hAnsi="Times New Roman" w:cs="Times New Roman"/>
          <w:color w:val="FF0000"/>
          <w:sz w:val="24"/>
          <w:szCs w:val="24"/>
        </w:rPr>
      </w:pPr>
    </w:p>
    <w:p w:rsidR="00AD5E59" w:rsidRPr="00D80D27" w:rsidRDefault="00043F0D" w:rsidP="001C27A8">
      <w:pPr>
        <w:pStyle w:val="a3"/>
        <w:rPr>
          <w:rFonts w:ascii="Times New Roman" w:hAnsi="Times New Roman" w:cs="Times New Roman"/>
          <w:color w:val="FF0000"/>
          <w:sz w:val="24"/>
          <w:szCs w:val="24"/>
        </w:rPr>
      </w:pPr>
      <w:r>
        <w:rPr>
          <w:rFonts w:ascii="Times New Roman" w:hAnsi="Times New Roman" w:cs="Times New Roman"/>
          <w:color w:val="FF0000"/>
          <w:sz w:val="24"/>
          <w:szCs w:val="24"/>
        </w:rPr>
        <w:t>2 день 1 часть                                                                                                          2:02:54-2:05:07</w:t>
      </w:r>
    </w:p>
    <w:p w:rsidR="00AD5E59" w:rsidRPr="00AD5E59" w:rsidRDefault="00AD5E59" w:rsidP="00AD5E59">
      <w:pPr>
        <w:pStyle w:val="a3"/>
        <w:jc w:val="center"/>
        <w:rPr>
          <w:rFonts w:ascii="Times New Roman" w:hAnsi="Times New Roman" w:cs="Times New Roman"/>
          <w:b/>
          <w:sz w:val="24"/>
          <w:szCs w:val="24"/>
        </w:rPr>
      </w:pPr>
      <w:r w:rsidRPr="00AD5E59">
        <w:rPr>
          <w:rFonts w:ascii="Times New Roman" w:hAnsi="Times New Roman" w:cs="Times New Roman"/>
          <w:b/>
          <w:sz w:val="24"/>
          <w:szCs w:val="24"/>
        </w:rPr>
        <w:t>Практика 4</w:t>
      </w:r>
    </w:p>
    <w:p w:rsidR="001C27A8" w:rsidRPr="00AD5E59" w:rsidRDefault="001C27A8" w:rsidP="00AD5E59">
      <w:pPr>
        <w:pStyle w:val="a3"/>
        <w:jc w:val="center"/>
        <w:rPr>
          <w:rFonts w:ascii="Times New Roman" w:hAnsi="Times New Roman" w:cs="Times New Roman"/>
          <w:b/>
          <w:sz w:val="24"/>
          <w:szCs w:val="24"/>
        </w:rPr>
      </w:pPr>
      <w:r w:rsidRPr="00AD5E59">
        <w:rPr>
          <w:rFonts w:ascii="Times New Roman" w:hAnsi="Times New Roman" w:cs="Times New Roman"/>
          <w:b/>
          <w:sz w:val="24"/>
          <w:szCs w:val="24"/>
        </w:rPr>
        <w:t>ночная подготовка</w:t>
      </w:r>
      <w:r w:rsidR="00AD5E59" w:rsidRPr="00AD5E59">
        <w:rPr>
          <w:rFonts w:ascii="Times New Roman" w:hAnsi="Times New Roman" w:cs="Times New Roman"/>
          <w:b/>
          <w:sz w:val="24"/>
          <w:szCs w:val="24"/>
        </w:rPr>
        <w:t xml:space="preserve"> в зале Прасинтезности Здоровья</w:t>
      </w:r>
      <w:r w:rsidR="00AD5E59">
        <w:rPr>
          <w:rFonts w:ascii="Times New Roman" w:hAnsi="Times New Roman" w:cs="Times New Roman"/>
          <w:b/>
          <w:sz w:val="24"/>
          <w:szCs w:val="24"/>
        </w:rPr>
        <w:t xml:space="preserve"> ИВ Отца</w:t>
      </w:r>
      <w:r w:rsidR="007769AA">
        <w:rPr>
          <w:rFonts w:ascii="Times New Roman" w:hAnsi="Times New Roman" w:cs="Times New Roman"/>
          <w:b/>
          <w:sz w:val="24"/>
          <w:szCs w:val="24"/>
        </w:rPr>
        <w:t xml:space="preserve"> в Си-ИВДИВО Метагалактики</w:t>
      </w:r>
      <w:r w:rsidR="00AD5E59" w:rsidRPr="00AD5E59">
        <w:rPr>
          <w:rFonts w:ascii="Times New Roman" w:hAnsi="Times New Roman" w:cs="Times New Roman"/>
          <w:b/>
          <w:sz w:val="24"/>
          <w:szCs w:val="24"/>
        </w:rPr>
        <w:t xml:space="preserve"> </w:t>
      </w:r>
    </w:p>
    <w:p w:rsidR="001C27A8" w:rsidRDefault="001C27A8" w:rsidP="001C27A8">
      <w:pPr>
        <w:pStyle w:val="a3"/>
        <w:rPr>
          <w:rFonts w:ascii="Times New Roman" w:hAnsi="Times New Roman" w:cs="Times New Roman"/>
          <w:sz w:val="24"/>
          <w:szCs w:val="24"/>
        </w:rPr>
      </w:pPr>
    </w:p>
    <w:p w:rsidR="001C27A8" w:rsidRDefault="001C27A8" w:rsidP="001C27A8">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Мория и Свет, с Кут Хуми и Фаинь. Сразу выходим в зал Изначально Вышестоящего Отца Си-ИВДИВО Метагалактики. Становимся пред ним. Синтезируемся. Стяжаем Синтез Изначально Вышестоящего Отца и просим нас направить, просим разрешения перейти в зал Прасинтезности «Вершения Здоровья» или Здоровья Человека- Служащего на ночную подготовку. </w:t>
      </w:r>
    </w:p>
    <w:p w:rsidR="001C27A8" w:rsidRDefault="001C27A8" w:rsidP="001C27A8">
      <w:pPr>
        <w:pStyle w:val="a3"/>
        <w:jc w:val="both"/>
        <w:rPr>
          <w:rFonts w:ascii="Times New Roman" w:hAnsi="Times New Roman" w:cs="Times New Roman"/>
          <w:sz w:val="24"/>
          <w:szCs w:val="24"/>
        </w:rPr>
      </w:pPr>
      <w:r>
        <w:rPr>
          <w:rFonts w:ascii="Times New Roman" w:hAnsi="Times New Roman" w:cs="Times New Roman"/>
          <w:sz w:val="24"/>
          <w:szCs w:val="24"/>
        </w:rPr>
        <w:t xml:space="preserve">       Ну, понятно, это я уже дополняю, чтобы в этой Прасинтезности мы с вами более глубоко были заполнены новыми возможностями, возможностями Вершения Здоровья. И переходим за Изначально Вышестоящим Отцом Си-ИВДИВО Метагалактики в этот зал, становимся в зал Прасинтезности. «Здоровья он в целом», - Отец говорит, а Вершение Здоровья - это как бы тематика и среда, которую вот здесь и сейчас Отец разворачивает. </w:t>
      </w:r>
    </w:p>
    <w:p w:rsidR="001C27A8" w:rsidRDefault="001C27A8" w:rsidP="001C27A8">
      <w:pPr>
        <w:pStyle w:val="a3"/>
        <w:jc w:val="both"/>
        <w:rPr>
          <w:rFonts w:ascii="Times New Roman" w:hAnsi="Times New Roman" w:cs="Times New Roman"/>
          <w:sz w:val="24"/>
          <w:szCs w:val="24"/>
        </w:rPr>
      </w:pPr>
      <w:r>
        <w:rPr>
          <w:rFonts w:ascii="Times New Roman" w:hAnsi="Times New Roman" w:cs="Times New Roman"/>
          <w:sz w:val="24"/>
          <w:szCs w:val="24"/>
        </w:rPr>
        <w:t xml:space="preserve">       Таких залов Прасинтезности у Отца много: Прасинтезности Частей, Прасинтезности каких-то Синтезов, а это - Прасинтезности Здоровья. Но мы вот такого почёта удосужились у Отца иметь специальный зал Прасинтезности. Это круто. </w:t>
      </w:r>
    </w:p>
    <w:p w:rsidR="001C27A8" w:rsidRDefault="001C27A8" w:rsidP="001C27A8">
      <w:pPr>
        <w:pStyle w:val="a3"/>
        <w:jc w:val="both"/>
        <w:rPr>
          <w:rFonts w:ascii="Times New Roman" w:hAnsi="Times New Roman" w:cs="Times New Roman"/>
          <w:sz w:val="24"/>
          <w:szCs w:val="24"/>
        </w:rPr>
      </w:pPr>
      <w:r>
        <w:rPr>
          <w:rFonts w:ascii="Times New Roman" w:hAnsi="Times New Roman" w:cs="Times New Roman"/>
          <w:sz w:val="24"/>
          <w:szCs w:val="24"/>
        </w:rPr>
        <w:t xml:space="preserve">       И, расслабляясь в этом зале, напитываемся опять же вот в расслаблении, потому что концентрация Прасинтезности больше, чем внутри у нас, и она автоматически втекает в нас сквозь кожу, сквозь клеточку наших тел, сквозь Ядра любых наших клеточек Огнеобразов и так далее. </w:t>
      </w:r>
    </w:p>
    <w:p w:rsidR="001C27A8" w:rsidRDefault="001C27A8" w:rsidP="001C27A8">
      <w:pPr>
        <w:pStyle w:val="a3"/>
        <w:jc w:val="both"/>
        <w:rPr>
          <w:rFonts w:ascii="Times New Roman" w:hAnsi="Times New Roman" w:cs="Times New Roman"/>
          <w:sz w:val="24"/>
          <w:szCs w:val="24"/>
        </w:rPr>
      </w:pPr>
      <w:r>
        <w:rPr>
          <w:rFonts w:ascii="Times New Roman" w:hAnsi="Times New Roman" w:cs="Times New Roman"/>
          <w:sz w:val="24"/>
          <w:szCs w:val="24"/>
        </w:rPr>
        <w:t xml:space="preserve">       Насыщаемся этой Прасинтезностью и просим Изначально Вышестоящего Отца отстроить третий вариант Здоровья каждому из нас наполненностью этой Прасинтезностью. Оставляем тела в этом зале, как Вышестоящие Тела. Физическими телами вместе с Отцом выходим. </w:t>
      </w:r>
    </w:p>
    <w:p w:rsidR="001C27A8" w:rsidRDefault="001C27A8" w:rsidP="001C27A8">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Изначально Вышестоящего Отца, Кут Хуми, Морию и Свет. </w:t>
      </w:r>
    </w:p>
    <w:p w:rsidR="001C27A8" w:rsidRDefault="001C27A8" w:rsidP="001C27A8">
      <w:pPr>
        <w:pStyle w:val="a3"/>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реальность. </w:t>
      </w:r>
    </w:p>
    <w:p w:rsidR="001C27A8" w:rsidRDefault="001C27A8" w:rsidP="001C27A8">
      <w:pPr>
        <w:pStyle w:val="a3"/>
        <w:jc w:val="both"/>
        <w:rPr>
          <w:rFonts w:ascii="Times New Roman" w:hAnsi="Times New Roman" w:cs="Times New Roman"/>
          <w:sz w:val="24"/>
          <w:szCs w:val="24"/>
        </w:rPr>
      </w:pPr>
      <w:r>
        <w:rPr>
          <w:rFonts w:ascii="Times New Roman" w:hAnsi="Times New Roman" w:cs="Times New Roman"/>
          <w:sz w:val="24"/>
          <w:szCs w:val="24"/>
        </w:rPr>
        <w:t xml:space="preserve">       И выходим из этой практики.</w:t>
      </w:r>
    </w:p>
    <w:p w:rsidR="001C27A8" w:rsidRDefault="00E05BB8" w:rsidP="001C27A8">
      <w:pPr>
        <w:pStyle w:val="a3"/>
        <w:jc w:val="both"/>
        <w:rPr>
          <w:rFonts w:ascii="Times New Roman" w:hAnsi="Times New Roman" w:cs="Times New Roman"/>
          <w:sz w:val="24"/>
          <w:szCs w:val="24"/>
        </w:rPr>
      </w:pPr>
      <w:r>
        <w:rPr>
          <w:rFonts w:ascii="Times New Roman" w:hAnsi="Times New Roman" w:cs="Times New Roman"/>
          <w:sz w:val="24"/>
          <w:szCs w:val="24"/>
        </w:rPr>
        <w:t xml:space="preserve">       На сегодня всё. До завтра. В</w:t>
      </w:r>
      <w:r w:rsidR="001C27A8">
        <w:rPr>
          <w:rFonts w:ascii="Times New Roman" w:hAnsi="Times New Roman" w:cs="Times New Roman"/>
          <w:sz w:val="24"/>
          <w:szCs w:val="24"/>
        </w:rPr>
        <w:t>сем большое спасибо.</w:t>
      </w:r>
    </w:p>
    <w:p w:rsidR="00D80D27" w:rsidRDefault="00D80D27" w:rsidP="00D80D27">
      <w:pPr>
        <w:rPr>
          <w:rFonts w:ascii="Times New Roman" w:hAnsi="Times New Roman" w:cs="Times New Roman"/>
          <w:sz w:val="24"/>
          <w:szCs w:val="24"/>
        </w:rPr>
      </w:pPr>
    </w:p>
    <w:p w:rsidR="009642A7" w:rsidRPr="00043F0D" w:rsidRDefault="00043F0D" w:rsidP="00D80D27">
      <w:pPr>
        <w:rPr>
          <w:rFonts w:ascii="Times New Roman" w:hAnsi="Times New Roman"/>
          <w:color w:val="FF0000"/>
          <w:sz w:val="24"/>
          <w:szCs w:val="24"/>
        </w:rPr>
      </w:pPr>
      <w:r>
        <w:rPr>
          <w:rFonts w:ascii="Times New Roman" w:hAnsi="Times New Roman"/>
          <w:color w:val="FF0000"/>
          <w:sz w:val="24"/>
          <w:szCs w:val="24"/>
        </w:rPr>
        <w:t>2</w:t>
      </w:r>
      <w:r w:rsidRPr="00043F0D">
        <w:rPr>
          <w:rFonts w:ascii="Times New Roman" w:hAnsi="Times New Roman"/>
          <w:color w:val="FF0000"/>
          <w:sz w:val="24"/>
          <w:szCs w:val="24"/>
        </w:rPr>
        <w:t xml:space="preserve"> день 2 часть</w:t>
      </w:r>
      <w:r>
        <w:rPr>
          <w:rFonts w:ascii="Times New Roman" w:hAnsi="Times New Roman"/>
          <w:color w:val="FF0000"/>
          <w:sz w:val="24"/>
          <w:szCs w:val="24"/>
        </w:rPr>
        <w:t xml:space="preserve">                                                                                                          4:29:04-4:49:</w:t>
      </w:r>
      <w:r w:rsidR="004E1519">
        <w:rPr>
          <w:rFonts w:ascii="Times New Roman" w:hAnsi="Times New Roman"/>
          <w:color w:val="FF0000"/>
          <w:sz w:val="24"/>
          <w:szCs w:val="24"/>
        </w:rPr>
        <w:t>48</w:t>
      </w:r>
      <w:r w:rsidR="009642A7" w:rsidRPr="00043F0D">
        <w:rPr>
          <w:rFonts w:ascii="Times New Roman" w:hAnsi="Times New Roman"/>
          <w:color w:val="FF0000"/>
          <w:sz w:val="24"/>
          <w:szCs w:val="24"/>
        </w:rPr>
        <w:t xml:space="preserve"> </w:t>
      </w:r>
    </w:p>
    <w:p w:rsidR="009642A7" w:rsidRPr="00996549" w:rsidRDefault="009642A7" w:rsidP="009642A7">
      <w:pPr>
        <w:pStyle w:val="a3"/>
        <w:jc w:val="center"/>
        <w:rPr>
          <w:rFonts w:ascii="Times New Roman" w:hAnsi="Times New Roman" w:cs="Times New Roman"/>
          <w:b/>
          <w:sz w:val="24"/>
          <w:szCs w:val="24"/>
        </w:rPr>
      </w:pPr>
      <w:r w:rsidRPr="00996549">
        <w:rPr>
          <w:rFonts w:ascii="Times New Roman" w:hAnsi="Times New Roman" w:cs="Times New Roman"/>
          <w:b/>
          <w:sz w:val="24"/>
          <w:szCs w:val="24"/>
        </w:rPr>
        <w:t>Практика 5</w:t>
      </w:r>
    </w:p>
    <w:p w:rsidR="009642A7" w:rsidRPr="00996549" w:rsidRDefault="00996549" w:rsidP="009642A7">
      <w:pPr>
        <w:pStyle w:val="a3"/>
        <w:rPr>
          <w:rFonts w:ascii="Times New Roman" w:hAnsi="Times New Roman" w:cs="Times New Roman"/>
          <w:b/>
          <w:sz w:val="24"/>
          <w:szCs w:val="24"/>
        </w:rPr>
      </w:pPr>
      <w:r w:rsidRPr="00996549">
        <w:rPr>
          <w:rFonts w:ascii="Times New Roman" w:hAnsi="Times New Roman" w:cs="Times New Roman"/>
          <w:b/>
          <w:sz w:val="24"/>
          <w:szCs w:val="24"/>
        </w:rPr>
        <w:t>явление Вершения</w:t>
      </w:r>
      <w:r w:rsidR="009642A7" w:rsidRPr="00996549">
        <w:rPr>
          <w:rFonts w:ascii="Times New Roman" w:hAnsi="Times New Roman" w:cs="Times New Roman"/>
          <w:b/>
          <w:sz w:val="24"/>
          <w:szCs w:val="24"/>
        </w:rPr>
        <w:t xml:space="preserve"> Метагалактического Целителя матрицей Здоровья</w:t>
      </w:r>
      <w:r w:rsidRPr="00996549">
        <w:rPr>
          <w:rFonts w:ascii="Times New Roman" w:hAnsi="Times New Roman" w:cs="Times New Roman"/>
          <w:b/>
          <w:sz w:val="24"/>
          <w:szCs w:val="24"/>
        </w:rPr>
        <w:t>. Зал Здоровья корпуса лечебницы ИВАС Мория и Свет, как Куб Синтеза, действия этим и в этом</w:t>
      </w:r>
    </w:p>
    <w:p w:rsidR="009642A7" w:rsidRPr="009642A7" w:rsidRDefault="009642A7" w:rsidP="009642A7">
      <w:pPr>
        <w:pStyle w:val="a3"/>
        <w:jc w:val="center"/>
        <w:rPr>
          <w:rFonts w:ascii="Times New Roman" w:hAnsi="Times New Roman" w:cs="Times New Roman"/>
          <w:sz w:val="24"/>
          <w:szCs w:val="24"/>
        </w:rPr>
      </w:pP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Итак, мы синтезируемся с Изначально Вышестоящими Аватарами Синтеза Мория и Свет, возжигаясь формой Института Метагалактического Человека, Огнём Школы Изначально Вышестоящего Здоровья.</w:t>
      </w:r>
      <w:r>
        <w:rPr>
          <w:i/>
        </w:rPr>
        <w:t xml:space="preserve"> </w:t>
      </w:r>
      <w:r>
        <w:rPr>
          <w:rFonts w:ascii="Times New Roman" w:hAnsi="Times New Roman"/>
          <w:i/>
          <w:sz w:val="24"/>
          <w:szCs w:val="24"/>
        </w:rPr>
        <w:t>Переходим в зал Изначально Вышестоящих Аватаров Синтеза Мория и Свет в 17.179.869.118-ую синтез-ивдиво-цельность. Приветствуем их в зале. Там зал специально для нашей Школы оборудован. Приветствуем в этом зале Морию и Свет.</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Синтезируемся с ними. Стяжаем Синтез Мудрости/Синтез Прамудрости Изначально Вышестоящего Отца, Синтез Истины/ Синтез Праистины</w:t>
      </w:r>
      <w:r>
        <w:rPr>
          <w:i/>
        </w:rPr>
        <w:t xml:space="preserve"> </w:t>
      </w:r>
      <w:r>
        <w:rPr>
          <w:rFonts w:ascii="Times New Roman" w:hAnsi="Times New Roman"/>
          <w:i/>
          <w:sz w:val="24"/>
          <w:szCs w:val="24"/>
        </w:rPr>
        <w:t>Изначально Вышестоящего Отца.</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lastRenderedPageBreak/>
        <w:t>И просим преобразить каждого из нас и синтез нас на явление Метагалактического Целителя, на начало формирования взрастания его в нас – раз. А также мы просим наделить нас матрицей Здоровья, как Метагалактического Целителя. Мы сами должны этим здоровьем образоваться, вырасти, состояться. Наверно 8 на 8, какую даст матрицу Отец, мы посмотрим.</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И проникаясь этой поддержкой Мории и Свет, мы переходим в зал</w:t>
      </w:r>
      <w:r>
        <w:rPr>
          <w:i/>
        </w:rPr>
        <w:t xml:space="preserve"> </w:t>
      </w:r>
      <w:r>
        <w:rPr>
          <w:rFonts w:ascii="Times New Roman" w:hAnsi="Times New Roman"/>
          <w:i/>
          <w:sz w:val="24"/>
          <w:szCs w:val="24"/>
        </w:rPr>
        <w:t>Изначально Вышестоящего Отца</w:t>
      </w:r>
      <w:r>
        <w:rPr>
          <w:i/>
        </w:rPr>
        <w:t xml:space="preserve"> </w:t>
      </w:r>
      <w:r>
        <w:rPr>
          <w:rFonts w:ascii="Times New Roman" w:hAnsi="Times New Roman"/>
          <w:i/>
          <w:sz w:val="24"/>
          <w:szCs w:val="24"/>
        </w:rPr>
        <w:t xml:space="preserve">Си-ИВДИВО Метагалактики в 17.179.869.185-ую синтез-ивдиво-цельность. Становимся пред Изначально Вышестоящим Отцом. </w:t>
      </w:r>
    </w:p>
    <w:p w:rsidR="009642A7" w:rsidRDefault="009642A7" w:rsidP="009642A7">
      <w:pPr>
        <w:spacing w:after="0"/>
        <w:ind w:firstLine="709"/>
        <w:jc w:val="both"/>
        <w:rPr>
          <w:rFonts w:ascii="Times New Roman" w:hAnsi="Times New Roman"/>
          <w:sz w:val="24"/>
          <w:szCs w:val="24"/>
        </w:rPr>
      </w:pPr>
      <w:r>
        <w:rPr>
          <w:rFonts w:ascii="Times New Roman" w:hAnsi="Times New Roman"/>
          <w:sz w:val="24"/>
          <w:szCs w:val="24"/>
        </w:rPr>
        <w:t>Посмотрите с каким интересом Отец на нас смотрит. Что-то в нас заинтересовало? Впечатление, что так вот с удивлением, ну, так с шуткой вот как бы вот такую лупу: то есть этого мало то, что мы сложили, очень мало. Но на что-то он указывает вот таким своим взглядом? Ну, неважно, сейчас это не разберём.</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И мы приветствуем</w:t>
      </w:r>
      <w:r>
        <w:rPr>
          <w:i/>
        </w:rPr>
        <w:t xml:space="preserve"> </w:t>
      </w:r>
      <w:r>
        <w:rPr>
          <w:rFonts w:ascii="Times New Roman" w:hAnsi="Times New Roman"/>
          <w:i/>
          <w:sz w:val="24"/>
          <w:szCs w:val="24"/>
        </w:rPr>
        <w:t>Изначально Вышестоящего Отца, синтезируемся с ним. Стяжаем</w:t>
      </w:r>
      <w:r>
        <w:rPr>
          <w:i/>
        </w:rPr>
        <w:t xml:space="preserve"> </w:t>
      </w:r>
      <w:r>
        <w:rPr>
          <w:rFonts w:ascii="Times New Roman" w:hAnsi="Times New Roman"/>
          <w:i/>
          <w:sz w:val="24"/>
          <w:szCs w:val="24"/>
        </w:rPr>
        <w:t>Синтез Изначально Вышестоящего Отца. И просим Отца деятельностью этой Школы третьим семинаром наделить нас прямым Огнём и Синтезом</w:t>
      </w:r>
      <w:r>
        <w:rPr>
          <w:i/>
        </w:rPr>
        <w:t xml:space="preserve"> </w:t>
      </w:r>
      <w:r>
        <w:rPr>
          <w:rFonts w:ascii="Times New Roman" w:hAnsi="Times New Roman"/>
          <w:i/>
          <w:sz w:val="24"/>
          <w:szCs w:val="24"/>
        </w:rPr>
        <w:t>Метагалактического Целителя.</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Стяжаем у</w:t>
      </w:r>
      <w:r>
        <w:rPr>
          <w:i/>
        </w:rPr>
        <w:t xml:space="preserve"> </w:t>
      </w:r>
      <w:r>
        <w:rPr>
          <w:rFonts w:ascii="Times New Roman" w:hAnsi="Times New Roman"/>
          <w:i/>
          <w:sz w:val="24"/>
          <w:szCs w:val="24"/>
        </w:rPr>
        <w:t xml:space="preserve">Изначально Вышестоящего Отца Вершение Метагалактического Целителя каждому из нас и синтезу нас. </w:t>
      </w:r>
    </w:p>
    <w:p w:rsidR="009642A7" w:rsidRDefault="009642A7" w:rsidP="009642A7">
      <w:pPr>
        <w:spacing w:after="0"/>
        <w:ind w:firstLine="709"/>
        <w:jc w:val="both"/>
        <w:rPr>
          <w:rFonts w:ascii="Times New Roman" w:hAnsi="Times New Roman"/>
          <w:sz w:val="24"/>
          <w:szCs w:val="24"/>
        </w:rPr>
      </w:pPr>
      <w:r>
        <w:rPr>
          <w:rFonts w:ascii="Times New Roman" w:hAnsi="Times New Roman"/>
          <w:sz w:val="24"/>
          <w:szCs w:val="24"/>
        </w:rPr>
        <w:t>Реализация, это ваше личное дело, я говорю о закладке возможности Огнём, увидьте разницу. У кого-то там: я не буду заниматься целительством. Да не занимайся. Кто тебя знает в следующей жизни и куда тебя отправит Отец дальше, может, он тебя заранее к чему-то готовит, не отбрасывайте эти условия. Просто рекомендация. Тем более целительство - это отношение к самому себе, отстройка себя как минимум, это очень полезно.</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Синтез Изначально Вышестоящего Отца. И, возжигаясь Вершением Метагалактического Целителя,</w:t>
      </w:r>
      <w:r>
        <w:rPr>
          <w:i/>
        </w:rPr>
        <w:t xml:space="preserve"> </w:t>
      </w:r>
      <w:r>
        <w:rPr>
          <w:rFonts w:ascii="Times New Roman" w:hAnsi="Times New Roman"/>
          <w:i/>
          <w:sz w:val="24"/>
          <w:szCs w:val="24"/>
        </w:rPr>
        <w:t>мы стяжаем прямой Синтез</w:t>
      </w:r>
      <w:r>
        <w:rPr>
          <w:i/>
        </w:rPr>
        <w:t xml:space="preserve"> </w:t>
      </w:r>
      <w:r>
        <w:rPr>
          <w:rFonts w:ascii="Times New Roman" w:hAnsi="Times New Roman"/>
          <w:i/>
          <w:sz w:val="24"/>
          <w:szCs w:val="24"/>
        </w:rPr>
        <w:t>Метагалактического Здоровья</w:t>
      </w:r>
      <w:r>
        <w:rPr>
          <w:i/>
        </w:rPr>
        <w:t xml:space="preserve"> </w:t>
      </w:r>
      <w:r>
        <w:rPr>
          <w:rFonts w:ascii="Times New Roman" w:hAnsi="Times New Roman"/>
          <w:i/>
          <w:sz w:val="24"/>
          <w:szCs w:val="24"/>
        </w:rPr>
        <w:t>каждому из нас. Тотально телесно заполняемся.</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Стяжаем далее у Изначально Вышестоящего Отца Системно-иерархический Синтез Здоровья. И стяжаем у Изначально Вышестоящего Отца Метрики Здоровья</w:t>
      </w:r>
      <w:r>
        <w:rPr>
          <w:i/>
        </w:rPr>
        <w:t xml:space="preserve"> </w:t>
      </w:r>
      <w:r>
        <w:rPr>
          <w:rFonts w:ascii="Times New Roman" w:hAnsi="Times New Roman"/>
          <w:i/>
          <w:sz w:val="24"/>
          <w:szCs w:val="24"/>
        </w:rPr>
        <w:t xml:space="preserve">каждому из нас. </w:t>
      </w:r>
    </w:p>
    <w:p w:rsidR="009642A7" w:rsidRDefault="009642A7" w:rsidP="009642A7">
      <w:pPr>
        <w:spacing w:after="0"/>
        <w:ind w:firstLine="709"/>
        <w:jc w:val="both"/>
        <w:rPr>
          <w:rFonts w:ascii="Times New Roman" w:hAnsi="Times New Roman"/>
          <w:sz w:val="24"/>
          <w:szCs w:val="24"/>
        </w:rPr>
      </w:pPr>
      <w:r>
        <w:rPr>
          <w:rFonts w:ascii="Times New Roman" w:hAnsi="Times New Roman"/>
          <w:sz w:val="24"/>
          <w:szCs w:val="24"/>
        </w:rPr>
        <w:t>У каждого метрики разные. Что-то подобное мы вчера, по-моему, стяжали с вами, неважно.</w:t>
      </w:r>
      <w:r>
        <w:t xml:space="preserve"> </w:t>
      </w:r>
      <w:r>
        <w:rPr>
          <w:rFonts w:ascii="Times New Roman" w:hAnsi="Times New Roman"/>
          <w:sz w:val="24"/>
          <w:szCs w:val="24"/>
        </w:rPr>
        <w:t xml:space="preserve">Метрики Здоровья, </w:t>
      </w:r>
      <w:r>
        <w:rPr>
          <w:rFonts w:ascii="Times New Roman" w:hAnsi="Times New Roman"/>
          <w:b/>
          <w:sz w:val="24"/>
          <w:szCs w:val="24"/>
        </w:rPr>
        <w:t>внимание</w:t>
      </w:r>
      <w:r>
        <w:rPr>
          <w:rFonts w:ascii="Times New Roman" w:hAnsi="Times New Roman"/>
          <w:sz w:val="24"/>
          <w:szCs w:val="24"/>
        </w:rPr>
        <w:t>, Метагалактического Целителя, вчера был другой ракурс. То есть это те Метрики, которые для каждого из нас индивидуально несут некие перспективы организации нашей материи, наших способностей, компетенций, возможностей и так далее, нашей деятельности в этой области. Просто Метрика вот такая вот входит из 12-го горизонта, она вообще начинает вращаться, крутиться и встраиваться в нас. Она перепахтывает все эти системно-иерархические связи до этого бывшие и отстраивает их на присутствие этой Метрики, углубляет, уточняет их. Предыдущие метрики они только обогащаются этими возможностями. Есть?</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просим Изначально Вышестоящего Отца синтезировать каждому Ядро</w:t>
      </w:r>
      <w:r>
        <w:rPr>
          <w:i/>
        </w:rPr>
        <w:t xml:space="preserve"> </w:t>
      </w:r>
      <w:r>
        <w:rPr>
          <w:rFonts w:ascii="Times New Roman" w:hAnsi="Times New Roman"/>
          <w:i/>
          <w:sz w:val="24"/>
          <w:szCs w:val="24"/>
        </w:rPr>
        <w:t>Метагалактического Здоровья Метрическим Синтезом. Сначала Синтезом Отца, дальше материнский аспект, ну у Отца это тоже всё отработано Метрический Синтез, мы ж клеточки Отца.</w:t>
      </w:r>
    </w:p>
    <w:p w:rsidR="009642A7" w:rsidRDefault="009642A7" w:rsidP="009642A7">
      <w:pPr>
        <w:spacing w:after="0"/>
        <w:ind w:firstLine="709"/>
        <w:jc w:val="both"/>
        <w:rPr>
          <w:rFonts w:ascii="Times New Roman" w:hAnsi="Times New Roman"/>
          <w:sz w:val="24"/>
          <w:szCs w:val="24"/>
        </w:rPr>
      </w:pPr>
      <w:r>
        <w:rPr>
          <w:rFonts w:ascii="Times New Roman" w:hAnsi="Times New Roman"/>
          <w:i/>
          <w:sz w:val="24"/>
          <w:szCs w:val="24"/>
        </w:rPr>
        <w:t>И, проникаясь Изначально Вышестоящим Отцом, мы просим развернуть в каждую Часть, в каждую телесность, в каждую сферу оболочки ИВДИВО,</w:t>
      </w:r>
      <w:r>
        <w:rPr>
          <w:rFonts w:ascii="Times New Roman" w:hAnsi="Times New Roman"/>
          <w:sz w:val="24"/>
          <w:szCs w:val="24"/>
        </w:rPr>
        <w:t xml:space="preserve"> </w:t>
      </w:r>
      <w:r>
        <w:rPr>
          <w:rFonts w:ascii="Times New Roman" w:hAnsi="Times New Roman"/>
          <w:i/>
          <w:sz w:val="24"/>
          <w:szCs w:val="24"/>
        </w:rPr>
        <w:t>а также в целом наше Единое Тело, матрицу.</w:t>
      </w:r>
      <w:r>
        <w:rPr>
          <w:rFonts w:ascii="Times New Roman" w:hAnsi="Times New Roman"/>
          <w:sz w:val="24"/>
          <w:szCs w:val="24"/>
        </w:rPr>
        <w:t xml:space="preserve"> </w:t>
      </w:r>
      <w:r>
        <w:rPr>
          <w:rFonts w:ascii="Times New Roman" w:hAnsi="Times New Roman"/>
          <w:i/>
          <w:sz w:val="24"/>
          <w:szCs w:val="24"/>
        </w:rPr>
        <w:t>Она многомерна, многоуровнева, она похожа на Куб Синтеза, матрицу Здоровья</w:t>
      </w:r>
      <w:r>
        <w:rPr>
          <w:i/>
        </w:rPr>
        <w:t xml:space="preserve"> </w:t>
      </w:r>
      <w:r>
        <w:rPr>
          <w:rFonts w:ascii="Times New Roman" w:hAnsi="Times New Roman"/>
          <w:i/>
          <w:sz w:val="24"/>
          <w:szCs w:val="24"/>
        </w:rPr>
        <w:t>Метагалактического Целителя, г</w:t>
      </w:r>
      <w:r>
        <w:rPr>
          <w:rFonts w:ascii="Times New Roman" w:hAnsi="Times New Roman"/>
          <w:sz w:val="24"/>
          <w:szCs w:val="24"/>
        </w:rPr>
        <w:t xml:space="preserve">де есть отстроенность Здоровья и сама </w:t>
      </w:r>
      <w:r>
        <w:rPr>
          <w:rFonts w:ascii="Times New Roman" w:hAnsi="Times New Roman"/>
          <w:sz w:val="24"/>
          <w:szCs w:val="24"/>
        </w:rPr>
        <w:lastRenderedPageBreak/>
        <w:t>возможность роста Здоровья. И матрица - это уже взаимоорганизация. Взаимоорганизация Синтезом с Ядрами Синтеза, которая вот в этих узлах эти матрицы есть и в центре матрицы.</w:t>
      </w:r>
    </w:p>
    <w:p w:rsidR="009642A7" w:rsidRDefault="009642A7" w:rsidP="009642A7">
      <w:pPr>
        <w:pStyle w:val="a3"/>
        <w:jc w:val="both"/>
        <w:rPr>
          <w:rFonts w:ascii="Times New Roman" w:hAnsi="Times New Roman"/>
          <w:sz w:val="24"/>
          <w:szCs w:val="24"/>
        </w:rPr>
      </w:pPr>
      <w:r>
        <w:rPr>
          <w:rFonts w:ascii="Times New Roman" w:hAnsi="Times New Roman"/>
          <w:sz w:val="24"/>
          <w:szCs w:val="24"/>
        </w:rPr>
        <w:t xml:space="preserve">       Взаимоорганизация для нас эталонность с окружающей объективной средой материи.</w:t>
      </w:r>
      <w:r>
        <w:t xml:space="preserve"> </w:t>
      </w:r>
      <w:r>
        <w:rPr>
          <w:rFonts w:ascii="Times New Roman" w:hAnsi="Times New Roman"/>
          <w:sz w:val="24"/>
          <w:szCs w:val="24"/>
        </w:rPr>
        <w:t>Взаимоорганизация нас по профессиии с Морией и Свет в том числе, потому что она специфическая матрица, специализированная по теме Здоровья и матрица</w:t>
      </w:r>
      <w:r>
        <w:t xml:space="preserve"> </w:t>
      </w:r>
      <w:r>
        <w:rPr>
          <w:rFonts w:ascii="Times New Roman" w:hAnsi="Times New Roman"/>
          <w:sz w:val="24"/>
          <w:szCs w:val="24"/>
        </w:rPr>
        <w:t>кого?</w:t>
      </w:r>
      <w:r>
        <w:t xml:space="preserve"> </w:t>
      </w:r>
      <w:r>
        <w:rPr>
          <w:rFonts w:ascii="Times New Roman" w:hAnsi="Times New Roman"/>
          <w:sz w:val="24"/>
          <w:szCs w:val="24"/>
        </w:rPr>
        <w:t>Метагалактического Целителя.</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 xml:space="preserve">И, разворачивая эту матрицу, мы просим у Изначально Вышестоящего Отца условия, огонь и синтез на реализацию этой матрицы. И деятельностью в Школе Изначально Вышестоящего Здоровья, и личной деятельностью, как Человека, так и Компетентного любыми ситуациями, любыми условиями применяйтесь, здесь может включиться разработка этой матрицы. </w:t>
      </w:r>
    </w:p>
    <w:p w:rsidR="009642A7" w:rsidRDefault="009642A7" w:rsidP="009642A7">
      <w:pPr>
        <w:spacing w:after="0"/>
        <w:ind w:firstLine="709"/>
        <w:jc w:val="both"/>
        <w:rPr>
          <w:rFonts w:ascii="Times New Roman" w:hAnsi="Times New Roman"/>
          <w:sz w:val="24"/>
          <w:szCs w:val="24"/>
        </w:rPr>
      </w:pPr>
      <w:r>
        <w:rPr>
          <w:rFonts w:ascii="Times New Roman" w:hAnsi="Times New Roman"/>
          <w:sz w:val="24"/>
          <w:szCs w:val="24"/>
        </w:rPr>
        <w:t>Кстати, по очень даже необычным ситуациям иногда эта матрица будет отстраиваться. И вот фактически всё наше тело матрично-цельно, иерархично, системно перестраивается. Где в этом у нас начинает распаковываться из узлов этой матрицы разные стандарты, параметры, законы, которые будут строить, отстраивать нашу деятельность с одной стороны на рост Здоровья. И что для этого нужно делать? Мы примерно наговорили, но мы очень мало наговорили. А с другой стороны, нас будет эта матрица отстраивать на рост Целителя, то есть способность корректировать нездоровье ростом Здоровья, например.</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в целом План Синтеза Метагалактического Целителя каждому из нас. Возжигаемся. Дополнительный Синтез от Отца, определяющий куда мы развиваемся. </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Вершение Здоровья Метагалактического Целителя</w:t>
      </w:r>
      <w:r>
        <w:rPr>
          <w:i/>
        </w:rPr>
        <w:t xml:space="preserve"> </w:t>
      </w:r>
      <w:r>
        <w:rPr>
          <w:rFonts w:ascii="Times New Roman" w:hAnsi="Times New Roman"/>
          <w:i/>
          <w:sz w:val="24"/>
          <w:szCs w:val="24"/>
        </w:rPr>
        <w:t>каждому из нас и синтезу нас развёрткой матрицы</w:t>
      </w:r>
      <w:r>
        <w:rPr>
          <w:i/>
        </w:rPr>
        <w:t xml:space="preserve"> </w:t>
      </w:r>
      <w:r>
        <w:rPr>
          <w:rFonts w:ascii="Times New Roman" w:hAnsi="Times New Roman"/>
          <w:i/>
          <w:sz w:val="24"/>
          <w:szCs w:val="24"/>
        </w:rPr>
        <w:t>Здоровья Метагалактического Целителя.</w:t>
      </w:r>
    </w:p>
    <w:p w:rsidR="009642A7" w:rsidRDefault="009642A7" w:rsidP="009642A7">
      <w:pPr>
        <w:spacing w:after="0"/>
        <w:ind w:firstLine="709"/>
        <w:jc w:val="both"/>
        <w:rPr>
          <w:rFonts w:ascii="Times New Roman" w:hAnsi="Times New Roman"/>
          <w:sz w:val="24"/>
          <w:szCs w:val="24"/>
        </w:rPr>
      </w:pPr>
      <w:r>
        <w:rPr>
          <w:rFonts w:ascii="Times New Roman" w:hAnsi="Times New Roman"/>
          <w:sz w:val="24"/>
          <w:szCs w:val="24"/>
        </w:rPr>
        <w:t>И теперь попробуйте прожить, как работает матрица. Вот Тело всё матрица, знаете, не сеточка, матрицей пропитано абсолютно. Причём это короче много-много-много в ней чего всего есть, это минимум собралось. Но выразить внешне можем намного меньше, но хоть так. А потом, как только где-то один таксончик меняется, перестраиваются все связи, она начинает там, где-то напрягаться, где-то меняться, где-то углубляться, на что-то выявлять, проявлять, то есть она живая эта матрица. Проживайте.</w:t>
      </w:r>
    </w:p>
    <w:p w:rsidR="009642A7" w:rsidRDefault="009642A7" w:rsidP="009642A7">
      <w:pPr>
        <w:spacing w:after="0"/>
        <w:ind w:firstLine="709"/>
        <w:jc w:val="both"/>
        <w:rPr>
          <w:rFonts w:ascii="Times New Roman" w:hAnsi="Times New Roman"/>
          <w:sz w:val="24"/>
          <w:szCs w:val="24"/>
        </w:rPr>
      </w:pPr>
      <w:r>
        <w:rPr>
          <w:rFonts w:ascii="Times New Roman" w:hAnsi="Times New Roman"/>
          <w:sz w:val="24"/>
          <w:szCs w:val="24"/>
        </w:rPr>
        <w:t>То есть, если мы неправильно её сложим и эту матрицу утвердим для себя, напитаемся неправильно заложенными параметрами, она не заработает как матрица, это защита Отца нас от проблем, от некорректной материи. Понимаете? Она должна быть живая, она должна быть соответственна тому, что даёт нам Отец</w:t>
      </w:r>
      <w:r>
        <w:t xml:space="preserve"> </w:t>
      </w:r>
      <w:r>
        <w:rPr>
          <w:rFonts w:ascii="Times New Roman" w:hAnsi="Times New Roman"/>
          <w:sz w:val="24"/>
          <w:szCs w:val="24"/>
        </w:rPr>
        <w:t>каждому из нас, а с другой стороны, тому, что в метриках у нас прописано. Метрика она помните, разворачивалась вот этой матрицей объёмной. На самом деле матрица она сферична вначале развернулась, а потом стала нас вот так облекать, и приняла форму тела. Вот она такая. Это не плоскость с этими клеточками.</w:t>
      </w:r>
    </w:p>
    <w:p w:rsidR="009642A7" w:rsidRDefault="009642A7" w:rsidP="009642A7">
      <w:pPr>
        <w:spacing w:after="0"/>
        <w:ind w:firstLine="709"/>
        <w:jc w:val="both"/>
        <w:rPr>
          <w:rFonts w:ascii="Times New Roman" w:hAnsi="Times New Roman"/>
          <w:i/>
          <w:sz w:val="24"/>
          <w:szCs w:val="24"/>
        </w:rPr>
      </w:pPr>
      <w:r>
        <w:rPr>
          <w:rFonts w:ascii="Times New Roman" w:hAnsi="Times New Roman"/>
          <w:i/>
          <w:sz w:val="24"/>
          <w:szCs w:val="24"/>
        </w:rPr>
        <w:t>Вопрос из зала: Она многомерна..</w:t>
      </w:r>
    </w:p>
    <w:p w:rsidR="009642A7" w:rsidRDefault="009642A7" w:rsidP="009642A7">
      <w:pPr>
        <w:spacing w:after="0"/>
        <w:ind w:firstLine="709"/>
        <w:jc w:val="both"/>
        <w:rPr>
          <w:rFonts w:ascii="Times New Roman" w:hAnsi="Times New Roman"/>
          <w:sz w:val="24"/>
          <w:szCs w:val="24"/>
        </w:rPr>
      </w:pPr>
      <w:r>
        <w:rPr>
          <w:rFonts w:ascii="Times New Roman" w:hAnsi="Times New Roman"/>
          <w:sz w:val="24"/>
          <w:szCs w:val="24"/>
        </w:rPr>
        <w:t>Да, она многомерна. Многомерная матрица, состоящая из нескольких, она может называться Униматрица, тоже вариант. Но пока просто матрица, «Уни» немножко не то слово.</w:t>
      </w:r>
    </w:p>
    <w:p w:rsidR="009642A7" w:rsidRDefault="009642A7" w:rsidP="009642A7">
      <w:pPr>
        <w:spacing w:after="0"/>
        <w:ind w:firstLine="709"/>
        <w:jc w:val="both"/>
        <w:rPr>
          <w:rFonts w:ascii="Times New Roman" w:hAnsi="Times New Roman"/>
          <w:sz w:val="24"/>
          <w:szCs w:val="24"/>
        </w:rPr>
      </w:pPr>
      <w:r>
        <w:rPr>
          <w:rFonts w:ascii="Times New Roman" w:hAnsi="Times New Roman"/>
          <w:sz w:val="24"/>
          <w:szCs w:val="24"/>
        </w:rPr>
        <w:t xml:space="preserve">И помните, цельность Человека она здесь очень ярко проявляется. Где-то, что-то вы изменили, мысли выработали, сработали как-то, матрица у вас будет всё глубже и глубже набирать показатели, реализовываться, отстраиваться. И как только у нас вспыхнет вся полнота насыщенности этой матрицы – раз, у нас чётко естество Здоровья от нас начинает эманировать. У нас сложится вот этот вот синтез внутренне матричный, основанный на нас, </w:t>
      </w:r>
      <w:r>
        <w:rPr>
          <w:rFonts w:ascii="Times New Roman" w:hAnsi="Times New Roman"/>
          <w:sz w:val="24"/>
          <w:szCs w:val="24"/>
        </w:rPr>
        <w:lastRenderedPageBreak/>
        <w:t xml:space="preserve">на нашем естестве, и мы начнём вырабатывать этот Огонь Здоровья. Поэтому эта матрица очень важная на большую перспективу. </w:t>
      </w:r>
    </w:p>
    <w:p w:rsidR="009642A7" w:rsidRDefault="009642A7" w:rsidP="009642A7">
      <w:pPr>
        <w:spacing w:after="0"/>
        <w:ind w:firstLine="709"/>
        <w:jc w:val="both"/>
        <w:rPr>
          <w:rFonts w:ascii="Times New Roman" w:hAnsi="Times New Roman"/>
          <w:sz w:val="24"/>
          <w:szCs w:val="24"/>
        </w:rPr>
      </w:pPr>
      <w:r>
        <w:rPr>
          <w:rFonts w:ascii="Times New Roman" w:hAnsi="Times New Roman"/>
          <w:sz w:val="24"/>
          <w:szCs w:val="24"/>
        </w:rPr>
        <w:t xml:space="preserve">И, кстати, по такому варианту вы можете стяжать любые матрицы на любые темы. Матрицу Учителя пока неймём. Но, какие-то отдельные темы, которые в Синтезе изучаем, части там, темы организации, вот это всё очень полезно матрично стяжать. Почему? Потому что вы понимаете, если где-то, чего-то нам, мы не дорабатываем, матрица нам тоже начнёт напрягать нас: вот это нужно доработать. То есть она показывает всю полноту того, что в ней должно быть заложено, потому что мы тут же видим все клеточки: вот здесь пустая, не доработанная, это обязательно нужно будет доработать. Вот в этом её особенность ещё, матрицы. Отсюда её цельность. Взяли? Усвоили? Как она проживается? Вот постепенно у вас, может быть, даже с годами, я не могу сейчас ничего сказать, от нас ещё зависит и, кстати, ещё Отец говорит от внешних условий ещё зависит. Какие-то будут в ИВДИВО события, от этого тоже зависит, когда и как матрица реализуется. И, кстати, если она реализуется может более высокая матрица развернуться через Униграмму. Почему нет? Есть такое? Есть такое. Молодцы. </w:t>
      </w:r>
    </w:p>
    <w:p w:rsidR="009642A7" w:rsidRDefault="009642A7" w:rsidP="009642A7">
      <w:pPr>
        <w:pStyle w:val="a3"/>
        <w:rPr>
          <w:rFonts w:ascii="Times New Roman" w:hAnsi="Times New Roman"/>
          <w:i/>
          <w:sz w:val="24"/>
          <w:szCs w:val="24"/>
        </w:rPr>
      </w:pPr>
      <w:r>
        <w:rPr>
          <w:rFonts w:ascii="Times New Roman" w:hAnsi="Times New Roman"/>
          <w:i/>
          <w:sz w:val="24"/>
          <w:szCs w:val="24"/>
        </w:rPr>
        <w:t>Из зала: Вот уже сейчас в теле поменялось состояние.</w:t>
      </w:r>
    </w:p>
    <w:p w:rsidR="009642A7" w:rsidRDefault="009642A7" w:rsidP="009642A7">
      <w:pPr>
        <w:pStyle w:val="a3"/>
        <w:rPr>
          <w:rFonts w:ascii="Times New Roman" w:hAnsi="Times New Roman"/>
          <w:sz w:val="24"/>
          <w:szCs w:val="24"/>
        </w:rPr>
      </w:pPr>
      <w:r>
        <w:rPr>
          <w:rFonts w:ascii="Times New Roman" w:hAnsi="Times New Roman"/>
          <w:sz w:val="24"/>
          <w:szCs w:val="24"/>
        </w:rPr>
        <w:t>Хорошо.</w:t>
      </w:r>
    </w:p>
    <w:p w:rsidR="009642A7" w:rsidRDefault="009642A7" w:rsidP="009642A7">
      <w:pPr>
        <w:pStyle w:val="a3"/>
        <w:rPr>
          <w:rFonts w:ascii="Times New Roman" w:hAnsi="Times New Roman"/>
          <w:i/>
          <w:sz w:val="24"/>
          <w:szCs w:val="24"/>
        </w:rPr>
      </w:pPr>
      <w:r>
        <w:rPr>
          <w:rFonts w:ascii="Times New Roman" w:hAnsi="Times New Roman"/>
          <w:i/>
          <w:sz w:val="24"/>
          <w:szCs w:val="24"/>
        </w:rPr>
        <w:t>- Легче стало как-то.</w:t>
      </w:r>
    </w:p>
    <w:p w:rsidR="009642A7" w:rsidRDefault="009642A7" w:rsidP="009642A7">
      <w:pPr>
        <w:pStyle w:val="a3"/>
        <w:rPr>
          <w:rFonts w:ascii="Times New Roman" w:hAnsi="Times New Roman"/>
          <w:sz w:val="24"/>
          <w:szCs w:val="24"/>
        </w:rPr>
      </w:pPr>
      <w:r>
        <w:rPr>
          <w:rFonts w:ascii="Times New Roman" w:hAnsi="Times New Roman"/>
          <w:sz w:val="24"/>
          <w:szCs w:val="24"/>
        </w:rPr>
        <w:t xml:space="preserve">А теперь, извините, но я всё-таки завершу практику. </w:t>
      </w:r>
    </w:p>
    <w:p w:rsidR="009642A7" w:rsidRDefault="009642A7" w:rsidP="009642A7">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 мы переходим в зал Здоровья корпуса лечебницы Изначально Вышестоящих Аватаров Синтеза Мория и Свет. Этот зал работает, как Куб Синтеза. Куб Синтеза - это более объёмная, сложная такая конструкция, много матриц. Это эталонный Куб Синтеза, понятно. Весь зал он работает по принципу Куба Синтеза, когда все его сколько там шесть граней, они фактически работают. Концентрация, то есть всё пространство - это множество маленьких клеточек, но на тему Здоровья.</w:t>
      </w:r>
    </w:p>
    <w:p w:rsidR="009642A7" w:rsidRDefault="009642A7" w:rsidP="009642A7">
      <w:pPr>
        <w:pStyle w:val="a3"/>
        <w:jc w:val="both"/>
        <w:rPr>
          <w:rFonts w:ascii="Times New Roman" w:hAnsi="Times New Roman"/>
          <w:i/>
          <w:sz w:val="24"/>
          <w:szCs w:val="24"/>
        </w:rPr>
      </w:pPr>
      <w:r>
        <w:rPr>
          <w:rFonts w:ascii="Times New Roman" w:hAnsi="Times New Roman"/>
          <w:i/>
          <w:sz w:val="24"/>
          <w:szCs w:val="24"/>
        </w:rPr>
        <w:t xml:space="preserve">       И мы входим в этот Куб Синтеза той мерой Здоровья, которую в нас Отец заложил матрицей. Но дело в том, что, если мы напитываемся содержимым одного кубика маленького, это тут же нам даёт право распространить эту реакцию нашу по всему Кубу Синтеза. Это, когда мы встраиваемся, с одной стороны, Куб настраивается, нас сканирует, нашу специфику, а потом тут же преображается, вот проживайте это прямо живое действие. </w:t>
      </w:r>
    </w:p>
    <w:p w:rsidR="009642A7" w:rsidRDefault="009642A7" w:rsidP="009642A7">
      <w:pPr>
        <w:pStyle w:val="a3"/>
        <w:jc w:val="both"/>
        <w:rPr>
          <w:rFonts w:ascii="Times New Roman" w:hAnsi="Times New Roman"/>
          <w:i/>
          <w:sz w:val="24"/>
          <w:szCs w:val="24"/>
        </w:rPr>
      </w:pPr>
      <w:r>
        <w:rPr>
          <w:rFonts w:ascii="Times New Roman" w:hAnsi="Times New Roman"/>
          <w:i/>
          <w:sz w:val="24"/>
          <w:szCs w:val="24"/>
        </w:rPr>
        <w:t xml:space="preserve">       Меняется Огонь, при чём на каждого это реагирует по-своему этот Куб Синтеза, меняется, в общем-то. Его задачи: что и как можно нам заложить этим Кубом Синтеза, все эти параметры, реагирует на нашу метрику ядром Куб Синтеза. И в итоге он выстраивает нам в помощь такие наборы, то есть он фактически развёрнута метрика большая, здоровая такая, идеальная вот когда по нашей возможности часть Метричность этого Куба Синтеза разворачивается всеми его кубиками и насыщает нас, и начинает собирать нас, потому что у нас есть часть Куб Синтеза, потому что матричность есть, как таковая, есть куда всё это насыщать. </w:t>
      </w:r>
    </w:p>
    <w:p w:rsidR="009642A7" w:rsidRDefault="009642A7" w:rsidP="009642A7">
      <w:pPr>
        <w:pStyle w:val="a3"/>
        <w:jc w:val="both"/>
        <w:rPr>
          <w:rFonts w:ascii="Times New Roman" w:hAnsi="Times New Roman"/>
          <w:sz w:val="24"/>
          <w:szCs w:val="24"/>
        </w:rPr>
      </w:pPr>
      <w:r>
        <w:rPr>
          <w:rFonts w:ascii="Times New Roman" w:hAnsi="Times New Roman"/>
          <w:sz w:val="24"/>
          <w:szCs w:val="24"/>
        </w:rPr>
        <w:t xml:space="preserve">       И мы получается получаем свои таксончики матрицы в Куб Синтеза свою как часть данные о том, чем должно расти и развиваться Здоровье. Сами фаргменты таксоны Здоровья начинают у нас накапливаться и синтезироваться между собой системно, а потом из этого сложится материя, функционирующая здраво. Материя – это наше Тело. Тело такое, одно цельное, тоже физическое тело, 191 часть, которая функционирует здраво, потому что Куб Синтеза заполнил нас. </w:t>
      </w:r>
    </w:p>
    <w:p w:rsidR="009642A7" w:rsidRDefault="009642A7" w:rsidP="009642A7">
      <w:pPr>
        <w:pStyle w:val="a3"/>
        <w:jc w:val="both"/>
        <w:rPr>
          <w:rFonts w:ascii="Times New Roman" w:hAnsi="Times New Roman"/>
          <w:sz w:val="24"/>
          <w:szCs w:val="24"/>
        </w:rPr>
      </w:pPr>
      <w:r>
        <w:rPr>
          <w:rFonts w:ascii="Times New Roman" w:hAnsi="Times New Roman"/>
          <w:sz w:val="24"/>
          <w:szCs w:val="24"/>
        </w:rPr>
        <w:t xml:space="preserve">       Куб Синтеза, как внешний Инструмент, это не живой субъект Куб Синтеза, ни чья-то часть, а это такой вот квазикомпьютер, как и ИВДИВО, как здания у нас, как книги, который реагирует на нас и насыщает нас тем, что нам необходимо. И самое главное он подстраивается, перестраивает вот эти узелки матрицы, чтобы они были реализованные, и отсюда идёт притяжка из вне разных огнеобразов, субъдерности, Огня, Духа, Света, </w:t>
      </w:r>
      <w:r>
        <w:rPr>
          <w:rFonts w:ascii="Times New Roman" w:hAnsi="Times New Roman"/>
          <w:sz w:val="24"/>
          <w:szCs w:val="24"/>
        </w:rPr>
        <w:lastRenderedPageBreak/>
        <w:t xml:space="preserve">Энергии, чего угодно, чтобы клеточки все у нас заполнялись. Таким образом, Куб Синтеза – это очень мощный Инструмент Творения нас или Созидания нас, лучше сказать. </w:t>
      </w:r>
    </w:p>
    <w:p w:rsidR="009642A7" w:rsidRDefault="009642A7" w:rsidP="009642A7">
      <w:pPr>
        <w:pStyle w:val="a3"/>
        <w:jc w:val="both"/>
        <w:rPr>
          <w:rFonts w:ascii="Times New Roman" w:hAnsi="Times New Roman"/>
          <w:sz w:val="24"/>
          <w:szCs w:val="24"/>
        </w:rPr>
      </w:pPr>
      <w:r>
        <w:rPr>
          <w:rFonts w:ascii="Times New Roman" w:hAnsi="Times New Roman"/>
          <w:sz w:val="24"/>
          <w:szCs w:val="24"/>
        </w:rPr>
        <w:t xml:space="preserve">       Как? Тело реагирует на Куб Синтеза? У меня впечатление, что оно разобралось на каждую клеточку, на каждую клеточку фиксируется Куб Синтеза, и эта клеточка насыщается разными параметрами Здоровья, Субъядерностью, Огнём, Энергией Здоровья, смотря что мы сейчас примагнитим собою. Интересный зал, классный зал. Между прочим, здесь можно развиваться, можно расти, можно восстанавливать Здоровье в этом зале. Кстати, Аватаресса говорит: «Приходите сюда».</w:t>
      </w:r>
    </w:p>
    <w:p w:rsidR="009642A7" w:rsidRDefault="009642A7" w:rsidP="009642A7">
      <w:pPr>
        <w:pStyle w:val="a3"/>
        <w:jc w:val="both"/>
        <w:rPr>
          <w:rFonts w:ascii="Times New Roman" w:hAnsi="Times New Roman"/>
          <w:sz w:val="24"/>
          <w:szCs w:val="24"/>
        </w:rPr>
      </w:pPr>
      <w:r>
        <w:rPr>
          <w:rFonts w:ascii="Times New Roman" w:hAnsi="Times New Roman"/>
          <w:sz w:val="24"/>
          <w:szCs w:val="24"/>
        </w:rPr>
        <w:t xml:space="preserve">       Я сейчас не поняла этаж, но это лечебница Мории и Свет. Она говорит: «Это недалеко от реабилитационного корпуса». Замечательно. Это не медицинский модуль. Это просто корпус Мории и Свет, где формируется здоровье, а это не медицина. Доходит? Складываете суть, смысл всего. Проживается Куб Синтеза? Вот просто впитывается в нас, по форме нас облекает, но наша матрица насыщается. На самом деле часть Куб Синтеза наша очень реагирует на это. Ну, всё. </w:t>
      </w:r>
    </w:p>
    <w:p w:rsidR="009642A7" w:rsidRDefault="009642A7" w:rsidP="009642A7">
      <w:pPr>
        <w:pStyle w:val="a3"/>
        <w:jc w:val="both"/>
        <w:rPr>
          <w:rFonts w:ascii="Times New Roman" w:hAnsi="Times New Roman"/>
          <w:sz w:val="24"/>
          <w:szCs w:val="24"/>
        </w:rPr>
      </w:pPr>
      <w:r>
        <w:rPr>
          <w:rFonts w:ascii="Times New Roman" w:hAnsi="Times New Roman"/>
          <w:sz w:val="24"/>
          <w:szCs w:val="24"/>
        </w:rPr>
        <w:t xml:space="preserve">       Как? Заполнились? Мозг заполните, пожалуй</w:t>
      </w:r>
      <w:r w:rsidR="008F7B7E">
        <w:rPr>
          <w:rFonts w:ascii="Times New Roman" w:hAnsi="Times New Roman"/>
          <w:sz w:val="24"/>
          <w:szCs w:val="24"/>
        </w:rPr>
        <w:t>ста, лучше, каждый нейрончик о</w:t>
      </w:r>
      <w:r>
        <w:rPr>
          <w:rFonts w:ascii="Times New Roman" w:hAnsi="Times New Roman"/>
          <w:sz w:val="24"/>
          <w:szCs w:val="24"/>
        </w:rPr>
        <w:t>гнём Здоровья. Огнём, который потенциализирует, повышает нашу дееспособность, улучшает качество. Да? Это вот сюда.</w:t>
      </w:r>
    </w:p>
    <w:p w:rsidR="009642A7" w:rsidRDefault="009642A7" w:rsidP="009642A7">
      <w:pPr>
        <w:pStyle w:val="a3"/>
        <w:jc w:val="both"/>
        <w:rPr>
          <w:rFonts w:ascii="Times New Roman" w:hAnsi="Times New Roman"/>
          <w:i/>
          <w:sz w:val="24"/>
          <w:szCs w:val="24"/>
        </w:rPr>
      </w:pPr>
      <w:r>
        <w:rPr>
          <w:rFonts w:ascii="Times New Roman" w:hAnsi="Times New Roman"/>
          <w:i/>
          <w:sz w:val="24"/>
          <w:szCs w:val="24"/>
        </w:rPr>
        <w:t xml:space="preserve">Из зала: На эталонность похоже.  </w:t>
      </w:r>
    </w:p>
    <w:p w:rsidR="009642A7" w:rsidRDefault="009642A7" w:rsidP="009642A7">
      <w:pPr>
        <w:pStyle w:val="a3"/>
        <w:jc w:val="both"/>
        <w:rPr>
          <w:rFonts w:ascii="Times New Roman" w:hAnsi="Times New Roman"/>
          <w:sz w:val="24"/>
          <w:szCs w:val="24"/>
        </w:rPr>
      </w:pPr>
      <w:r>
        <w:rPr>
          <w:rFonts w:ascii="Times New Roman" w:hAnsi="Times New Roman"/>
          <w:sz w:val="24"/>
          <w:szCs w:val="24"/>
        </w:rPr>
        <w:t xml:space="preserve">Этот Куб работает не менее, чем эталонный. Я не знаю, как это трактовать, но Владычица говорит: «Архетипического Генезиса он». Это круто. Всё. Молодцы. Заполняемся. </w:t>
      </w:r>
    </w:p>
    <w:p w:rsidR="009642A7" w:rsidRDefault="009642A7" w:rsidP="009642A7">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Вот теперь выходим из этого зала. Синтезируемся с Мория и Свет, стяжаем Синтез Мудрости/Прамудрости, просим зафиксировать в нас достигнутое. Синтезируясь, входя в Магнит с ними, переходим в зал Изначально Вышестоящего Отца Си-ИВДИВО Метагалактики, разворачиваемся пред Отцом. Стяжаем Синтез ИВ Отца и стяжаем преображение всем достигнутым в практике каждому из нас в концентрации здоровья, в отстраивании здоровья, систематизации нашего Единородного или просто Единого тела. </w:t>
      </w:r>
    </w:p>
    <w:p w:rsidR="009642A7" w:rsidRDefault="009642A7" w:rsidP="009642A7">
      <w:pPr>
        <w:pStyle w:val="a3"/>
        <w:jc w:val="both"/>
        <w:rPr>
          <w:rFonts w:ascii="Times New Roman" w:hAnsi="Times New Roman"/>
          <w:i/>
          <w:sz w:val="24"/>
          <w:szCs w:val="24"/>
        </w:rPr>
      </w:pPr>
      <w:r>
        <w:rPr>
          <w:rFonts w:ascii="Times New Roman" w:hAnsi="Times New Roman"/>
          <w:i/>
          <w:sz w:val="24"/>
          <w:szCs w:val="24"/>
        </w:rPr>
        <w:t xml:space="preserve">       И отсюда вот знаете такая полнота Огня Здоровья должна быть у нас сейчас, проживайте это. Наполненность каждой клеточки Огнём здоровья, тем более сейчас Отец что-то ещё продолжает с нами делать, помогает, как бы наполняет нас больше этим Огнём. И вот этот Огонь здесь тут же усваивается. Чтоб он не развеялся, чтобы он усвоился, вот здесь нужно будет нам в ближайший день-два как бы поприменяться в любой теме частями, системами, аппаратами, частностями. Хотя бы себя постолпировать, покоординировать, походить  где-то по Экополисам, это очень важно. </w:t>
      </w:r>
    </w:p>
    <w:p w:rsidR="009642A7" w:rsidRDefault="009642A7" w:rsidP="009642A7">
      <w:pPr>
        <w:pStyle w:val="a3"/>
        <w:jc w:val="both"/>
        <w:rPr>
          <w:rFonts w:ascii="Times New Roman" w:hAnsi="Times New Roman"/>
          <w:i/>
          <w:sz w:val="24"/>
          <w:szCs w:val="24"/>
        </w:rPr>
      </w:pPr>
      <w:r>
        <w:rPr>
          <w:rFonts w:ascii="Times New Roman" w:hAnsi="Times New Roman"/>
          <w:i/>
          <w:sz w:val="24"/>
          <w:szCs w:val="24"/>
        </w:rPr>
        <w:t xml:space="preserve">       И, проникаясь этим, благодарим Изначально Вышестоящего Отца, благодарим Морию и Свет. Выходим из практики и возвращаемся в физическую реализацию. Эманировать пока здесь нечего.</w:t>
      </w:r>
    </w:p>
    <w:p w:rsidR="009642A7" w:rsidRDefault="009642A7" w:rsidP="009642A7">
      <w:pPr>
        <w:pStyle w:val="a3"/>
        <w:jc w:val="both"/>
        <w:rPr>
          <w:rFonts w:ascii="Times New Roman" w:hAnsi="Times New Roman"/>
          <w:sz w:val="24"/>
          <w:szCs w:val="24"/>
        </w:rPr>
      </w:pPr>
      <w:r>
        <w:rPr>
          <w:rFonts w:ascii="Times New Roman" w:hAnsi="Times New Roman"/>
          <w:sz w:val="24"/>
          <w:szCs w:val="24"/>
        </w:rPr>
        <w:t xml:space="preserve">       Ну, что? 25 минут перерыв. Потом 45 минут работа.   </w:t>
      </w:r>
    </w:p>
    <w:p w:rsidR="00671BB1" w:rsidRPr="00D80D27" w:rsidRDefault="00671BB1" w:rsidP="00D80D27">
      <w:pPr>
        <w:pStyle w:val="a3"/>
        <w:tabs>
          <w:tab w:val="left" w:pos="2560"/>
        </w:tabs>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rsidR="00AD5E59" w:rsidRPr="00D80D27" w:rsidRDefault="00043F0D" w:rsidP="00E87B69">
      <w:pPr>
        <w:pStyle w:val="a3"/>
        <w:jc w:val="both"/>
        <w:rPr>
          <w:rFonts w:ascii="Times New Roman" w:hAnsi="Times New Roman" w:cs="Times New Roman"/>
          <w:color w:val="FF0000"/>
          <w:sz w:val="24"/>
          <w:szCs w:val="24"/>
        </w:rPr>
      </w:pPr>
      <w:r>
        <w:rPr>
          <w:rFonts w:ascii="Times New Roman" w:hAnsi="Times New Roman" w:cs="Times New Roman"/>
          <w:color w:val="FF0000"/>
          <w:sz w:val="24"/>
          <w:szCs w:val="24"/>
        </w:rPr>
        <w:t>2 день 2 часть                                                                                                           0:32:59-0:53:03</w:t>
      </w:r>
      <w:r w:rsidR="00E87B69" w:rsidRPr="00D80D27">
        <w:rPr>
          <w:rFonts w:ascii="Times New Roman" w:hAnsi="Times New Roman" w:cs="Times New Roman"/>
          <w:color w:val="FF0000"/>
          <w:sz w:val="24"/>
          <w:szCs w:val="24"/>
        </w:rPr>
        <w:t xml:space="preserve"> </w:t>
      </w:r>
    </w:p>
    <w:p w:rsidR="00AD5E59" w:rsidRPr="007769AA" w:rsidRDefault="00AD5E59" w:rsidP="00AD5E59">
      <w:pPr>
        <w:pStyle w:val="a3"/>
        <w:jc w:val="center"/>
        <w:rPr>
          <w:rFonts w:ascii="Times New Roman" w:hAnsi="Times New Roman" w:cs="Times New Roman"/>
          <w:b/>
          <w:sz w:val="24"/>
          <w:szCs w:val="24"/>
        </w:rPr>
      </w:pPr>
      <w:r w:rsidRPr="007769AA">
        <w:rPr>
          <w:rFonts w:ascii="Times New Roman" w:hAnsi="Times New Roman" w:cs="Times New Roman"/>
          <w:b/>
          <w:sz w:val="24"/>
          <w:szCs w:val="24"/>
        </w:rPr>
        <w:t>Практика</w:t>
      </w:r>
      <w:r w:rsidR="00E87B69" w:rsidRPr="007769AA">
        <w:rPr>
          <w:rFonts w:ascii="Times New Roman" w:hAnsi="Times New Roman" w:cs="Times New Roman"/>
          <w:b/>
          <w:sz w:val="24"/>
          <w:szCs w:val="24"/>
        </w:rPr>
        <w:t xml:space="preserve"> 6</w:t>
      </w:r>
    </w:p>
    <w:p w:rsidR="007769AA" w:rsidRPr="007769AA" w:rsidRDefault="007769AA" w:rsidP="00E87B69">
      <w:pPr>
        <w:pStyle w:val="a3"/>
        <w:jc w:val="both"/>
        <w:rPr>
          <w:rFonts w:ascii="Times New Roman" w:hAnsi="Times New Roman" w:cs="Times New Roman"/>
          <w:b/>
          <w:sz w:val="24"/>
          <w:szCs w:val="24"/>
        </w:rPr>
      </w:pPr>
      <w:r w:rsidRPr="007769AA">
        <w:rPr>
          <w:rFonts w:ascii="Times New Roman" w:hAnsi="Times New Roman" w:cs="Times New Roman"/>
          <w:b/>
          <w:sz w:val="24"/>
          <w:szCs w:val="24"/>
        </w:rPr>
        <w:t>С</w:t>
      </w:r>
      <w:r w:rsidR="00E87B69" w:rsidRPr="007769AA">
        <w:rPr>
          <w:rFonts w:ascii="Times New Roman" w:hAnsi="Times New Roman" w:cs="Times New Roman"/>
          <w:b/>
          <w:sz w:val="24"/>
          <w:szCs w:val="24"/>
        </w:rPr>
        <w:t>тяжание</w:t>
      </w:r>
      <w:r w:rsidRPr="007769AA">
        <w:rPr>
          <w:rFonts w:ascii="Times New Roman" w:hAnsi="Times New Roman" w:cs="Times New Roman"/>
          <w:b/>
          <w:sz w:val="24"/>
          <w:szCs w:val="24"/>
        </w:rPr>
        <w:t xml:space="preserve"> и освоение цельных</w:t>
      </w:r>
      <w:r w:rsidR="00E87B69" w:rsidRPr="007769AA">
        <w:rPr>
          <w:rFonts w:ascii="Times New Roman" w:hAnsi="Times New Roman" w:cs="Times New Roman"/>
          <w:b/>
          <w:sz w:val="24"/>
          <w:szCs w:val="24"/>
        </w:rPr>
        <w:t xml:space="preserve"> голограмм телесных систем</w:t>
      </w:r>
      <w:r w:rsidRPr="007769AA">
        <w:rPr>
          <w:rFonts w:ascii="Times New Roman" w:hAnsi="Times New Roman" w:cs="Times New Roman"/>
          <w:b/>
          <w:sz w:val="24"/>
          <w:szCs w:val="24"/>
        </w:rPr>
        <w:t xml:space="preserve"> всех Тел Человека ИВО ракурсом Си-ИВДИВО Метагалактики и 14 архетипа материи.</w:t>
      </w:r>
      <w:r>
        <w:rPr>
          <w:rFonts w:ascii="Times New Roman" w:hAnsi="Times New Roman" w:cs="Times New Roman"/>
          <w:b/>
          <w:sz w:val="24"/>
          <w:szCs w:val="24"/>
        </w:rPr>
        <w:t xml:space="preserve"> Итоговая практика.</w:t>
      </w:r>
      <w:r w:rsidRPr="007769AA">
        <w:rPr>
          <w:rFonts w:ascii="Times New Roman" w:hAnsi="Times New Roman" w:cs="Times New Roman"/>
          <w:b/>
          <w:sz w:val="24"/>
          <w:szCs w:val="24"/>
        </w:rPr>
        <w:t xml:space="preserve"> </w:t>
      </w:r>
    </w:p>
    <w:p w:rsidR="00E87B69" w:rsidRPr="00251A1F" w:rsidRDefault="00E87B69" w:rsidP="00E87B69">
      <w:pPr>
        <w:pStyle w:val="a3"/>
        <w:jc w:val="both"/>
        <w:rPr>
          <w:rFonts w:ascii="Times New Roman" w:hAnsi="Times New Roman" w:cs="Times New Roman"/>
          <w:b/>
          <w:sz w:val="24"/>
          <w:szCs w:val="24"/>
        </w:rPr>
      </w:pPr>
      <w:r w:rsidRPr="007769AA">
        <w:rPr>
          <w:rFonts w:ascii="Times New Roman" w:hAnsi="Times New Roman" w:cs="Times New Roman"/>
          <w:b/>
          <w:sz w:val="24"/>
          <w:szCs w:val="24"/>
        </w:rPr>
        <w:t xml:space="preserve">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Итак, мы возжигаемся формой Ипостаси Института и Школы Изначально Вышестоящего Здоровья. Синтезируемся с Изначально Вышестоящими Аватарами Синтеза Мория и Свет Си-ИВДИВО Метагалактическими. Переходим в их зал в 17 миллиардов  179 миллионов 869 тысяч 118-ую синтез-ивдиво-цельность. Становимся в специальном зале корпуса лечебного, лечебно-учебного корпуса Мория и Свет. Настраиваемся на Аватаров Синтеза, приветствуем их, синтезируемся.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Стяжаем Синтез Мудрости/Синтез Прамудрости ИВО, Синтез Истины/Синтез  Праистины Изначально Вышестоящего Отца. И просим Аватаров преобразить каждого из </w:t>
      </w:r>
      <w:r w:rsidRPr="00E87B69">
        <w:rPr>
          <w:rFonts w:ascii="Times New Roman" w:hAnsi="Times New Roman" w:cs="Times New Roman"/>
          <w:sz w:val="24"/>
          <w:szCs w:val="24"/>
        </w:rPr>
        <w:lastRenderedPageBreak/>
        <w:t xml:space="preserve">нас и синтез нас развитием Вершения Здоровья Человека-Служащего </w:t>
      </w:r>
      <w:r w:rsidRPr="00E87B69">
        <w:rPr>
          <w:rFonts w:ascii="Times New Roman" w:hAnsi="Times New Roman" w:cs="Times New Roman"/>
          <w:i/>
          <w:sz w:val="24"/>
          <w:szCs w:val="24"/>
        </w:rPr>
        <w:t>(пауза)</w:t>
      </w:r>
      <w:r w:rsidRPr="00E87B69">
        <w:rPr>
          <w:rFonts w:ascii="Times New Roman" w:hAnsi="Times New Roman" w:cs="Times New Roman"/>
          <w:sz w:val="24"/>
          <w:szCs w:val="24"/>
        </w:rPr>
        <w:t xml:space="preserve"> освоением цельных голограмм телесных систем Человека ИВО ракусом Си-ИВДИВО Метагалактики.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И для этого мы переходим… давайте пойдем прямо в зал Изначально Вышестоящего Отца Си-ИВДИВО Метагалактики. Разворачиваемся пред ним в 17 миллиардов 179 миллионов 869 тысяч 185-й синтез-ивдиво-цельности. Приветствуем Отца. Синтезируемся с ним. Стяжаем Синтез Изначально Вышестоящего Отца. И в развитии Вершения Здоровья каждого из нас, мы просим Отца наделить нас цельными, а в синтезе эталонными, совершенными, стать и синтез голограммами телесных систем. Это всех тел, в том числе Физического.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И, разворачиваясь Единым телом или в вершине Физическим телом, 191 частью цельно и однородно пред Изначально Вышестоящим Отцом. Синтезируемся Физическим телом с Физическим телом Отца. Стяжаем Волю Изначально Вышестоящего Отца в развитии Физического тела. Стяжаем Системный Синтез Физического тела Изначально Вышестоящего Отца. Просто Отец как бы передает нам все вот эти вот свои отстроенности, то, что у нас по распоряжениям написано, каждому из нас, наделяя нас Системным Синтезом.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И просим Отца сформировать 256 телесных систем Физического тела, а далее репликации по всем телам. И, синтезируясь с Изначально Вышестоящим Отцом в развитии части Головерсум в частности, потом и Здоровья каждого из нас, мы просим </w:t>
      </w:r>
      <w:r w:rsidRPr="00E87B69">
        <w:rPr>
          <w:rFonts w:ascii="Times New Roman" w:hAnsi="Times New Roman" w:cs="Times New Roman"/>
          <w:color w:val="000000" w:themeColor="text1"/>
          <w:sz w:val="24"/>
          <w:szCs w:val="24"/>
        </w:rPr>
        <w:t>Отца наделить нас цельными голограммами телесных систем, в данном случае Физического тела. И вот в целом, в полноте телесность стоит каждым из нас перед Отцом, на вершине это венчает сейчас Физическое тело.</w:t>
      </w:r>
      <w:r w:rsidRPr="00E87B69">
        <w:rPr>
          <w:rFonts w:ascii="Times New Roman" w:hAnsi="Times New Roman" w:cs="Times New Roman"/>
          <w:sz w:val="24"/>
          <w:szCs w:val="24"/>
        </w:rPr>
        <w:t xml:space="preserve">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Мы стяжаем 256 ядер Системного Синтеза Отца, стяжаем и просим Отца </w:t>
      </w:r>
      <w:r w:rsidRPr="00E87B69">
        <w:rPr>
          <w:rFonts w:ascii="Times New Roman" w:hAnsi="Times New Roman" w:cs="Times New Roman"/>
          <w:i/>
          <w:sz w:val="24"/>
          <w:szCs w:val="24"/>
        </w:rPr>
        <w:t>(пауза)</w:t>
      </w:r>
      <w:r w:rsidRPr="00E87B69">
        <w:rPr>
          <w:rFonts w:ascii="Times New Roman" w:hAnsi="Times New Roman" w:cs="Times New Roman"/>
          <w:sz w:val="24"/>
          <w:szCs w:val="24"/>
        </w:rPr>
        <w:t xml:space="preserve"> наполнить эти ядра, наделить нас этими ядрами, метриками телесных систем ракуса 14 архетипа. А это серьезный ракурс. Дальше стяжаем у Изначально Вышестоящего Отца огнематрицы телесных систем или матрицы Огня. Выявляем из этих метрик телесных систем все 256 и, разворачивая первый из них, и сверху идём, вот погружаемся в Синтез телесной системы мозга.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А каждая система полностью охватывает всё Физическое тело. Если физический мозг - это в голове только, то в огненности вся эта система формируется в охвате всего Физического тела.  Такой человек, как системами-матрёшка, как матрёшка строится. И разворачиваем телесную систему мозга 256-ю цельную и ракуса 14 архетипа и Человека Изначально Вышестоящего Отца, и вот туда вся системность, иерархизация относится, и стяжаем у Изначально Вышестоящего Отца в усвоении.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Понимаете? Телесная система выше, а вот развертывание её мы развёртываем голограммами. Мы просим у Отца цельную голограмму этой системы, и наделяет Отец нас ею. И вот эта система просто по этой голограмме разворачивается. Знаете, как пружинка, как матрица-сеточка из точечки разворачивается и охватывает всё тело. И так каждая система будет разворачиваться.</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Но, в итоге, когда проецируется на физику, у нас получается фиксация её охват мозга. Вот разворачивается по всему телу, а на физику доходит в концентрации на мозг. Если будут другие системы, они могут концентрироваться на другие органы, знакомые физически, но не все.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Далее. Синтезируясь Изначально Вышестоящим Отцом, мы стяжаем у Изначально Вышестоящего Отца телесную систему Голос. Из ядра её разворачиваем, и просим у Отца цельную голограмму Голоса, как 255-ю телесную систему или голограмму телесной системы. А это - часть Аватар, и Голосом мы выражаем свою аватарскость, обратите внимание, то есть значение ещё этих систем.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Глубже синтезируясь с Отцом, мы разворачиваем точно также телесную систему голограммой её фиксируем зрение 254-я </w:t>
      </w:r>
      <w:r w:rsidRPr="00E87B69">
        <w:rPr>
          <w:rFonts w:ascii="Times New Roman" w:hAnsi="Times New Roman" w:cs="Times New Roman"/>
          <w:i/>
          <w:sz w:val="24"/>
          <w:szCs w:val="24"/>
        </w:rPr>
        <w:t>(пауза)</w:t>
      </w:r>
      <w:r w:rsidRPr="00E87B69">
        <w:rPr>
          <w:rFonts w:ascii="Times New Roman" w:hAnsi="Times New Roman" w:cs="Times New Roman"/>
          <w:sz w:val="24"/>
          <w:szCs w:val="24"/>
        </w:rPr>
        <w:t xml:space="preserve">. Телесная система зрения. У меня впечатление, что прямо легче становится телу, когда эта система разворачивается. </w:t>
      </w:r>
      <w:r w:rsidRPr="00E87B69">
        <w:rPr>
          <w:rFonts w:ascii="Times New Roman" w:hAnsi="Times New Roman" w:cs="Times New Roman"/>
          <w:color w:val="000000" w:themeColor="text1"/>
          <w:sz w:val="24"/>
          <w:szCs w:val="24"/>
        </w:rPr>
        <w:lastRenderedPageBreak/>
        <w:t>Ощущение, когда л</w:t>
      </w:r>
      <w:r w:rsidRPr="00E87B69">
        <w:rPr>
          <w:rFonts w:ascii="Times New Roman" w:hAnsi="Times New Roman" w:cs="Times New Roman"/>
          <w:sz w:val="24"/>
          <w:szCs w:val="24"/>
        </w:rPr>
        <w:t xml:space="preserve">егкость, ясность. Может быть это моё восприятие? Но, очень интересное такое состояние.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Далее, проникаясь Отцом, разворачиваем 253 телесную систему Слуха, вот прямо изначально из ядра, не взирая ни на какие наши накопления, вот так вот телесная система слуха и цельно то есть, и эталонно в том числе, голограммой система слуха возжигаемся. А в основании там и матрица, и метрики, это мы попросили у Отца.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Дальше выявляем, разворачиваем систему обоняния, она включает вот этот функционал обоняния, и возжигаемся голограммой, цельной голограммой обоняния, как телесной системой. Проникаемся.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Далее, глубже синтезируясь с Отцом, стяжаем и разворачиваем 251 телесную систему вкуса (пауза). Вкус - это такое понятие комплексное, сложное. Вот. И просим Отца голограмму, цельную голограмму развернуть этой системы вкуса </w:t>
      </w:r>
      <w:r w:rsidRPr="00E87B69">
        <w:rPr>
          <w:rFonts w:ascii="Times New Roman" w:hAnsi="Times New Roman" w:cs="Times New Roman"/>
          <w:i/>
          <w:sz w:val="24"/>
          <w:szCs w:val="24"/>
        </w:rPr>
        <w:t>(пауза)</w:t>
      </w:r>
      <w:r w:rsidRPr="00E87B69">
        <w:rPr>
          <w:rFonts w:ascii="Times New Roman" w:hAnsi="Times New Roman" w:cs="Times New Roman"/>
          <w:sz w:val="24"/>
          <w:szCs w:val="24"/>
        </w:rPr>
        <w:t xml:space="preserve">. Есть.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Углубляясь, дальше стяжаем 250-ю систему тактильную. И разворачиваем голограмму тактильной системы цельную тут же. То есть система реализуется голограммой, а голограмма уже прямо напрямую от Отца, потом уже это складывает проект этого нашего функционала. Мы этим всем вырастаем.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Далее, синтезируясь с Отцом, стяжаем 249 систему регенерации, то есть восстановление здесь у нас идёт. И, возжигаемся, стяжая цельную голограмму телесной системы регенерации. То есть это частичное офизичивание от Физического тела и системы до голограммы. Вот в этом промежутке у нас идёт отстройка, а потом дальше свободно. </w:t>
      </w:r>
    </w:p>
    <w:p w:rsidR="00E87B69" w:rsidRPr="00E87B69" w:rsidRDefault="00E87B69" w:rsidP="00E87B69">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       Далее, проникаясь Отцом, стяжаем, внимание, телесную систему нервную и голограмму нервной системы цельную, там эталонная, совершенная и так далее. Стяжаем каждым из нас полностью ею заполняемся. Чем глубже мы войдём в стяжение, тем легче будет преображение.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sz w:val="24"/>
          <w:szCs w:val="24"/>
        </w:rPr>
        <w:t xml:space="preserve">       Стяжаем у Отца телесную систему репродуктивную. Это способность что-то рождать. Для женщины - это рождение детей, для мужчин - это тоже рождение детей. Ну, и не только физическое рождение чего-то </w:t>
      </w:r>
      <w:r w:rsidRPr="00E87B69">
        <w:rPr>
          <w:rFonts w:ascii="Times New Roman" w:hAnsi="Times New Roman" w:cs="Times New Roman"/>
          <w:color w:val="000000" w:themeColor="text1"/>
          <w:sz w:val="24"/>
          <w:szCs w:val="24"/>
        </w:rPr>
        <w:t xml:space="preserve">репродуктивное. И, проникаясь Отцом, стяжаем цельную голограмму репродуктивной системы тела каждому из нас. Возжигаемся.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Далее стяжаем у Отца иммунную систему тела. Сами дальше помозгуйте, с какими частями они координируются, там есть пересечение по фундаментальностям. Стяжаем эталонную, стать,  совершенную, синтез голограмму иммунной системы. Разворачиваемся, реализуя эту систему эталонной голограммой или цельно голограмму.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Далее стяжаем у Изначально Вышестоящего Отца сердечно-сосудистую телесную систему ракурса 14 архетипа и голограмму цельную сердечно-сосудистой системы. Разворачиваем.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Изначально Вышестоящего Отца дыхательную телесную систему и голограмму этой системы.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Изначально Вышестоящего Отца пищеварительную телесную систему и цельную голограмму пищеварительной системы. Стяжаем, разворачиваем. Вот сейчас они хорошо встраиваются в голограмму, потому что опыта нет и это не мешает им этим пристроиться голограммой.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генетическую телесную систему, эталонную голограмму генетической системы.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мочеполовую телесную систему и эталонную голограмму.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Изначально Вышестоящего Отца костную телесную систему, эталонную голограмму костной системы. Кстати в костях самые прочные матрицы наши, в том числе матрицы Духа. Обратите на это внимание.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И стяжаем у Изначально Вышестоящего Отца мышечную телесную систему и цельную голограмму мышечной системы. Возжигаемся.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Отца лимфатическую телесную систему, эталонную и цельную голограмму лимфатической телесной системы.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lastRenderedPageBreak/>
        <w:t xml:space="preserve">       Стяжаем у Отца телесную систему крови и эталонную голограмму её.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w:t>
      </w:r>
      <w:r w:rsidR="00903742">
        <w:rPr>
          <w:rFonts w:ascii="Times New Roman" w:hAnsi="Times New Roman" w:cs="Times New Roman"/>
          <w:color w:val="000000" w:themeColor="text1"/>
          <w:sz w:val="24"/>
          <w:szCs w:val="24"/>
        </w:rPr>
        <w:t xml:space="preserve"> </w:t>
      </w:r>
      <w:r w:rsidRPr="00E87B69">
        <w:rPr>
          <w:rFonts w:ascii="Times New Roman" w:hAnsi="Times New Roman" w:cs="Times New Roman"/>
          <w:color w:val="000000" w:themeColor="text1"/>
          <w:sz w:val="24"/>
          <w:szCs w:val="24"/>
        </w:rPr>
        <w:t xml:space="preserve">Стяжаем у Отца гомеостатическую телесную систему. Гомеостазис - это функционал, направленный на поддержание равновесия в обмене веществ, так проще говоря, она этим занимается. И стяжаем эталонную цельную голограмму гомеостазиса, как системы.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Синтезируясь с Отцом, стяжаем гистологическую телесную систему и эталонную голограмму.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Цитологическую телесную систему и её цельную голограмму.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Отца телесную систему организма человека и её голограмму. Организм, как целое. Да? Вот с точки зрения биологии, специфика именно организма здесь складывается.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Отца лицевую телесную систему и цельную её голограмму. Наше лицо – это какая-то специальная отстроенность в нас.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кожную телесную систему и цельную голограмму кожи нашей.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Изначально Вышестоящего Отца телесную систему огнеобразная реализация и её голограмму цельную. Вот знаете, когда мы воспринимаем тело, как набор огнеобразов плюс как эти огнеобразы развиваются и реализуются, эта система об этом.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Изначально Вышестоящего Отца телесную систему субъядерной организации и  её цельную голограмму.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конституциональную телесную систему и её голограмму.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Отца психодинамическую телесную систему и её голограмму.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Стяжаем у Отца телесную систему ядерной иерархизации и её голограмму.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И далее стяжаем у ИВО следующие 224 телесные системы, 224 цельные голограммы в соответствии названиям частей. И, возжигаясь 256-ричной системностью телесности нашей и 256-ричной цельной голограммостью, мы стяжаем цельность нашей телесности у Изначально Вышестоящего Отца. И просим у Изначально Вышестоящего Отца Здоровье, Огонь Здоровья на функционирование, на гармоничное полноценное функционирование этих телесных систем, и условия взрастания, обучения, тренировки наших тел в этой системной организации Человека, чтобы мы этими системами развивались правильно.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И, проникаясь этим синтезом Отца, знаете, Отец сразу как впечатывает всю эту системную организацию в каждого из нас и восполняет наше здоровье на эту новую организацию, тем более 14 архетипом </w:t>
      </w:r>
      <w:r w:rsidRPr="00E87B69">
        <w:rPr>
          <w:rFonts w:ascii="Times New Roman" w:hAnsi="Times New Roman" w:cs="Times New Roman"/>
          <w:i/>
          <w:color w:val="000000" w:themeColor="text1"/>
          <w:sz w:val="24"/>
          <w:szCs w:val="24"/>
        </w:rPr>
        <w:t>(пауза)</w:t>
      </w:r>
      <w:r w:rsidRPr="00E87B69">
        <w:rPr>
          <w:rFonts w:ascii="Times New Roman" w:hAnsi="Times New Roman" w:cs="Times New Roman"/>
          <w:color w:val="000000" w:themeColor="text1"/>
          <w:sz w:val="24"/>
          <w:szCs w:val="24"/>
        </w:rPr>
        <w:t xml:space="preserve">. И, синтезируясь с Изначально Вышестоящим Отцом, мы стяжаем Синтез Изначально Вышестоящего Отца, просим преобразить нас всем стяжённым.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Просим условия, Огонь и Синтез на то, чтобы разработались этими системами. Просим Огонь, Синтез, Волю на то, чтобы мы отстроились и состоялись в системной телесной организации, возжигаемся. И глубже проникаясь всем стяженным, мы стяжаем у Изначально Вышестоящего Отца в этом самом прямой Огонь и Синтез Вершения Здоровья, развиваясь 4 главными горизонтами: Вершение, принципа, самоорганизации и чувства. Возжигаемся, вспыхиваем.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И стяжаем у Изначально Вышестоящего Отца полноту и цельность 3 Синтеза Школы Изначально Вышестоящего Здоровья, Здоровье Человека-Служащего. Просим включить нас в эту организацию, волевую организацию, огненно-волевую организацию Человека-Служащего для взрастания Здоровья Человека-Служащего Вершением Изначально Вышестоящего Отца. И стяжаем у Изначально Вышестоящего Отца каждому из нас 3-е или какое у вас по счёту Ядро Школы Изначально Вышестоящего Здоровья, Ядро Синтеза Школы. Возжигаемся, впитываем это Ядро.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Синтезируем все предыдущие Ядра Синтеза Школы. Однородно и цельно возжигаемся Синтезом телесно и, синтезируясь с Изначально Вышестоящим Отцом, мы начинаем эманировать 3-й Синтез Школы Изначально Вышестоящего Здоровья, как Синтез Здоровья Человека-Служащего или Вершения Здоровья Человека-Служащего. И разворачиваем этот Синтез Школы в ИВДИВО в целом, в ИВДИВО Нур-Султан с фиксацией Ядра Синтеза этой Школы в здании Нур-Султан. Это ядро входит и растворяется в ядре Подразделения.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lastRenderedPageBreak/>
        <w:t xml:space="preserve">       Эманируем всё достигнутое этой Школой в ИВДИВО служащих здесь присутствующих, в ИВДИВО должностной компетенции каждого из нас, в ИВДИВО каждого. И разворачиваем Огонь и Синтез этой Школы на территории Нур-Султана, потом Казахстана всего, а потом окутываем этим принципом, этим третьим вариантом Огня Здоровья, на который мы вышли, физично окутываем всю Планету Земля.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И просим Изначально Вышестоящего Отца направить этот Огонь на формирование Человека-Служащего, на формирование правильных Вершений человечества по Плану Синтеза Отца. И, проникаясь Изначально Вышестоящим Отцом, продолжая эманировать, мы благодарим Изначально Вышестоящего Отца, </w:t>
      </w:r>
      <w:r w:rsidRPr="00E87B69">
        <w:rPr>
          <w:rFonts w:ascii="Times New Roman" w:hAnsi="Times New Roman" w:cs="Times New Roman"/>
          <w:sz w:val="24"/>
          <w:szCs w:val="24"/>
        </w:rPr>
        <w:t>Изначально Вышестоящих Аватаров Синтеза</w:t>
      </w:r>
      <w:r w:rsidRPr="00E87B69">
        <w:rPr>
          <w:rFonts w:ascii="Times New Roman" w:hAnsi="Times New Roman" w:cs="Times New Roman"/>
          <w:color w:val="000000" w:themeColor="text1"/>
          <w:sz w:val="24"/>
          <w:szCs w:val="24"/>
        </w:rPr>
        <w:t xml:space="preserve"> Кут Хуми и Фаинь, Мория и Свет и всех, кто нам помогал сегодня. </w:t>
      </w:r>
    </w:p>
    <w:p w:rsidR="00E87B69" w:rsidRPr="00E87B69" w:rsidRDefault="00E87B69" w:rsidP="00E87B69">
      <w:pPr>
        <w:pStyle w:val="a3"/>
        <w:jc w:val="both"/>
        <w:rPr>
          <w:rFonts w:ascii="Times New Roman" w:hAnsi="Times New Roman" w:cs="Times New Roman"/>
          <w:color w:val="000000" w:themeColor="text1"/>
          <w:sz w:val="24"/>
          <w:szCs w:val="24"/>
        </w:rPr>
      </w:pPr>
      <w:r w:rsidRPr="00E87B69">
        <w:rPr>
          <w:rFonts w:ascii="Times New Roman" w:hAnsi="Times New Roman" w:cs="Times New Roman"/>
          <w:color w:val="000000" w:themeColor="text1"/>
          <w:sz w:val="24"/>
          <w:szCs w:val="24"/>
        </w:rPr>
        <w:t xml:space="preserve">       Возвращаемся в физическую реализацию и выходим из практики.  </w:t>
      </w:r>
    </w:p>
    <w:p w:rsidR="00E87B69" w:rsidRPr="00E87B69" w:rsidRDefault="00E87B69" w:rsidP="00E87B69">
      <w:pPr>
        <w:pStyle w:val="a3"/>
        <w:jc w:val="both"/>
        <w:rPr>
          <w:rFonts w:ascii="Times New Roman" w:hAnsi="Times New Roman" w:cs="Times New Roman"/>
          <w:i/>
          <w:color w:val="000000" w:themeColor="text1"/>
          <w:sz w:val="24"/>
          <w:szCs w:val="24"/>
        </w:rPr>
      </w:pPr>
      <w:r w:rsidRPr="00E87B69">
        <w:rPr>
          <w:rFonts w:ascii="Times New Roman" w:hAnsi="Times New Roman" w:cs="Times New Roman"/>
          <w:color w:val="000000" w:themeColor="text1"/>
          <w:sz w:val="24"/>
          <w:szCs w:val="24"/>
        </w:rPr>
        <w:t xml:space="preserve">       Спасибо вам большое за этот семинар. Встречаемся через месяц.</w:t>
      </w:r>
    </w:p>
    <w:p w:rsidR="00E87B69" w:rsidRPr="00E87B69" w:rsidRDefault="00E87B69" w:rsidP="00E87B69">
      <w:pPr>
        <w:pStyle w:val="a3"/>
        <w:jc w:val="both"/>
        <w:rPr>
          <w:rFonts w:ascii="Times New Roman" w:hAnsi="Times New Roman" w:cs="Times New Roman"/>
          <w:color w:val="000000" w:themeColor="text1"/>
          <w:sz w:val="24"/>
          <w:szCs w:val="24"/>
        </w:rPr>
      </w:pPr>
    </w:p>
    <w:p w:rsidR="00043F0D" w:rsidRDefault="00043F0D" w:rsidP="00E87B69">
      <w:pPr>
        <w:pStyle w:val="a3"/>
        <w:jc w:val="both"/>
        <w:rPr>
          <w:rFonts w:ascii="Times New Roman" w:hAnsi="Times New Roman" w:cs="Times New Roman"/>
          <w:i/>
          <w:sz w:val="24"/>
          <w:szCs w:val="24"/>
        </w:rPr>
      </w:pPr>
    </w:p>
    <w:p w:rsidR="00043F0D" w:rsidRDefault="00043F0D" w:rsidP="00E87B69">
      <w:pPr>
        <w:pStyle w:val="a3"/>
        <w:jc w:val="both"/>
        <w:rPr>
          <w:rFonts w:ascii="Times New Roman" w:hAnsi="Times New Roman" w:cs="Times New Roman"/>
          <w:i/>
          <w:sz w:val="24"/>
          <w:szCs w:val="24"/>
        </w:rPr>
      </w:pPr>
    </w:p>
    <w:p w:rsidR="00671BB1" w:rsidRPr="00E87B69" w:rsidRDefault="00671BB1" w:rsidP="00E87B69">
      <w:pPr>
        <w:pStyle w:val="a3"/>
        <w:jc w:val="both"/>
        <w:rPr>
          <w:rFonts w:ascii="Times New Roman" w:hAnsi="Times New Roman" w:cs="Times New Roman"/>
          <w:i/>
          <w:sz w:val="24"/>
          <w:szCs w:val="24"/>
        </w:rPr>
      </w:pPr>
      <w:r w:rsidRPr="00E87B69">
        <w:rPr>
          <w:rFonts w:ascii="Times New Roman" w:hAnsi="Times New Roman" w:cs="Times New Roman"/>
          <w:i/>
          <w:sz w:val="24"/>
          <w:szCs w:val="24"/>
        </w:rPr>
        <w:t xml:space="preserve">   </w:t>
      </w:r>
    </w:p>
    <w:p w:rsidR="00816244" w:rsidRDefault="00D80D27" w:rsidP="00D80D27">
      <w:pPr>
        <w:pStyle w:val="a3"/>
        <w:jc w:val="both"/>
        <w:rPr>
          <w:rFonts w:ascii="Times New Roman" w:hAnsi="Times New Roman" w:cs="Times New Roman"/>
          <w:sz w:val="24"/>
          <w:szCs w:val="24"/>
        </w:rPr>
      </w:pPr>
      <w:r w:rsidRPr="00E87B69">
        <w:rPr>
          <w:rFonts w:ascii="Times New Roman" w:hAnsi="Times New Roman" w:cs="Times New Roman"/>
          <w:sz w:val="24"/>
          <w:szCs w:val="24"/>
        </w:rPr>
        <w:t xml:space="preserve">Набор текста: </w:t>
      </w:r>
    </w:p>
    <w:p w:rsidR="00D80D27" w:rsidRPr="00E87B69" w:rsidRDefault="00D80D27" w:rsidP="00D80D27">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Pr="00E87B69">
        <w:rPr>
          <w:rFonts w:ascii="Times New Roman" w:hAnsi="Times New Roman" w:cs="Times New Roman"/>
          <w:sz w:val="24"/>
          <w:szCs w:val="24"/>
        </w:rPr>
        <w:t>Ипостась Синтеза ИВДИВО Красоты ИВАС Тит Флавия подразделения Нур-Султан Казахстан Божиева Жанар Кызырбековна</w:t>
      </w:r>
    </w:p>
    <w:p w:rsidR="00D80D27" w:rsidRDefault="00D80D27" w:rsidP="00D80D27">
      <w:pPr>
        <w:pStyle w:val="a3"/>
        <w:jc w:val="both"/>
        <w:rPr>
          <w:rFonts w:ascii="Times New Roman" w:hAnsi="Times New Roman" w:cs="Times New Roman"/>
          <w:sz w:val="24"/>
          <w:szCs w:val="24"/>
        </w:rPr>
      </w:pPr>
      <w:r>
        <w:rPr>
          <w:rFonts w:ascii="Times New Roman" w:hAnsi="Times New Roman" w:cs="Times New Roman"/>
          <w:sz w:val="24"/>
          <w:szCs w:val="24"/>
        </w:rPr>
        <w:t>2. Аватар Айгуль Сыздыкова</w:t>
      </w:r>
    </w:p>
    <w:p w:rsidR="00D80D27" w:rsidRDefault="00D80D27" w:rsidP="00D80D27">
      <w:pPr>
        <w:pStyle w:val="a3"/>
        <w:jc w:val="both"/>
        <w:rPr>
          <w:rFonts w:ascii="Times New Roman" w:hAnsi="Times New Roman" w:cs="Times New Roman"/>
          <w:sz w:val="24"/>
          <w:szCs w:val="24"/>
        </w:rPr>
      </w:pPr>
      <w:r>
        <w:rPr>
          <w:rFonts w:ascii="Times New Roman" w:hAnsi="Times New Roman" w:cs="Times New Roman"/>
          <w:sz w:val="24"/>
          <w:szCs w:val="24"/>
        </w:rPr>
        <w:t>3. Аватар Ардак Абсеметова</w:t>
      </w:r>
    </w:p>
    <w:p w:rsidR="00D80D27" w:rsidRPr="00E87B69" w:rsidRDefault="00D80D27" w:rsidP="00D80D27">
      <w:pPr>
        <w:pStyle w:val="a3"/>
        <w:jc w:val="both"/>
        <w:rPr>
          <w:rFonts w:ascii="Times New Roman" w:hAnsi="Times New Roman" w:cs="Times New Roman"/>
          <w:sz w:val="24"/>
          <w:szCs w:val="24"/>
        </w:rPr>
      </w:pPr>
      <w:r>
        <w:rPr>
          <w:rFonts w:ascii="Times New Roman" w:hAnsi="Times New Roman" w:cs="Times New Roman"/>
          <w:sz w:val="24"/>
          <w:szCs w:val="24"/>
        </w:rPr>
        <w:t>4.</w:t>
      </w:r>
      <w:r w:rsidR="0091013B">
        <w:rPr>
          <w:rFonts w:ascii="Times New Roman" w:hAnsi="Times New Roman" w:cs="Times New Roman"/>
          <w:sz w:val="24"/>
          <w:szCs w:val="24"/>
        </w:rPr>
        <w:t xml:space="preserve"> </w:t>
      </w:r>
      <w:r w:rsidR="003A10EC">
        <w:rPr>
          <w:rFonts w:ascii="Times New Roman" w:hAnsi="Times New Roman" w:cs="Times New Roman"/>
          <w:sz w:val="24"/>
          <w:szCs w:val="24"/>
        </w:rPr>
        <w:t>набор</w:t>
      </w:r>
      <w:r w:rsidR="00251A1F">
        <w:rPr>
          <w:rFonts w:ascii="Times New Roman" w:hAnsi="Times New Roman" w:cs="Times New Roman"/>
          <w:sz w:val="24"/>
          <w:szCs w:val="24"/>
        </w:rPr>
        <w:t xml:space="preserve"> и проверка </w:t>
      </w:r>
      <w:r w:rsidR="00A51597">
        <w:rPr>
          <w:rFonts w:ascii="Times New Roman" w:hAnsi="Times New Roman" w:cs="Times New Roman"/>
          <w:sz w:val="24"/>
          <w:szCs w:val="24"/>
        </w:rPr>
        <w:t xml:space="preserve"> Посвящённый </w:t>
      </w:r>
      <w:r>
        <w:rPr>
          <w:rFonts w:ascii="Times New Roman" w:hAnsi="Times New Roman" w:cs="Times New Roman"/>
          <w:sz w:val="24"/>
          <w:szCs w:val="24"/>
        </w:rPr>
        <w:t xml:space="preserve">Репликации ИВДИВО </w:t>
      </w:r>
      <w:r w:rsidR="00251A1F">
        <w:rPr>
          <w:rFonts w:ascii="Times New Roman" w:hAnsi="Times New Roman" w:cs="Times New Roman"/>
          <w:sz w:val="24"/>
          <w:szCs w:val="24"/>
        </w:rPr>
        <w:t>Импульса Огня ИВАС Рихард Эсфирь Валентина Богуш</w:t>
      </w:r>
    </w:p>
    <w:p w:rsidR="00D80D27" w:rsidRPr="00E87B69" w:rsidRDefault="00D80D27" w:rsidP="00D80D27">
      <w:pPr>
        <w:pStyle w:val="a3"/>
        <w:jc w:val="both"/>
        <w:rPr>
          <w:rFonts w:ascii="Times New Roman" w:hAnsi="Times New Roman" w:cs="Times New Roman"/>
          <w:sz w:val="24"/>
          <w:szCs w:val="24"/>
        </w:rPr>
      </w:pPr>
    </w:p>
    <w:p w:rsidR="00671BB1" w:rsidRPr="00E87B69" w:rsidRDefault="00671BB1" w:rsidP="00E87B69">
      <w:pPr>
        <w:pStyle w:val="a3"/>
        <w:jc w:val="both"/>
        <w:rPr>
          <w:rFonts w:ascii="Times New Roman" w:hAnsi="Times New Roman" w:cs="Times New Roman"/>
          <w:i/>
          <w:sz w:val="24"/>
          <w:szCs w:val="24"/>
        </w:rPr>
      </w:pPr>
    </w:p>
    <w:p w:rsidR="00671BB1" w:rsidRPr="00E87B69" w:rsidRDefault="00671BB1" w:rsidP="00E87B69">
      <w:pPr>
        <w:pStyle w:val="a3"/>
        <w:jc w:val="both"/>
        <w:rPr>
          <w:rFonts w:ascii="Times New Roman" w:hAnsi="Times New Roman" w:cs="Times New Roman"/>
          <w:sz w:val="24"/>
          <w:szCs w:val="24"/>
        </w:rPr>
      </w:pPr>
    </w:p>
    <w:p w:rsidR="00671BB1" w:rsidRPr="00E87B69" w:rsidRDefault="00671BB1" w:rsidP="00E87B69">
      <w:pPr>
        <w:pStyle w:val="a3"/>
        <w:jc w:val="both"/>
        <w:rPr>
          <w:rFonts w:ascii="Times New Roman" w:hAnsi="Times New Roman" w:cs="Times New Roman"/>
          <w:sz w:val="24"/>
          <w:szCs w:val="24"/>
        </w:rPr>
      </w:pPr>
    </w:p>
    <w:p w:rsidR="00671BB1" w:rsidRPr="00E87B69" w:rsidRDefault="00671BB1" w:rsidP="00E87B69">
      <w:pPr>
        <w:pStyle w:val="a3"/>
        <w:jc w:val="both"/>
        <w:rPr>
          <w:rFonts w:ascii="Times New Roman" w:hAnsi="Times New Roman" w:cs="Times New Roman"/>
          <w:sz w:val="24"/>
          <w:szCs w:val="24"/>
        </w:rPr>
      </w:pPr>
    </w:p>
    <w:p w:rsidR="00F746EF" w:rsidRPr="00E87B69" w:rsidRDefault="00F746EF" w:rsidP="00E87B69">
      <w:pPr>
        <w:pStyle w:val="a3"/>
        <w:jc w:val="both"/>
        <w:rPr>
          <w:rFonts w:ascii="Times New Roman" w:hAnsi="Times New Roman" w:cs="Times New Roman"/>
          <w:sz w:val="24"/>
          <w:szCs w:val="24"/>
        </w:rPr>
      </w:pPr>
    </w:p>
    <w:sectPr w:rsidR="00F746EF" w:rsidRPr="00E87B6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C96" w:rsidRDefault="00E35C96" w:rsidP="00D80D27">
      <w:pPr>
        <w:spacing w:after="0" w:line="240" w:lineRule="auto"/>
      </w:pPr>
      <w:r>
        <w:separator/>
      </w:r>
    </w:p>
  </w:endnote>
  <w:endnote w:type="continuationSeparator" w:id="0">
    <w:p w:rsidR="00E35C96" w:rsidRDefault="00E35C96" w:rsidP="00D8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9E" w:rsidRDefault="00CC059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030666"/>
      <w:docPartObj>
        <w:docPartGallery w:val="Page Numbers (Bottom of Page)"/>
        <w:docPartUnique/>
      </w:docPartObj>
    </w:sdtPr>
    <w:sdtEndPr/>
    <w:sdtContent>
      <w:p w:rsidR="00CC059E" w:rsidRDefault="00CC059E">
        <w:pPr>
          <w:pStyle w:val="a7"/>
          <w:jc w:val="right"/>
        </w:pPr>
        <w:r>
          <w:fldChar w:fldCharType="begin"/>
        </w:r>
        <w:r>
          <w:instrText>PAGE   \* MERGEFORMAT</w:instrText>
        </w:r>
        <w:r>
          <w:fldChar w:fldCharType="separate"/>
        </w:r>
        <w:r w:rsidR="0008472E">
          <w:rPr>
            <w:noProof/>
          </w:rPr>
          <w:t>1</w:t>
        </w:r>
        <w:r>
          <w:fldChar w:fldCharType="end"/>
        </w:r>
      </w:p>
    </w:sdtContent>
  </w:sdt>
  <w:p w:rsidR="00CC059E" w:rsidRDefault="00CC059E">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9E" w:rsidRDefault="00CC059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C96" w:rsidRDefault="00E35C96" w:rsidP="00D80D27">
      <w:pPr>
        <w:spacing w:after="0" w:line="240" w:lineRule="auto"/>
      </w:pPr>
      <w:r>
        <w:separator/>
      </w:r>
    </w:p>
  </w:footnote>
  <w:footnote w:type="continuationSeparator" w:id="0">
    <w:p w:rsidR="00E35C96" w:rsidRDefault="00E35C96" w:rsidP="00D80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9E" w:rsidRDefault="00CC059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9E" w:rsidRDefault="00CC059E" w:rsidP="00D80D27">
    <w:pPr>
      <w:pStyle w:val="a5"/>
      <w:jc w:val="center"/>
      <w:rPr>
        <w:rFonts w:ascii="Times New Roman" w:hAnsi="Times New Roman" w:cs="Times New Roman"/>
      </w:rPr>
    </w:pPr>
    <w:r>
      <w:rPr>
        <w:rFonts w:ascii="Times New Roman" w:hAnsi="Times New Roman" w:cs="Times New Roman"/>
      </w:rPr>
      <w:t>03 Школа Изначально Вышестоящее Здоровье (Метагалактическая Медицина)</w:t>
    </w:r>
  </w:p>
  <w:p w:rsidR="00CC059E" w:rsidRPr="00D8066F" w:rsidRDefault="00CC059E" w:rsidP="00ED45A9">
    <w:pPr>
      <w:pStyle w:val="a5"/>
      <w:jc w:val="center"/>
      <w:rPr>
        <w:rFonts w:ascii="Times New Roman" w:hAnsi="Times New Roman" w:cs="Times New Roman"/>
      </w:rPr>
    </w:pPr>
    <w:r w:rsidRPr="00D8066F">
      <w:rPr>
        <w:rFonts w:ascii="Times New Roman" w:hAnsi="Times New Roman" w:cs="Times New Roman"/>
      </w:rPr>
      <w:t xml:space="preserve">Ведущая </w:t>
    </w:r>
    <w:r>
      <w:rPr>
        <w:rFonts w:ascii="Times New Roman" w:hAnsi="Times New Roman" w:cs="Times New Roman"/>
      </w:rPr>
      <w:t>Лариса Барышева 12-13 февраля 2022 года</w:t>
    </w:r>
    <w:r w:rsidRPr="00D8066F">
      <w:rPr>
        <w:rFonts w:ascii="Times New Roman" w:hAnsi="Times New Roman" w:cs="Times New Roman"/>
      </w:rPr>
      <w:t xml:space="preserve"> ИВДИВО Нур-Султан, Казахстан</w:t>
    </w:r>
  </w:p>
  <w:p w:rsidR="00CC059E" w:rsidRPr="00D80D27" w:rsidRDefault="00CC059E" w:rsidP="00D80D27">
    <w:pPr>
      <w:pStyle w:val="a5"/>
      <w:jc w:val="center"/>
      <w:rPr>
        <w:rFonts w:ascii="Times New Roman" w:hAnsi="Times New Roman" w:cs="Times New Roman"/>
        <w:color w:val="FF0000"/>
      </w:rPr>
    </w:pPr>
    <w:r>
      <w:rPr>
        <w:rFonts w:ascii="Times New Roman" w:hAnsi="Times New Roman" w:cs="Times New Roman"/>
        <w:color w:val="FF0000"/>
      </w:rPr>
      <w:t>ПРАКТИКИ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9E" w:rsidRDefault="00CC05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B1"/>
    <w:rsid w:val="00035F4C"/>
    <w:rsid w:val="00043F0D"/>
    <w:rsid w:val="0008472E"/>
    <w:rsid w:val="000E6CE8"/>
    <w:rsid w:val="000F6B14"/>
    <w:rsid w:val="00176322"/>
    <w:rsid w:val="00176B78"/>
    <w:rsid w:val="00196C18"/>
    <w:rsid w:val="001C27A8"/>
    <w:rsid w:val="002178DB"/>
    <w:rsid w:val="00237077"/>
    <w:rsid w:val="00251A1F"/>
    <w:rsid w:val="0029309E"/>
    <w:rsid w:val="002E4AA7"/>
    <w:rsid w:val="003079FF"/>
    <w:rsid w:val="003A10EC"/>
    <w:rsid w:val="00446E86"/>
    <w:rsid w:val="004964F6"/>
    <w:rsid w:val="004A7D2D"/>
    <w:rsid w:val="004C0D24"/>
    <w:rsid w:val="004E1519"/>
    <w:rsid w:val="00610114"/>
    <w:rsid w:val="0063270F"/>
    <w:rsid w:val="00671BB1"/>
    <w:rsid w:val="007769AA"/>
    <w:rsid w:val="00804C9F"/>
    <w:rsid w:val="00816244"/>
    <w:rsid w:val="00877791"/>
    <w:rsid w:val="008F5BF3"/>
    <w:rsid w:val="008F7B7E"/>
    <w:rsid w:val="00903742"/>
    <w:rsid w:val="0091013B"/>
    <w:rsid w:val="009642A7"/>
    <w:rsid w:val="0097473A"/>
    <w:rsid w:val="00996549"/>
    <w:rsid w:val="009B6522"/>
    <w:rsid w:val="009D3A57"/>
    <w:rsid w:val="00A3507A"/>
    <w:rsid w:val="00A51597"/>
    <w:rsid w:val="00A842E1"/>
    <w:rsid w:val="00A8724E"/>
    <w:rsid w:val="00A916EA"/>
    <w:rsid w:val="00AD5E59"/>
    <w:rsid w:val="00B21629"/>
    <w:rsid w:val="00B61110"/>
    <w:rsid w:val="00B80F99"/>
    <w:rsid w:val="00C644A4"/>
    <w:rsid w:val="00C97F49"/>
    <w:rsid w:val="00CC059E"/>
    <w:rsid w:val="00CD4C84"/>
    <w:rsid w:val="00D3122F"/>
    <w:rsid w:val="00D8066F"/>
    <w:rsid w:val="00D80D27"/>
    <w:rsid w:val="00E05BB8"/>
    <w:rsid w:val="00E075A0"/>
    <w:rsid w:val="00E35C96"/>
    <w:rsid w:val="00E50ADB"/>
    <w:rsid w:val="00E87B69"/>
    <w:rsid w:val="00ED45A9"/>
    <w:rsid w:val="00F746EF"/>
    <w:rsid w:val="00FA32DC"/>
    <w:rsid w:val="00FF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7227"/>
  <w15:chartTrackingRefBased/>
  <w15:docId w15:val="{56AED6B5-F618-4C42-8C8A-6FA1E58E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B1"/>
    <w:pPr>
      <w:spacing w:line="256" w:lineRule="auto"/>
    </w:pPr>
  </w:style>
  <w:style w:type="paragraph" w:styleId="1">
    <w:name w:val="heading 1"/>
    <w:basedOn w:val="a"/>
    <w:next w:val="a"/>
    <w:link w:val="10"/>
    <w:uiPriority w:val="9"/>
    <w:qFormat/>
    <w:rsid w:val="00CC05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A3507A"/>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1BB1"/>
    <w:pPr>
      <w:spacing w:after="0" w:line="240" w:lineRule="auto"/>
    </w:pPr>
  </w:style>
  <w:style w:type="character" w:customStyle="1" w:styleId="a4">
    <w:name w:val="Без интервала Знак"/>
    <w:link w:val="a3"/>
    <w:uiPriority w:val="1"/>
    <w:locked/>
    <w:rsid w:val="001C27A8"/>
  </w:style>
  <w:style w:type="character" w:customStyle="1" w:styleId="20">
    <w:name w:val="Заголовок 2 Знак"/>
    <w:basedOn w:val="a0"/>
    <w:link w:val="2"/>
    <w:semiHidden/>
    <w:rsid w:val="00A3507A"/>
    <w:rPr>
      <w:rFonts w:ascii="Cambria" w:eastAsia="Times New Roman" w:hAnsi="Cambria" w:cs="Times New Roman"/>
      <w:b/>
      <w:bCs/>
      <w:color w:val="4F81BD"/>
      <w:sz w:val="26"/>
      <w:szCs w:val="26"/>
      <w:lang w:eastAsia="ru-RU"/>
    </w:rPr>
  </w:style>
  <w:style w:type="paragraph" w:styleId="a5">
    <w:name w:val="header"/>
    <w:basedOn w:val="a"/>
    <w:link w:val="a6"/>
    <w:uiPriority w:val="99"/>
    <w:unhideWhenUsed/>
    <w:rsid w:val="00D80D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0D27"/>
  </w:style>
  <w:style w:type="paragraph" w:styleId="a7">
    <w:name w:val="footer"/>
    <w:basedOn w:val="a"/>
    <w:link w:val="a8"/>
    <w:uiPriority w:val="99"/>
    <w:unhideWhenUsed/>
    <w:rsid w:val="00D80D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0D27"/>
  </w:style>
  <w:style w:type="paragraph" w:styleId="a9">
    <w:name w:val="Balloon Text"/>
    <w:basedOn w:val="a"/>
    <w:link w:val="aa"/>
    <w:uiPriority w:val="99"/>
    <w:semiHidden/>
    <w:unhideWhenUsed/>
    <w:rsid w:val="00C97F4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7F49"/>
    <w:rPr>
      <w:rFonts w:ascii="Segoe UI" w:hAnsi="Segoe UI" w:cs="Segoe UI"/>
      <w:sz w:val="18"/>
      <w:szCs w:val="18"/>
    </w:rPr>
  </w:style>
  <w:style w:type="character" w:customStyle="1" w:styleId="10">
    <w:name w:val="Заголовок 1 Знак"/>
    <w:basedOn w:val="a0"/>
    <w:link w:val="1"/>
    <w:uiPriority w:val="9"/>
    <w:rsid w:val="00CC05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11015">
      <w:bodyDiv w:val="1"/>
      <w:marLeft w:val="0"/>
      <w:marRight w:val="0"/>
      <w:marTop w:val="0"/>
      <w:marBottom w:val="0"/>
      <w:divBdr>
        <w:top w:val="none" w:sz="0" w:space="0" w:color="auto"/>
        <w:left w:val="none" w:sz="0" w:space="0" w:color="auto"/>
        <w:bottom w:val="none" w:sz="0" w:space="0" w:color="auto"/>
        <w:right w:val="none" w:sz="0" w:space="0" w:color="auto"/>
      </w:divBdr>
    </w:div>
    <w:div w:id="749234158">
      <w:bodyDiv w:val="1"/>
      <w:marLeft w:val="0"/>
      <w:marRight w:val="0"/>
      <w:marTop w:val="0"/>
      <w:marBottom w:val="0"/>
      <w:divBdr>
        <w:top w:val="none" w:sz="0" w:space="0" w:color="auto"/>
        <w:left w:val="none" w:sz="0" w:space="0" w:color="auto"/>
        <w:bottom w:val="none" w:sz="0" w:space="0" w:color="auto"/>
        <w:right w:val="none" w:sz="0" w:space="0" w:color="auto"/>
      </w:divBdr>
    </w:div>
    <w:div w:id="954562971">
      <w:bodyDiv w:val="1"/>
      <w:marLeft w:val="0"/>
      <w:marRight w:val="0"/>
      <w:marTop w:val="0"/>
      <w:marBottom w:val="0"/>
      <w:divBdr>
        <w:top w:val="none" w:sz="0" w:space="0" w:color="auto"/>
        <w:left w:val="none" w:sz="0" w:space="0" w:color="auto"/>
        <w:bottom w:val="none" w:sz="0" w:space="0" w:color="auto"/>
        <w:right w:val="none" w:sz="0" w:space="0" w:color="auto"/>
      </w:divBdr>
    </w:div>
    <w:div w:id="983586107">
      <w:bodyDiv w:val="1"/>
      <w:marLeft w:val="0"/>
      <w:marRight w:val="0"/>
      <w:marTop w:val="0"/>
      <w:marBottom w:val="0"/>
      <w:divBdr>
        <w:top w:val="none" w:sz="0" w:space="0" w:color="auto"/>
        <w:left w:val="none" w:sz="0" w:space="0" w:color="auto"/>
        <w:bottom w:val="none" w:sz="0" w:space="0" w:color="auto"/>
        <w:right w:val="none" w:sz="0" w:space="0" w:color="auto"/>
      </w:divBdr>
    </w:div>
    <w:div w:id="1155530813">
      <w:bodyDiv w:val="1"/>
      <w:marLeft w:val="0"/>
      <w:marRight w:val="0"/>
      <w:marTop w:val="0"/>
      <w:marBottom w:val="0"/>
      <w:divBdr>
        <w:top w:val="none" w:sz="0" w:space="0" w:color="auto"/>
        <w:left w:val="none" w:sz="0" w:space="0" w:color="auto"/>
        <w:bottom w:val="none" w:sz="0" w:space="0" w:color="auto"/>
        <w:right w:val="none" w:sz="0" w:space="0" w:color="auto"/>
      </w:divBdr>
    </w:div>
    <w:div w:id="1251889728">
      <w:bodyDiv w:val="1"/>
      <w:marLeft w:val="0"/>
      <w:marRight w:val="0"/>
      <w:marTop w:val="0"/>
      <w:marBottom w:val="0"/>
      <w:divBdr>
        <w:top w:val="none" w:sz="0" w:space="0" w:color="auto"/>
        <w:left w:val="none" w:sz="0" w:space="0" w:color="auto"/>
        <w:bottom w:val="none" w:sz="0" w:space="0" w:color="auto"/>
        <w:right w:val="none" w:sz="0" w:space="0" w:color="auto"/>
      </w:divBdr>
    </w:div>
    <w:div w:id="1391146983">
      <w:bodyDiv w:val="1"/>
      <w:marLeft w:val="0"/>
      <w:marRight w:val="0"/>
      <w:marTop w:val="0"/>
      <w:marBottom w:val="0"/>
      <w:divBdr>
        <w:top w:val="none" w:sz="0" w:space="0" w:color="auto"/>
        <w:left w:val="none" w:sz="0" w:space="0" w:color="auto"/>
        <w:bottom w:val="none" w:sz="0" w:space="0" w:color="auto"/>
        <w:right w:val="none" w:sz="0" w:space="0" w:color="auto"/>
      </w:divBdr>
    </w:div>
    <w:div w:id="1398818291">
      <w:bodyDiv w:val="1"/>
      <w:marLeft w:val="0"/>
      <w:marRight w:val="0"/>
      <w:marTop w:val="0"/>
      <w:marBottom w:val="0"/>
      <w:divBdr>
        <w:top w:val="none" w:sz="0" w:space="0" w:color="auto"/>
        <w:left w:val="none" w:sz="0" w:space="0" w:color="auto"/>
        <w:bottom w:val="none" w:sz="0" w:space="0" w:color="auto"/>
        <w:right w:val="none" w:sz="0" w:space="0" w:color="auto"/>
      </w:divBdr>
    </w:div>
    <w:div w:id="1901861173">
      <w:bodyDiv w:val="1"/>
      <w:marLeft w:val="0"/>
      <w:marRight w:val="0"/>
      <w:marTop w:val="0"/>
      <w:marBottom w:val="0"/>
      <w:divBdr>
        <w:top w:val="none" w:sz="0" w:space="0" w:color="auto"/>
        <w:left w:val="none" w:sz="0" w:space="0" w:color="auto"/>
        <w:bottom w:val="none" w:sz="0" w:space="0" w:color="auto"/>
        <w:right w:val="none" w:sz="0" w:space="0" w:color="auto"/>
      </w:divBdr>
    </w:div>
    <w:div w:id="19114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13131</Words>
  <Characters>74848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56</cp:revision>
  <cp:lastPrinted>2022-03-21T09:47:00Z</cp:lastPrinted>
  <dcterms:created xsi:type="dcterms:W3CDTF">2022-03-11T13:56:00Z</dcterms:created>
  <dcterms:modified xsi:type="dcterms:W3CDTF">2022-08-12T19:26:00Z</dcterms:modified>
</cp:coreProperties>
</file>